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8C4D8" w14:textId="1806921F" w:rsidR="006D6347" w:rsidRPr="00F61778" w:rsidRDefault="00AD4279" w:rsidP="00EA0499">
      <w:pPr>
        <w:autoSpaceDE w:val="0"/>
        <w:autoSpaceDN w:val="0"/>
        <w:adjustRightInd w:val="0"/>
        <w:spacing w:line="480" w:lineRule="auto"/>
        <w:rPr>
          <w:bCs/>
          <w:lang w:eastAsia="en-US"/>
        </w:rPr>
      </w:pPr>
      <w:r w:rsidRPr="00F61778">
        <w:t xml:space="preserve">Supplementary </w:t>
      </w:r>
      <w:r w:rsidR="00334DBF">
        <w:t>M</w:t>
      </w:r>
      <w:r w:rsidRPr="00F61778">
        <w:t xml:space="preserve">aterial </w:t>
      </w:r>
      <w:r w:rsidR="009B56C2">
        <w:t>4</w:t>
      </w:r>
      <w:r w:rsidRPr="00F61778">
        <w:t xml:space="preserve">. </w:t>
      </w:r>
      <w:r w:rsidR="009512D1" w:rsidRPr="00F61778">
        <w:rPr>
          <w:bCs/>
          <w:lang w:eastAsia="en-US"/>
        </w:rPr>
        <w:t>Detailed information about the results obtained</w:t>
      </w:r>
    </w:p>
    <w:p w14:paraId="3256783D" w14:textId="2B23E46E" w:rsidR="009512D1" w:rsidRPr="00F61778" w:rsidRDefault="009512D1" w:rsidP="009512D1">
      <w:pPr>
        <w:autoSpaceDE w:val="0"/>
        <w:autoSpaceDN w:val="0"/>
        <w:adjustRightInd w:val="0"/>
        <w:spacing w:line="480" w:lineRule="auto"/>
        <w:rPr>
          <w:b/>
          <w:bCs/>
        </w:rPr>
      </w:pPr>
      <w:r w:rsidRPr="00F61778">
        <w:rPr>
          <w:b/>
          <w:bCs/>
        </w:rPr>
        <w:t>Experimental and control groups, pre</w:t>
      </w:r>
      <w:r w:rsidR="00334DBF">
        <w:rPr>
          <w:b/>
          <w:bCs/>
        </w:rPr>
        <w:t>-</w:t>
      </w:r>
      <w:r w:rsidRPr="00F61778">
        <w:rPr>
          <w:b/>
          <w:bCs/>
        </w:rPr>
        <w:t xml:space="preserve"> and </w:t>
      </w:r>
      <w:r w:rsidR="008821AB" w:rsidRPr="00F61778">
        <w:rPr>
          <w:b/>
          <w:bCs/>
        </w:rPr>
        <w:t>post-test</w:t>
      </w:r>
      <w:r w:rsidRPr="00F61778">
        <w:rPr>
          <w:b/>
          <w:bCs/>
        </w:rPr>
        <w:t>: Percentage of Consonants</w:t>
      </w:r>
      <w:r w:rsidR="008821AB" w:rsidRPr="00F61778">
        <w:rPr>
          <w:b/>
          <w:bCs/>
        </w:rPr>
        <w:t xml:space="preserve"> Correct</w:t>
      </w:r>
    </w:p>
    <w:p w14:paraId="7A1AC501" w14:textId="77777777" w:rsidR="00C20C33" w:rsidRPr="00F61778" w:rsidRDefault="00C20C33" w:rsidP="00C20C33">
      <w:pPr>
        <w:autoSpaceDE w:val="0"/>
        <w:autoSpaceDN w:val="0"/>
        <w:adjustRightInd w:val="0"/>
        <w:spacing w:line="480" w:lineRule="auto"/>
      </w:pPr>
      <w:r w:rsidRPr="00F61778">
        <w:t>Table 1</w:t>
      </w:r>
    </w:p>
    <w:p w14:paraId="0E48ED5F" w14:textId="7004B192" w:rsidR="00C20C33" w:rsidRPr="00F61778" w:rsidRDefault="00C20C33" w:rsidP="00C20C33">
      <w:pPr>
        <w:autoSpaceDE w:val="0"/>
        <w:autoSpaceDN w:val="0"/>
        <w:adjustRightInd w:val="0"/>
        <w:spacing w:line="480" w:lineRule="auto"/>
      </w:pPr>
      <w:r w:rsidRPr="00F61778">
        <w:t>Effect size, heterogeneity and tau-squared</w:t>
      </w:r>
    </w:p>
    <w:tbl>
      <w:tblPr>
        <w:tblStyle w:val="TableGrid"/>
        <w:tblW w:w="1402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390"/>
        <w:gridCol w:w="756"/>
        <w:gridCol w:w="756"/>
        <w:gridCol w:w="1022"/>
        <w:gridCol w:w="843"/>
        <w:gridCol w:w="816"/>
        <w:gridCol w:w="756"/>
        <w:gridCol w:w="1018"/>
        <w:gridCol w:w="876"/>
        <w:gridCol w:w="550"/>
        <w:gridCol w:w="756"/>
        <w:gridCol w:w="963"/>
        <w:gridCol w:w="963"/>
        <w:gridCol w:w="756"/>
        <w:gridCol w:w="1022"/>
        <w:gridCol w:w="756"/>
      </w:tblGrid>
      <w:tr w:rsidR="009A0EA2" w:rsidRPr="00F61778" w14:paraId="7236604C" w14:textId="77777777" w:rsidTr="00064B1A">
        <w:tc>
          <w:tcPr>
            <w:tcW w:w="1420" w:type="dxa"/>
            <w:gridSpan w:val="2"/>
          </w:tcPr>
          <w:p w14:paraId="5C252389" w14:textId="4C8B69A9" w:rsidR="009A0EA2" w:rsidRPr="00F61778" w:rsidRDefault="009A0EA2" w:rsidP="00C20C33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rPr>
                <w:color w:val="000000"/>
              </w:rPr>
              <w:t>Model</w:t>
            </w:r>
          </w:p>
        </w:tc>
        <w:tc>
          <w:tcPr>
            <w:tcW w:w="4254" w:type="dxa"/>
            <w:gridSpan w:val="5"/>
          </w:tcPr>
          <w:p w14:paraId="157FEE39" w14:textId="193F836B" w:rsidR="009A0EA2" w:rsidRPr="00F61778" w:rsidRDefault="009A0EA2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Effect size and 95% confidence interv</w:t>
            </w:r>
            <w:r w:rsidR="00C20C33" w:rsidRPr="00F61778">
              <w:t>a</w:t>
            </w:r>
            <w:r w:rsidRPr="00F61778">
              <w:t>l</w:t>
            </w:r>
          </w:p>
        </w:tc>
        <w:tc>
          <w:tcPr>
            <w:tcW w:w="1834" w:type="dxa"/>
            <w:gridSpan w:val="2"/>
          </w:tcPr>
          <w:p w14:paraId="27C11546" w14:textId="77777777" w:rsidR="009A0EA2" w:rsidRPr="00F61778" w:rsidRDefault="009A0EA2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Test of null</w:t>
            </w:r>
          </w:p>
          <w:p w14:paraId="02631B81" w14:textId="3CA77571" w:rsidR="009A0EA2" w:rsidRPr="00F61778" w:rsidRDefault="009A0EA2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(2-Tail)</w:t>
            </w:r>
          </w:p>
        </w:tc>
        <w:tc>
          <w:tcPr>
            <w:tcW w:w="2963" w:type="dxa"/>
            <w:gridSpan w:val="4"/>
          </w:tcPr>
          <w:p w14:paraId="63FF05DE" w14:textId="0F4A940C" w:rsidR="009A0EA2" w:rsidRPr="00F61778" w:rsidRDefault="009A0EA2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Heterogeneity</w:t>
            </w:r>
          </w:p>
        </w:tc>
        <w:tc>
          <w:tcPr>
            <w:tcW w:w="3558" w:type="dxa"/>
            <w:gridSpan w:val="4"/>
          </w:tcPr>
          <w:p w14:paraId="04F97CD3" w14:textId="4604EC0D" w:rsidR="009A0EA2" w:rsidRPr="00F61778" w:rsidRDefault="009A0EA2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 squared</w:t>
            </w:r>
          </w:p>
        </w:tc>
      </w:tr>
      <w:tr w:rsidR="00D27AAF" w:rsidRPr="00F61778" w14:paraId="0FD5B457" w14:textId="51F8DBA9" w:rsidTr="00064B1A">
        <w:tc>
          <w:tcPr>
            <w:tcW w:w="1030" w:type="dxa"/>
          </w:tcPr>
          <w:p w14:paraId="3066E0EA" w14:textId="19213A0C" w:rsidR="00330EEC" w:rsidRPr="00F61778" w:rsidRDefault="00330EEC" w:rsidP="00050E85">
            <w:pPr>
              <w:rPr>
                <w:color w:val="000000"/>
              </w:rPr>
            </w:pPr>
          </w:p>
        </w:tc>
        <w:tc>
          <w:tcPr>
            <w:tcW w:w="390" w:type="dxa"/>
          </w:tcPr>
          <w:p w14:paraId="1A032F08" w14:textId="551942BF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N</w:t>
            </w:r>
          </w:p>
        </w:tc>
        <w:tc>
          <w:tcPr>
            <w:tcW w:w="756" w:type="dxa"/>
          </w:tcPr>
          <w:p w14:paraId="6ADFBAAF" w14:textId="1AFF1858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Point est</w:t>
            </w:r>
            <w:r w:rsidR="00334DBF">
              <w:t>.</w:t>
            </w:r>
          </w:p>
        </w:tc>
        <w:tc>
          <w:tcPr>
            <w:tcW w:w="756" w:type="dxa"/>
          </w:tcPr>
          <w:p w14:paraId="2409CCC1" w14:textId="48A9AC19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</w:t>
            </w:r>
            <w:r w:rsidR="00401BD2" w:rsidRPr="00F61778">
              <w:t>td</w:t>
            </w:r>
            <w:r w:rsidRPr="00F61778">
              <w:t xml:space="preserve"> error</w:t>
            </w:r>
          </w:p>
        </w:tc>
        <w:tc>
          <w:tcPr>
            <w:tcW w:w="1083" w:type="dxa"/>
          </w:tcPr>
          <w:p w14:paraId="6303D7B2" w14:textId="5CBAD61D" w:rsidR="00330EEC" w:rsidRPr="00F61778" w:rsidRDefault="00D27AAF" w:rsidP="005C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vertAlign w:val="superscript"/>
              </w:rPr>
            </w:pPr>
            <w:r w:rsidRPr="00F61778">
              <w:t>S</w:t>
            </w:r>
            <w:r w:rsidRPr="00F61778">
              <w:rPr>
                <w:vertAlign w:val="superscript"/>
              </w:rPr>
              <w:t>2</w:t>
            </w:r>
          </w:p>
        </w:tc>
        <w:tc>
          <w:tcPr>
            <w:tcW w:w="843" w:type="dxa"/>
          </w:tcPr>
          <w:p w14:paraId="2576C120" w14:textId="5D12A028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Lower limit</w:t>
            </w:r>
          </w:p>
        </w:tc>
        <w:tc>
          <w:tcPr>
            <w:tcW w:w="816" w:type="dxa"/>
          </w:tcPr>
          <w:p w14:paraId="57DBACF5" w14:textId="1EF8B66E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Upper limit</w:t>
            </w:r>
          </w:p>
        </w:tc>
        <w:tc>
          <w:tcPr>
            <w:tcW w:w="756" w:type="dxa"/>
          </w:tcPr>
          <w:p w14:paraId="21872605" w14:textId="19C6F3D2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Z-value</w:t>
            </w:r>
          </w:p>
        </w:tc>
        <w:tc>
          <w:tcPr>
            <w:tcW w:w="1078" w:type="dxa"/>
          </w:tcPr>
          <w:p w14:paraId="58CA60B0" w14:textId="662758B7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</w:t>
            </w:r>
            <w:r w:rsidR="000D4C45" w:rsidRPr="00F61778">
              <w:t>-</w:t>
            </w:r>
            <w:r w:rsidRPr="00F61778">
              <w:t>value</w:t>
            </w:r>
          </w:p>
        </w:tc>
        <w:tc>
          <w:tcPr>
            <w:tcW w:w="694" w:type="dxa"/>
          </w:tcPr>
          <w:p w14:paraId="0A0A7FF4" w14:textId="4755AD47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Q</w:t>
            </w:r>
            <w:r w:rsidR="00334DBF">
              <w:t>-</w:t>
            </w:r>
            <w:r w:rsidRPr="00F61778">
              <w:t xml:space="preserve"> value</w:t>
            </w:r>
          </w:p>
        </w:tc>
        <w:tc>
          <w:tcPr>
            <w:tcW w:w="550" w:type="dxa"/>
          </w:tcPr>
          <w:p w14:paraId="4FDB5F06" w14:textId="17E75E72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 xml:space="preserve">df </w:t>
            </w:r>
            <w:r w:rsidR="00241AA7" w:rsidRPr="00F61778">
              <w:t>(</w:t>
            </w:r>
            <w:r w:rsidRPr="00F61778">
              <w:t>Q</w:t>
            </w:r>
            <w:r w:rsidR="00241AA7" w:rsidRPr="00F61778">
              <w:t>)</w:t>
            </w:r>
          </w:p>
        </w:tc>
        <w:tc>
          <w:tcPr>
            <w:tcW w:w="756" w:type="dxa"/>
          </w:tcPr>
          <w:p w14:paraId="2DD9498A" w14:textId="520B8CB9" w:rsidR="00330EEC" w:rsidRPr="00F61778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</w:t>
            </w:r>
            <w:r w:rsidR="000D4C45" w:rsidRPr="00F61778">
              <w:t>-</w:t>
            </w:r>
            <w:r w:rsidRPr="00F61778">
              <w:t xml:space="preserve"> value</w:t>
            </w:r>
          </w:p>
        </w:tc>
        <w:tc>
          <w:tcPr>
            <w:tcW w:w="963" w:type="dxa"/>
          </w:tcPr>
          <w:p w14:paraId="3342483A" w14:textId="07F144A9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I-squared</w:t>
            </w:r>
          </w:p>
        </w:tc>
        <w:tc>
          <w:tcPr>
            <w:tcW w:w="963" w:type="dxa"/>
          </w:tcPr>
          <w:p w14:paraId="3395136E" w14:textId="77777777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</w:t>
            </w:r>
          </w:p>
          <w:p w14:paraId="71D48978" w14:textId="2673CFBD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squared</w:t>
            </w:r>
          </w:p>
        </w:tc>
        <w:tc>
          <w:tcPr>
            <w:tcW w:w="756" w:type="dxa"/>
          </w:tcPr>
          <w:p w14:paraId="4F8DD949" w14:textId="176CAF0E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</w:t>
            </w:r>
            <w:r w:rsidR="00241AA7" w:rsidRPr="00F61778">
              <w:t>td</w:t>
            </w:r>
            <w:r w:rsidRPr="00F61778">
              <w:t xml:space="preserve"> error</w:t>
            </w:r>
          </w:p>
        </w:tc>
        <w:tc>
          <w:tcPr>
            <w:tcW w:w="1083" w:type="dxa"/>
          </w:tcPr>
          <w:p w14:paraId="7B1657BD" w14:textId="441CDD0F" w:rsidR="00330EEC" w:rsidRPr="00F61778" w:rsidRDefault="00D27AAF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</w:t>
            </w:r>
            <w:r w:rsidRPr="00F61778">
              <w:rPr>
                <w:vertAlign w:val="superscript"/>
              </w:rPr>
              <w:t>2</w:t>
            </w:r>
          </w:p>
        </w:tc>
        <w:tc>
          <w:tcPr>
            <w:tcW w:w="756" w:type="dxa"/>
          </w:tcPr>
          <w:p w14:paraId="530FC812" w14:textId="39CA6CBD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</w:t>
            </w:r>
          </w:p>
        </w:tc>
      </w:tr>
      <w:tr w:rsidR="00D27AAF" w:rsidRPr="00F61778" w14:paraId="10E40A00" w14:textId="1F7B470A" w:rsidTr="00064B1A">
        <w:tc>
          <w:tcPr>
            <w:tcW w:w="1030" w:type="dxa"/>
          </w:tcPr>
          <w:p w14:paraId="147439E3" w14:textId="57785CFA" w:rsidR="00330EEC" w:rsidRPr="00F61778" w:rsidRDefault="00330EEC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Fixed</w:t>
            </w:r>
          </w:p>
        </w:tc>
        <w:tc>
          <w:tcPr>
            <w:tcW w:w="390" w:type="dxa"/>
          </w:tcPr>
          <w:p w14:paraId="5A646965" w14:textId="287773F0" w:rsidR="00330EEC" w:rsidRPr="005E2F0B" w:rsidRDefault="00E1097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9</w:t>
            </w:r>
          </w:p>
        </w:tc>
        <w:tc>
          <w:tcPr>
            <w:tcW w:w="756" w:type="dxa"/>
          </w:tcPr>
          <w:p w14:paraId="7A44FC1F" w14:textId="0FC4D36D" w:rsidR="00330EEC" w:rsidRPr="005E2F0B" w:rsidRDefault="00401BD2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0.58</w:t>
            </w:r>
            <w:r w:rsidR="00E10970" w:rsidRPr="005E2F0B">
              <w:rPr>
                <w:color w:val="FF0000"/>
              </w:rPr>
              <w:t>4</w:t>
            </w:r>
          </w:p>
        </w:tc>
        <w:tc>
          <w:tcPr>
            <w:tcW w:w="756" w:type="dxa"/>
          </w:tcPr>
          <w:p w14:paraId="43893AFB" w14:textId="26506934" w:rsidR="00330EEC" w:rsidRPr="005E2F0B" w:rsidRDefault="00401BD2" w:rsidP="005C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0.1</w:t>
            </w:r>
            <w:r w:rsidR="00E10970" w:rsidRPr="005E2F0B">
              <w:rPr>
                <w:color w:val="FF0000"/>
              </w:rPr>
              <w:t>47</w:t>
            </w:r>
          </w:p>
        </w:tc>
        <w:tc>
          <w:tcPr>
            <w:tcW w:w="1083" w:type="dxa"/>
          </w:tcPr>
          <w:p w14:paraId="02A883A2" w14:textId="7413C9A3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0.02</w:t>
            </w:r>
            <w:r w:rsidR="00E10970" w:rsidRPr="005E2F0B">
              <w:rPr>
                <w:color w:val="FF0000"/>
              </w:rPr>
              <w:t>2</w:t>
            </w:r>
          </w:p>
        </w:tc>
        <w:tc>
          <w:tcPr>
            <w:tcW w:w="843" w:type="dxa"/>
          </w:tcPr>
          <w:p w14:paraId="15CE862A" w14:textId="220F5C46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0.2</w:t>
            </w:r>
            <w:r w:rsidR="00E10970" w:rsidRPr="005E2F0B">
              <w:rPr>
                <w:color w:val="FF0000"/>
              </w:rPr>
              <w:t>95</w:t>
            </w:r>
          </w:p>
        </w:tc>
        <w:tc>
          <w:tcPr>
            <w:tcW w:w="816" w:type="dxa"/>
          </w:tcPr>
          <w:p w14:paraId="2EFDC876" w14:textId="48A67DF6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E10970" w:rsidRPr="005E2F0B">
              <w:rPr>
                <w:color w:val="FF0000"/>
              </w:rPr>
              <w:t>872</w:t>
            </w:r>
          </w:p>
        </w:tc>
        <w:tc>
          <w:tcPr>
            <w:tcW w:w="756" w:type="dxa"/>
          </w:tcPr>
          <w:p w14:paraId="5900211F" w14:textId="7F66ABE1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3.</w:t>
            </w:r>
            <w:r w:rsidR="00E10970" w:rsidRPr="005E2F0B">
              <w:rPr>
                <w:color w:val="FF0000"/>
              </w:rPr>
              <w:t>9</w:t>
            </w:r>
            <w:r w:rsidRPr="005E2F0B">
              <w:rPr>
                <w:color w:val="FF0000"/>
              </w:rPr>
              <w:t>6</w:t>
            </w:r>
            <w:r w:rsidR="00E10970" w:rsidRPr="005E2F0B">
              <w:rPr>
                <w:color w:val="FF0000"/>
              </w:rPr>
              <w:t>7</w:t>
            </w:r>
          </w:p>
        </w:tc>
        <w:tc>
          <w:tcPr>
            <w:tcW w:w="1078" w:type="dxa"/>
          </w:tcPr>
          <w:p w14:paraId="75037C53" w14:textId="65F012F6" w:rsidR="00330EEC" w:rsidRPr="005E2F0B" w:rsidRDefault="00B311CA" w:rsidP="005C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0.000</w:t>
            </w:r>
          </w:p>
        </w:tc>
        <w:tc>
          <w:tcPr>
            <w:tcW w:w="694" w:type="dxa"/>
          </w:tcPr>
          <w:p w14:paraId="21C562BB" w14:textId="3E672330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49.4</w:t>
            </w:r>
            <w:r w:rsidR="00E10970" w:rsidRPr="005E2F0B">
              <w:rPr>
                <w:color w:val="FF0000"/>
              </w:rPr>
              <w:t>72</w:t>
            </w:r>
          </w:p>
        </w:tc>
        <w:tc>
          <w:tcPr>
            <w:tcW w:w="550" w:type="dxa"/>
          </w:tcPr>
          <w:p w14:paraId="2C696D09" w14:textId="2B125822" w:rsidR="00330EEC" w:rsidRPr="005E2F0B" w:rsidRDefault="00E1097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8</w:t>
            </w:r>
          </w:p>
        </w:tc>
        <w:tc>
          <w:tcPr>
            <w:tcW w:w="756" w:type="dxa"/>
          </w:tcPr>
          <w:p w14:paraId="6388C896" w14:textId="271F35FD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0.000</w:t>
            </w:r>
          </w:p>
        </w:tc>
        <w:tc>
          <w:tcPr>
            <w:tcW w:w="963" w:type="dxa"/>
          </w:tcPr>
          <w:p w14:paraId="067896F2" w14:textId="122714AA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8</w:t>
            </w:r>
            <w:r w:rsidR="00E10970" w:rsidRPr="005E2F0B">
              <w:rPr>
                <w:color w:val="FF0000"/>
              </w:rPr>
              <w:t>3</w:t>
            </w:r>
            <w:r w:rsidRPr="005E2F0B">
              <w:rPr>
                <w:color w:val="FF0000"/>
              </w:rPr>
              <w:t>.8</w:t>
            </w:r>
            <w:r w:rsidR="00E10970" w:rsidRPr="005E2F0B">
              <w:rPr>
                <w:color w:val="FF0000"/>
              </w:rPr>
              <w:t>29</w:t>
            </w:r>
          </w:p>
        </w:tc>
        <w:tc>
          <w:tcPr>
            <w:tcW w:w="963" w:type="dxa"/>
          </w:tcPr>
          <w:p w14:paraId="0DA7CFF6" w14:textId="073BDADE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</w:t>
            </w:r>
            <w:r w:rsidR="00D174B9" w:rsidRPr="005E2F0B">
              <w:rPr>
                <w:color w:val="FF0000"/>
              </w:rPr>
              <w:t>025</w:t>
            </w:r>
          </w:p>
        </w:tc>
        <w:tc>
          <w:tcPr>
            <w:tcW w:w="756" w:type="dxa"/>
          </w:tcPr>
          <w:p w14:paraId="118405ED" w14:textId="5987C88A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D174B9" w:rsidRPr="005E2F0B">
              <w:rPr>
                <w:color w:val="FF0000"/>
              </w:rPr>
              <w:t>635</w:t>
            </w:r>
          </w:p>
        </w:tc>
        <w:tc>
          <w:tcPr>
            <w:tcW w:w="1083" w:type="dxa"/>
          </w:tcPr>
          <w:p w14:paraId="2572DC6F" w14:textId="30E5E4F5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0.4</w:t>
            </w:r>
            <w:r w:rsidR="00D174B9" w:rsidRPr="005E2F0B">
              <w:rPr>
                <w:color w:val="FF0000"/>
              </w:rPr>
              <w:t>03</w:t>
            </w:r>
          </w:p>
        </w:tc>
        <w:tc>
          <w:tcPr>
            <w:tcW w:w="756" w:type="dxa"/>
          </w:tcPr>
          <w:p w14:paraId="5760FEB5" w14:textId="1148BC50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</w:t>
            </w:r>
            <w:r w:rsidR="00D174B9" w:rsidRPr="005E2F0B">
              <w:rPr>
                <w:color w:val="FF0000"/>
              </w:rPr>
              <w:t>0</w:t>
            </w:r>
            <w:r w:rsidRPr="005E2F0B">
              <w:rPr>
                <w:color w:val="FF0000"/>
              </w:rPr>
              <w:t>12</w:t>
            </w:r>
          </w:p>
        </w:tc>
      </w:tr>
      <w:tr w:rsidR="00D27AAF" w:rsidRPr="00F61778" w14:paraId="613A13C9" w14:textId="3F1848CF" w:rsidTr="00064B1A">
        <w:tc>
          <w:tcPr>
            <w:tcW w:w="1030" w:type="dxa"/>
          </w:tcPr>
          <w:p w14:paraId="17605E9F" w14:textId="1424A959" w:rsidR="00330EEC" w:rsidRPr="00F61778" w:rsidRDefault="00330EEC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Random</w:t>
            </w:r>
          </w:p>
        </w:tc>
        <w:tc>
          <w:tcPr>
            <w:tcW w:w="390" w:type="dxa"/>
          </w:tcPr>
          <w:p w14:paraId="112860E1" w14:textId="7D0A3B84" w:rsidR="00330EEC" w:rsidRPr="005E2F0B" w:rsidRDefault="00E1097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9</w:t>
            </w:r>
          </w:p>
        </w:tc>
        <w:tc>
          <w:tcPr>
            <w:tcW w:w="756" w:type="dxa"/>
          </w:tcPr>
          <w:p w14:paraId="4BC26FB8" w14:textId="4590F8C0" w:rsidR="00330EEC" w:rsidRPr="005E2F0B" w:rsidRDefault="00401BD2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E10970" w:rsidRPr="005E2F0B">
              <w:rPr>
                <w:color w:val="FF0000"/>
              </w:rPr>
              <w:t>784</w:t>
            </w:r>
          </w:p>
        </w:tc>
        <w:tc>
          <w:tcPr>
            <w:tcW w:w="756" w:type="dxa"/>
          </w:tcPr>
          <w:p w14:paraId="7D44D050" w14:textId="25DEA555" w:rsidR="00330EEC" w:rsidRPr="005E2F0B" w:rsidRDefault="00401BD2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E10970" w:rsidRPr="005E2F0B">
              <w:rPr>
                <w:color w:val="FF0000"/>
              </w:rPr>
              <w:t>372</w:t>
            </w:r>
          </w:p>
        </w:tc>
        <w:tc>
          <w:tcPr>
            <w:tcW w:w="1083" w:type="dxa"/>
          </w:tcPr>
          <w:p w14:paraId="53F89189" w14:textId="3A055950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0.1</w:t>
            </w:r>
            <w:r w:rsidR="00E10970" w:rsidRPr="005E2F0B">
              <w:rPr>
                <w:color w:val="FF0000"/>
              </w:rPr>
              <w:t>3</w:t>
            </w:r>
            <w:r w:rsidRPr="005E2F0B">
              <w:rPr>
                <w:color w:val="FF0000"/>
              </w:rPr>
              <w:t>8</w:t>
            </w:r>
          </w:p>
        </w:tc>
        <w:tc>
          <w:tcPr>
            <w:tcW w:w="843" w:type="dxa"/>
          </w:tcPr>
          <w:p w14:paraId="01F41402" w14:textId="7281178F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E10970" w:rsidRPr="005E2F0B">
              <w:rPr>
                <w:color w:val="FF0000"/>
              </w:rPr>
              <w:t>55</w:t>
            </w:r>
          </w:p>
        </w:tc>
        <w:tc>
          <w:tcPr>
            <w:tcW w:w="816" w:type="dxa"/>
          </w:tcPr>
          <w:p w14:paraId="0BB03F09" w14:textId="50D5A3D4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</w:t>
            </w:r>
            <w:r w:rsidR="00E10970" w:rsidRPr="005E2F0B">
              <w:rPr>
                <w:color w:val="FF0000"/>
              </w:rPr>
              <w:t>513</w:t>
            </w:r>
          </w:p>
        </w:tc>
        <w:tc>
          <w:tcPr>
            <w:tcW w:w="756" w:type="dxa"/>
          </w:tcPr>
          <w:p w14:paraId="036EF97E" w14:textId="3556E5B1" w:rsidR="00330EEC" w:rsidRPr="005E2F0B" w:rsidRDefault="00E1097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2.108</w:t>
            </w:r>
          </w:p>
        </w:tc>
        <w:tc>
          <w:tcPr>
            <w:tcW w:w="1078" w:type="dxa"/>
          </w:tcPr>
          <w:p w14:paraId="53660A3D" w14:textId="3488FCA3" w:rsidR="00330EEC" w:rsidRPr="005E2F0B" w:rsidRDefault="00B311CA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E10970" w:rsidRPr="005E2F0B">
              <w:rPr>
                <w:color w:val="FF0000"/>
              </w:rPr>
              <w:t>3</w:t>
            </w:r>
            <w:r w:rsidRPr="005E2F0B">
              <w:rPr>
                <w:color w:val="FF0000"/>
              </w:rPr>
              <w:t>5</w:t>
            </w:r>
          </w:p>
        </w:tc>
        <w:tc>
          <w:tcPr>
            <w:tcW w:w="694" w:type="dxa"/>
          </w:tcPr>
          <w:p w14:paraId="0CA3AEF1" w14:textId="049A0B1C" w:rsidR="00330EEC" w:rsidRPr="00E10970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70C0"/>
              </w:rPr>
            </w:pPr>
          </w:p>
        </w:tc>
        <w:tc>
          <w:tcPr>
            <w:tcW w:w="550" w:type="dxa"/>
          </w:tcPr>
          <w:p w14:paraId="7E7B0BE5" w14:textId="0A162ADF" w:rsidR="00330EEC" w:rsidRPr="00E10970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70C0"/>
              </w:rPr>
            </w:pPr>
          </w:p>
        </w:tc>
        <w:tc>
          <w:tcPr>
            <w:tcW w:w="756" w:type="dxa"/>
          </w:tcPr>
          <w:p w14:paraId="518440CF" w14:textId="7335FC23" w:rsidR="00330EEC" w:rsidRPr="00E10970" w:rsidRDefault="00330EEC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70C0"/>
              </w:rPr>
            </w:pPr>
          </w:p>
        </w:tc>
        <w:tc>
          <w:tcPr>
            <w:tcW w:w="963" w:type="dxa"/>
          </w:tcPr>
          <w:p w14:paraId="4828F5E9" w14:textId="77777777" w:rsidR="00330EEC" w:rsidRPr="00E10970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70C0"/>
              </w:rPr>
            </w:pPr>
          </w:p>
        </w:tc>
        <w:tc>
          <w:tcPr>
            <w:tcW w:w="963" w:type="dxa"/>
          </w:tcPr>
          <w:p w14:paraId="671A2782" w14:textId="77777777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756" w:type="dxa"/>
          </w:tcPr>
          <w:p w14:paraId="59B71F56" w14:textId="79E1D0F4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1083" w:type="dxa"/>
          </w:tcPr>
          <w:p w14:paraId="28ACF465" w14:textId="77777777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756" w:type="dxa"/>
          </w:tcPr>
          <w:p w14:paraId="21AE0BFC" w14:textId="77777777" w:rsidR="00330EEC" w:rsidRPr="00F61778" w:rsidRDefault="00330EEC" w:rsidP="005C067C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</w:tbl>
    <w:p w14:paraId="638506E0" w14:textId="3CE5574F" w:rsidR="008821AB" w:rsidRPr="00F61778" w:rsidRDefault="008821AB" w:rsidP="008821AB">
      <w:pPr>
        <w:spacing w:line="480" w:lineRule="auto"/>
      </w:pPr>
      <w:r w:rsidRPr="00F61778">
        <w:rPr>
          <w:i/>
          <w:iCs/>
        </w:rPr>
        <w:t>Note.</w:t>
      </w:r>
      <w:r w:rsidRPr="00F61778">
        <w:t xml:space="preserve"> </w:t>
      </w:r>
      <w:r w:rsidR="00330EEC" w:rsidRPr="00F61778">
        <w:t xml:space="preserve">There is heterogeneity between the individual effect sizes; </w:t>
      </w:r>
      <w:r w:rsidRPr="00F61778">
        <w:t>N = number</w:t>
      </w:r>
      <w:r w:rsidR="005C067C" w:rsidRPr="00F61778">
        <w:t xml:space="preserve"> of studies</w:t>
      </w:r>
      <w:r w:rsidR="00401BD2" w:rsidRPr="00F61778">
        <w:t>; est</w:t>
      </w:r>
      <w:r w:rsidR="00334DBF">
        <w:t>.</w:t>
      </w:r>
      <w:r w:rsidR="00401BD2" w:rsidRPr="00F61778">
        <w:t xml:space="preserve"> = estimate;</w:t>
      </w:r>
      <w:r w:rsidR="00D27AAF" w:rsidRPr="00F61778">
        <w:t xml:space="preserve"> S</w:t>
      </w:r>
      <w:r w:rsidR="00D27AAF" w:rsidRPr="00F61778">
        <w:rPr>
          <w:vertAlign w:val="superscript"/>
        </w:rPr>
        <w:t>2</w:t>
      </w:r>
      <w:r w:rsidR="00D27AAF" w:rsidRPr="00F61778">
        <w:t xml:space="preserve"> = variance;</w:t>
      </w:r>
      <w:r w:rsidR="00401BD2" w:rsidRPr="00F61778">
        <w:t xml:space="preserve"> std = standard</w:t>
      </w:r>
    </w:p>
    <w:p w14:paraId="1047DFF1" w14:textId="5ABA5C10" w:rsidR="008821AB" w:rsidRDefault="008821AB" w:rsidP="009512D1">
      <w:pPr>
        <w:autoSpaceDE w:val="0"/>
        <w:autoSpaceDN w:val="0"/>
        <w:adjustRightInd w:val="0"/>
        <w:spacing w:line="480" w:lineRule="auto"/>
      </w:pPr>
    </w:p>
    <w:p w14:paraId="68244615" w14:textId="77777777" w:rsidR="0001332E" w:rsidRDefault="0001332E" w:rsidP="009A55AE">
      <w:pPr>
        <w:autoSpaceDE w:val="0"/>
        <w:autoSpaceDN w:val="0"/>
        <w:adjustRightInd w:val="0"/>
        <w:spacing w:line="480" w:lineRule="auto"/>
      </w:pPr>
    </w:p>
    <w:p w14:paraId="1A46F459" w14:textId="77777777" w:rsidR="0001332E" w:rsidRDefault="0001332E" w:rsidP="009A55AE">
      <w:pPr>
        <w:autoSpaceDE w:val="0"/>
        <w:autoSpaceDN w:val="0"/>
        <w:adjustRightInd w:val="0"/>
        <w:spacing w:line="480" w:lineRule="auto"/>
      </w:pPr>
    </w:p>
    <w:p w14:paraId="63D30D36" w14:textId="77777777" w:rsidR="0001332E" w:rsidRDefault="0001332E" w:rsidP="009A55AE">
      <w:pPr>
        <w:autoSpaceDE w:val="0"/>
        <w:autoSpaceDN w:val="0"/>
        <w:adjustRightInd w:val="0"/>
        <w:spacing w:line="480" w:lineRule="auto"/>
      </w:pPr>
    </w:p>
    <w:p w14:paraId="72F34EFB" w14:textId="77777777" w:rsidR="0001332E" w:rsidRDefault="0001332E" w:rsidP="009A55AE">
      <w:pPr>
        <w:autoSpaceDE w:val="0"/>
        <w:autoSpaceDN w:val="0"/>
        <w:adjustRightInd w:val="0"/>
        <w:spacing w:line="480" w:lineRule="auto"/>
      </w:pPr>
    </w:p>
    <w:p w14:paraId="77526DFE" w14:textId="32AEB21A" w:rsidR="009A55AE" w:rsidRPr="00F61778" w:rsidRDefault="009A55AE" w:rsidP="009A55AE">
      <w:pPr>
        <w:autoSpaceDE w:val="0"/>
        <w:autoSpaceDN w:val="0"/>
        <w:adjustRightInd w:val="0"/>
        <w:spacing w:line="480" w:lineRule="auto"/>
      </w:pPr>
      <w:r w:rsidRPr="00F61778">
        <w:lastRenderedPageBreak/>
        <w:t>Table 2</w:t>
      </w:r>
    </w:p>
    <w:p w14:paraId="3A6AC6C7" w14:textId="46A46514" w:rsidR="006D478B" w:rsidRPr="00F61778" w:rsidRDefault="009A55AE" w:rsidP="009A55AE">
      <w:pPr>
        <w:autoSpaceDE w:val="0"/>
        <w:autoSpaceDN w:val="0"/>
        <w:adjustRightInd w:val="0"/>
        <w:spacing w:line="480" w:lineRule="auto"/>
      </w:pPr>
      <w:r w:rsidRPr="00F61778">
        <w:t>Gender and mean age as potential moderator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559"/>
        <w:gridCol w:w="1418"/>
        <w:gridCol w:w="1134"/>
        <w:gridCol w:w="1842"/>
      </w:tblGrid>
      <w:tr w:rsidR="00F71EDA" w:rsidRPr="00F61778" w14:paraId="7C9C2771" w14:textId="77777777" w:rsidTr="00064B1A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732D4" w14:textId="2617E408" w:rsidR="00F71EDA" w:rsidRPr="00F61778" w:rsidRDefault="00F71EDA" w:rsidP="009512D1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Covariate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15F9DB" w14:textId="7748E331" w:rsidR="00F71EDA" w:rsidRPr="00F61778" w:rsidRDefault="00F71EDA" w:rsidP="00F71ED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Coefficient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F36BA" w14:textId="7F866D7D" w:rsidR="00F71EDA" w:rsidRPr="00F61778" w:rsidRDefault="00F71EDA" w:rsidP="00F71ED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Standard error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3542F" w14:textId="5104C72F" w:rsidR="00F71EDA" w:rsidRPr="00F61778" w:rsidRDefault="00F71EDA" w:rsidP="00F71ED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95% Lower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18E61" w14:textId="7D012954" w:rsidR="00F71EDA" w:rsidRPr="00F61778" w:rsidRDefault="00F71EDA" w:rsidP="00F71ED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95% Upper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FEA17" w14:textId="48C5642A" w:rsidR="00F71EDA" w:rsidRPr="00F61778" w:rsidRDefault="00F71EDA" w:rsidP="00F71ED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Z-value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45FCE" w14:textId="498BECBC" w:rsidR="00F71EDA" w:rsidRPr="00F61778" w:rsidRDefault="00F71EDA" w:rsidP="00F71ED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2-sided P-value</w:t>
            </w:r>
          </w:p>
        </w:tc>
      </w:tr>
      <w:tr w:rsidR="00F71EDA" w:rsidRPr="00F61778" w14:paraId="1ED0E6D0" w14:textId="77777777" w:rsidTr="00064B1A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A21071" w14:textId="320D7ABC" w:rsidR="00F71EDA" w:rsidRPr="00F61778" w:rsidRDefault="00F71EDA" w:rsidP="009512D1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Intercept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D723B" w14:textId="257A51C8" w:rsidR="00F71EDA" w:rsidRPr="005E2F0B" w:rsidRDefault="008F61BC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2.326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3F73C" w14:textId="1BA78AB4" w:rsidR="00F71EDA" w:rsidRPr="005E2F0B" w:rsidRDefault="008F61BC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4.0961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07C4F" w14:textId="677A36F9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</w:t>
            </w:r>
            <w:r w:rsidR="008F61BC" w:rsidRPr="005E2F0B">
              <w:rPr>
                <w:color w:val="FF0000"/>
              </w:rPr>
              <w:t>5.7021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DAF6E" w14:textId="688CA364" w:rsidR="00F71EDA" w:rsidRPr="005E2F0B" w:rsidRDefault="008F61BC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10.3542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FC270" w14:textId="49C9E9C1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8F61BC" w:rsidRPr="005E2F0B">
              <w:rPr>
                <w:color w:val="FF0000"/>
              </w:rPr>
              <w:t>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3145C" w14:textId="330E0F92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8F61BC" w:rsidRPr="005E2F0B">
              <w:rPr>
                <w:color w:val="FF0000"/>
              </w:rPr>
              <w:t>5701</w:t>
            </w:r>
          </w:p>
        </w:tc>
      </w:tr>
      <w:tr w:rsidR="00F71EDA" w:rsidRPr="00F61778" w14:paraId="05B5833E" w14:textId="77777777" w:rsidTr="00064B1A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387C9" w14:textId="29F8B451" w:rsidR="00F71EDA" w:rsidRPr="00F61778" w:rsidRDefault="00F71EDA" w:rsidP="009512D1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Percentage males treatment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ED1C24" w14:textId="5EA0D73D" w:rsidR="00F71EDA" w:rsidRPr="005E2F0B" w:rsidRDefault="00F71EDA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8F61BC" w:rsidRPr="005E2F0B">
              <w:rPr>
                <w:color w:val="FF0000"/>
              </w:rPr>
              <w:t>0</w:t>
            </w:r>
            <w:r w:rsidRPr="005E2F0B">
              <w:rPr>
                <w:color w:val="FF0000"/>
              </w:rPr>
              <w:t>4</w:t>
            </w:r>
            <w:r w:rsidR="008F61BC" w:rsidRPr="005E2F0B">
              <w:rPr>
                <w:color w:val="FF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D36B1" w14:textId="22DEFEF9" w:rsidR="00F71EDA" w:rsidRPr="005E2F0B" w:rsidRDefault="00D949DF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8F61BC" w:rsidRPr="005E2F0B">
              <w:rPr>
                <w:color w:val="FF0000"/>
              </w:rPr>
              <w:t>391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80530" w14:textId="4E54E16A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</w:t>
            </w:r>
            <w:r w:rsidR="008F61BC" w:rsidRPr="005E2F0B">
              <w:rPr>
                <w:color w:val="FF0000"/>
              </w:rPr>
              <w:t>0724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BB098" w14:textId="6D4CDC11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8F61BC" w:rsidRPr="005E2F0B">
              <w:rPr>
                <w:color w:val="FF0000"/>
              </w:rPr>
              <w:t>0808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28CDE" w14:textId="0DACCC90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8F61BC" w:rsidRPr="005E2F0B">
              <w:rPr>
                <w:color w:val="FF000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2D2FF" w14:textId="45B72358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8F61BC" w:rsidRPr="005E2F0B">
              <w:rPr>
                <w:color w:val="FF0000"/>
              </w:rPr>
              <w:t>9148</w:t>
            </w:r>
          </w:p>
        </w:tc>
      </w:tr>
      <w:tr w:rsidR="00F71EDA" w:rsidRPr="00F61778" w14:paraId="5AF27176" w14:textId="77777777" w:rsidTr="00064B1A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885B7" w14:textId="6C836029" w:rsidR="00F71EDA" w:rsidRPr="00F61778" w:rsidRDefault="00F71EDA" w:rsidP="009512D1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Mean age treatment group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E8D0D" w14:textId="30CC1264" w:rsidR="00F71EDA" w:rsidRPr="005E2F0B" w:rsidRDefault="00F71EDA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-0.0</w:t>
            </w:r>
            <w:r w:rsidR="008F61BC" w:rsidRPr="005E2F0B">
              <w:rPr>
                <w:color w:val="FF0000"/>
              </w:rPr>
              <w:t>303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6282D" w14:textId="51E958A2" w:rsidR="00F71EDA" w:rsidRPr="005E2F0B" w:rsidRDefault="00D949DF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8F61BC" w:rsidRPr="005E2F0B">
              <w:rPr>
                <w:color w:val="FF0000"/>
              </w:rPr>
              <w:t>376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03B4F" w14:textId="6538A136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</w:t>
            </w:r>
            <w:r w:rsidR="008F61BC" w:rsidRPr="005E2F0B">
              <w:rPr>
                <w:color w:val="FF0000"/>
              </w:rPr>
              <w:t>10</w:t>
            </w:r>
            <w:r w:rsidRPr="005E2F0B">
              <w:rPr>
                <w:color w:val="FF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0344B" w14:textId="77543B5D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8F61BC" w:rsidRPr="005E2F0B">
              <w:rPr>
                <w:color w:val="FF0000"/>
              </w:rPr>
              <w:t>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2FEFC" w14:textId="55D12824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-0.8</w:t>
            </w:r>
            <w:r w:rsidR="008F61BC" w:rsidRPr="005E2F0B">
              <w:rPr>
                <w:color w:val="FF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CC5F1" w14:textId="61F323A1" w:rsidR="00F71EDA" w:rsidRPr="005E2F0B" w:rsidRDefault="00C161F8" w:rsidP="00F71E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8F61BC" w:rsidRPr="005E2F0B">
              <w:rPr>
                <w:color w:val="FF0000"/>
              </w:rPr>
              <w:t>4193</w:t>
            </w:r>
          </w:p>
        </w:tc>
      </w:tr>
      <w:tr w:rsidR="009A55AE" w:rsidRPr="00F61778" w14:paraId="287AE931" w14:textId="77777777" w:rsidTr="00064B1A">
        <w:tc>
          <w:tcPr>
            <w:tcW w:w="124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7743B" w14:textId="77777777" w:rsidR="009A55AE" w:rsidRPr="00F61778" w:rsidRDefault="009A55AE" w:rsidP="009A55AE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Statistics for Model 1</w:t>
            </w:r>
          </w:p>
          <w:p w14:paraId="5F8B6503" w14:textId="227468E8" w:rsidR="009A55AE" w:rsidRPr="00F61778" w:rsidRDefault="009A55AE" w:rsidP="009A55AE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 xml:space="preserve">Q = </w:t>
            </w:r>
            <w:r w:rsidRPr="005E2F0B">
              <w:rPr>
                <w:color w:val="FF0000"/>
              </w:rPr>
              <w:t>0</w:t>
            </w:r>
            <w:r w:rsidR="00334DBF" w:rsidRPr="005E2F0B">
              <w:rPr>
                <w:color w:val="FF0000"/>
              </w:rPr>
              <w:t>.</w:t>
            </w:r>
            <w:r w:rsidR="008F61BC" w:rsidRPr="005E2F0B">
              <w:rPr>
                <w:color w:val="FF0000"/>
              </w:rPr>
              <w:t>88</w:t>
            </w:r>
            <w:r w:rsidRPr="00F61778">
              <w:t xml:space="preserve">, df = 2, p = </w:t>
            </w:r>
            <w:r w:rsidRPr="005E2F0B">
              <w:rPr>
                <w:color w:val="FF0000"/>
              </w:rPr>
              <w:t>0</w:t>
            </w:r>
            <w:r w:rsidR="00334DBF" w:rsidRPr="005E2F0B">
              <w:rPr>
                <w:color w:val="FF0000"/>
              </w:rPr>
              <w:t>.</w:t>
            </w:r>
            <w:r w:rsidRPr="005E2F0B">
              <w:rPr>
                <w:color w:val="FF0000"/>
              </w:rPr>
              <w:t>6</w:t>
            </w:r>
            <w:r w:rsidR="008F61BC" w:rsidRPr="005E2F0B">
              <w:rPr>
                <w:color w:val="FF0000"/>
              </w:rPr>
              <w:t>441</w:t>
            </w:r>
          </w:p>
          <w:p w14:paraId="4F24CD1C" w14:textId="51DD7F64" w:rsidR="009A55AE" w:rsidRPr="00F61778" w:rsidRDefault="009A55AE" w:rsidP="009A55AE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Goodness of fit: Test that unexplained variance is zero</w:t>
            </w:r>
          </w:p>
          <w:p w14:paraId="6006C665" w14:textId="192ED1DD" w:rsidR="009A55AE" w:rsidRPr="00484C2F" w:rsidRDefault="009A55AE" w:rsidP="009A55AE">
            <w:pPr>
              <w:autoSpaceDE w:val="0"/>
              <w:autoSpaceDN w:val="0"/>
              <w:adjustRightInd w:val="0"/>
              <w:spacing w:line="480" w:lineRule="auto"/>
              <w:rPr>
                <w:lang w:val="pt-PT"/>
              </w:rPr>
            </w:pPr>
            <w:r w:rsidRPr="00484C2F">
              <w:rPr>
                <w:lang w:val="pt-PT"/>
              </w:rPr>
              <w:t xml:space="preserve">Tau² = </w:t>
            </w:r>
            <w:r w:rsidRPr="005E2F0B">
              <w:rPr>
                <w:color w:val="FF0000"/>
                <w:lang w:val="pt-PT"/>
              </w:rPr>
              <w:t>1</w:t>
            </w:r>
            <w:r w:rsidR="00334DBF" w:rsidRPr="005E2F0B">
              <w:rPr>
                <w:color w:val="FF0000"/>
                <w:lang w:val="pt-PT"/>
              </w:rPr>
              <w:t>.</w:t>
            </w:r>
            <w:r w:rsidR="008F61BC" w:rsidRPr="005E2F0B">
              <w:rPr>
                <w:color w:val="FF0000"/>
                <w:lang w:val="pt-PT"/>
              </w:rPr>
              <w:t>4089</w:t>
            </w:r>
            <w:r w:rsidRPr="00484C2F">
              <w:rPr>
                <w:lang w:val="pt-PT"/>
              </w:rPr>
              <w:t xml:space="preserve">, Tau = </w:t>
            </w:r>
            <w:r w:rsidRPr="005E2F0B">
              <w:rPr>
                <w:color w:val="FF0000"/>
                <w:lang w:val="pt-PT"/>
              </w:rPr>
              <w:t>1</w:t>
            </w:r>
            <w:r w:rsidR="00334DBF" w:rsidRPr="005E2F0B">
              <w:rPr>
                <w:color w:val="FF0000"/>
                <w:lang w:val="pt-PT"/>
              </w:rPr>
              <w:t>.</w:t>
            </w:r>
            <w:r w:rsidR="008F61BC" w:rsidRPr="005E2F0B">
              <w:rPr>
                <w:color w:val="FF0000"/>
                <w:lang w:val="pt-PT"/>
              </w:rPr>
              <w:t>1870</w:t>
            </w:r>
            <w:r w:rsidRPr="00484C2F">
              <w:rPr>
                <w:lang w:val="pt-PT"/>
              </w:rPr>
              <w:t xml:space="preserve">, I² = </w:t>
            </w:r>
            <w:r w:rsidRPr="005E2F0B">
              <w:rPr>
                <w:color w:val="FF0000"/>
                <w:lang w:val="pt-PT"/>
              </w:rPr>
              <w:t>8</w:t>
            </w:r>
            <w:r w:rsidR="008F61BC" w:rsidRPr="005E2F0B">
              <w:rPr>
                <w:color w:val="FF0000"/>
                <w:lang w:val="pt-PT"/>
              </w:rPr>
              <w:t>7</w:t>
            </w:r>
            <w:r w:rsidR="00334DBF" w:rsidRPr="005E2F0B">
              <w:rPr>
                <w:color w:val="FF0000"/>
                <w:lang w:val="pt-PT"/>
              </w:rPr>
              <w:t>.</w:t>
            </w:r>
            <w:r w:rsidRPr="005E2F0B">
              <w:rPr>
                <w:color w:val="FF0000"/>
                <w:lang w:val="pt-PT"/>
              </w:rPr>
              <w:t>1</w:t>
            </w:r>
            <w:r w:rsidR="008F61BC" w:rsidRPr="005E2F0B">
              <w:rPr>
                <w:color w:val="FF0000"/>
                <w:lang w:val="pt-PT"/>
              </w:rPr>
              <w:t>5</w:t>
            </w:r>
            <w:r w:rsidRPr="00484C2F">
              <w:rPr>
                <w:lang w:val="pt-PT"/>
              </w:rPr>
              <w:t xml:space="preserve">%, Q = </w:t>
            </w:r>
            <w:r w:rsidRPr="005E2F0B">
              <w:rPr>
                <w:color w:val="FF0000"/>
                <w:lang w:val="pt-PT"/>
              </w:rPr>
              <w:t>46</w:t>
            </w:r>
            <w:r w:rsidR="00334DBF" w:rsidRPr="005E2F0B">
              <w:rPr>
                <w:color w:val="FF0000"/>
                <w:lang w:val="pt-PT"/>
              </w:rPr>
              <w:t>.</w:t>
            </w:r>
            <w:r w:rsidR="008F61BC" w:rsidRPr="005E2F0B">
              <w:rPr>
                <w:color w:val="FF0000"/>
                <w:lang w:val="pt-PT"/>
              </w:rPr>
              <w:t>68</w:t>
            </w:r>
            <w:r w:rsidRPr="00484C2F">
              <w:rPr>
                <w:lang w:val="pt-PT"/>
              </w:rPr>
              <w:t xml:space="preserve">, df = </w:t>
            </w:r>
            <w:r w:rsidR="008F61BC" w:rsidRPr="005E2F0B">
              <w:rPr>
                <w:color w:val="FF0000"/>
                <w:lang w:val="pt-PT"/>
              </w:rPr>
              <w:t>6</w:t>
            </w:r>
            <w:r w:rsidRPr="00484C2F">
              <w:rPr>
                <w:lang w:val="pt-PT"/>
              </w:rPr>
              <w:t>, p = 0</w:t>
            </w:r>
            <w:r w:rsidR="00334DBF" w:rsidRPr="00484C2F">
              <w:rPr>
                <w:lang w:val="pt-PT"/>
              </w:rPr>
              <w:t>.</w:t>
            </w:r>
            <w:r w:rsidRPr="00484C2F">
              <w:rPr>
                <w:lang w:val="pt-PT"/>
              </w:rPr>
              <w:t>0000</w:t>
            </w:r>
          </w:p>
          <w:p w14:paraId="572EF99C" w14:textId="77777777" w:rsidR="009A55AE" w:rsidRPr="00F61778" w:rsidRDefault="009A55AE" w:rsidP="009A55AE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Comparison of Model 1 with the null model</w:t>
            </w:r>
          </w:p>
          <w:p w14:paraId="68F20BA6" w14:textId="77777777" w:rsidR="009A55AE" w:rsidRPr="00F61778" w:rsidRDefault="009A55AE" w:rsidP="009A55AE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Total between-study variance (intercept only)</w:t>
            </w:r>
          </w:p>
          <w:p w14:paraId="391D97DC" w14:textId="2B99D246" w:rsidR="009A55AE" w:rsidRPr="00484C2F" w:rsidRDefault="009A55AE" w:rsidP="009A55AE">
            <w:pPr>
              <w:autoSpaceDE w:val="0"/>
              <w:autoSpaceDN w:val="0"/>
              <w:adjustRightInd w:val="0"/>
              <w:spacing w:line="480" w:lineRule="auto"/>
              <w:rPr>
                <w:lang w:val="pt-PT"/>
              </w:rPr>
            </w:pPr>
            <w:r w:rsidRPr="00484C2F">
              <w:rPr>
                <w:lang w:val="pt-PT"/>
              </w:rPr>
              <w:t xml:space="preserve">Tau² = </w:t>
            </w:r>
            <w:r w:rsidRPr="005E2F0B">
              <w:rPr>
                <w:color w:val="FF0000"/>
                <w:lang w:val="pt-PT"/>
              </w:rPr>
              <w:t>1</w:t>
            </w:r>
            <w:r w:rsidR="00334DBF" w:rsidRPr="005E2F0B">
              <w:rPr>
                <w:color w:val="FF0000"/>
                <w:lang w:val="pt-PT"/>
              </w:rPr>
              <w:t>.</w:t>
            </w:r>
            <w:r w:rsidR="00050BF8" w:rsidRPr="005E2F0B">
              <w:rPr>
                <w:color w:val="FF0000"/>
                <w:lang w:val="pt-PT"/>
              </w:rPr>
              <w:t>024</w:t>
            </w:r>
            <w:r w:rsidRPr="005E2F0B">
              <w:rPr>
                <w:color w:val="FF0000"/>
                <w:lang w:val="pt-PT"/>
              </w:rPr>
              <w:t>9</w:t>
            </w:r>
            <w:r w:rsidRPr="00484C2F">
              <w:rPr>
                <w:lang w:val="pt-PT"/>
              </w:rPr>
              <w:t xml:space="preserve">, Tau = </w:t>
            </w:r>
            <w:r w:rsidRPr="005E2F0B">
              <w:rPr>
                <w:color w:val="FF0000"/>
                <w:lang w:val="pt-PT"/>
              </w:rPr>
              <w:t>1</w:t>
            </w:r>
            <w:r w:rsidR="00334DBF" w:rsidRPr="005E2F0B">
              <w:rPr>
                <w:color w:val="FF0000"/>
                <w:lang w:val="pt-PT"/>
              </w:rPr>
              <w:t>.</w:t>
            </w:r>
            <w:r w:rsidR="00050BF8" w:rsidRPr="005E2F0B">
              <w:rPr>
                <w:color w:val="FF0000"/>
                <w:lang w:val="pt-PT"/>
              </w:rPr>
              <w:t>0124</w:t>
            </w:r>
            <w:r w:rsidRPr="00484C2F">
              <w:rPr>
                <w:lang w:val="pt-PT"/>
              </w:rPr>
              <w:t xml:space="preserve">, I² = </w:t>
            </w:r>
            <w:r w:rsidRPr="005E2F0B">
              <w:rPr>
                <w:color w:val="FF0000"/>
                <w:lang w:val="pt-PT"/>
              </w:rPr>
              <w:t>8</w:t>
            </w:r>
            <w:r w:rsidR="00050BF8" w:rsidRPr="005E2F0B">
              <w:rPr>
                <w:color w:val="FF0000"/>
                <w:lang w:val="pt-PT"/>
              </w:rPr>
              <w:t>3</w:t>
            </w:r>
            <w:r w:rsidR="00334DBF" w:rsidRPr="005E2F0B">
              <w:rPr>
                <w:color w:val="FF0000"/>
                <w:lang w:val="pt-PT"/>
              </w:rPr>
              <w:t>.</w:t>
            </w:r>
            <w:r w:rsidRPr="005E2F0B">
              <w:rPr>
                <w:color w:val="FF0000"/>
                <w:lang w:val="pt-PT"/>
              </w:rPr>
              <w:t>8</w:t>
            </w:r>
            <w:r w:rsidR="00050BF8" w:rsidRPr="005E2F0B">
              <w:rPr>
                <w:color w:val="FF0000"/>
                <w:lang w:val="pt-PT"/>
              </w:rPr>
              <w:t>3</w:t>
            </w:r>
            <w:r w:rsidRPr="00484C2F">
              <w:rPr>
                <w:lang w:val="pt-PT"/>
              </w:rPr>
              <w:t>%, Q = 49</w:t>
            </w:r>
            <w:r w:rsidR="00334DBF" w:rsidRPr="00484C2F">
              <w:rPr>
                <w:lang w:val="pt-PT"/>
              </w:rPr>
              <w:t>.</w:t>
            </w:r>
            <w:r w:rsidRPr="00484C2F">
              <w:rPr>
                <w:lang w:val="pt-PT"/>
              </w:rPr>
              <w:t xml:space="preserve">47, df = </w:t>
            </w:r>
            <w:r w:rsidR="00050BF8" w:rsidRPr="005E2F0B">
              <w:rPr>
                <w:color w:val="FF0000"/>
                <w:lang w:val="pt-PT"/>
              </w:rPr>
              <w:t>8</w:t>
            </w:r>
            <w:r w:rsidRPr="00484C2F">
              <w:rPr>
                <w:lang w:val="pt-PT"/>
              </w:rPr>
              <w:t>, p = 0</w:t>
            </w:r>
            <w:r w:rsidR="00334DBF" w:rsidRPr="00484C2F">
              <w:rPr>
                <w:lang w:val="pt-PT"/>
              </w:rPr>
              <w:t>.</w:t>
            </w:r>
            <w:r w:rsidRPr="00484C2F">
              <w:rPr>
                <w:lang w:val="pt-PT"/>
              </w:rPr>
              <w:t>0000</w:t>
            </w:r>
          </w:p>
          <w:p w14:paraId="6AE0D542" w14:textId="77777777" w:rsidR="009A55AE" w:rsidRPr="00F61778" w:rsidRDefault="009A55AE" w:rsidP="009A55AE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Proportion of total between-study variance explained by Model 1</w:t>
            </w:r>
          </w:p>
          <w:p w14:paraId="1A96DBCC" w14:textId="5066595D" w:rsidR="009A55AE" w:rsidRPr="00F61778" w:rsidRDefault="009A55AE" w:rsidP="009A55AE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R² analog</w:t>
            </w:r>
            <w:r w:rsidR="00334DBF">
              <w:t>ue</w:t>
            </w:r>
            <w:r w:rsidRPr="00F61778">
              <w:t xml:space="preserve"> = 0</w:t>
            </w:r>
            <w:r w:rsidR="00334DBF">
              <w:t>.</w:t>
            </w:r>
            <w:r w:rsidRPr="00F61778">
              <w:t>00 (computed value is -0</w:t>
            </w:r>
            <w:r w:rsidR="00334DBF">
              <w:t>.</w:t>
            </w:r>
            <w:r w:rsidRPr="00F61778">
              <w:t>37)</w:t>
            </w:r>
          </w:p>
        </w:tc>
      </w:tr>
    </w:tbl>
    <w:p w14:paraId="3F415789" w14:textId="03903FC5" w:rsidR="00690B42" w:rsidRPr="00F61778" w:rsidRDefault="007B313B" w:rsidP="007B313B">
      <w:pPr>
        <w:autoSpaceDE w:val="0"/>
        <w:autoSpaceDN w:val="0"/>
        <w:adjustRightInd w:val="0"/>
        <w:spacing w:line="480" w:lineRule="auto"/>
      </w:pPr>
      <w:r w:rsidRPr="00F61778">
        <w:rPr>
          <w:i/>
          <w:iCs/>
        </w:rPr>
        <w:t>Note</w:t>
      </w:r>
      <w:r w:rsidRPr="00F61778">
        <w:t xml:space="preserve">. </w:t>
      </w:r>
      <w:r w:rsidR="00690B42" w:rsidRPr="00F61778">
        <w:t xml:space="preserve">Gender and mean age are </w:t>
      </w:r>
      <w:r w:rsidR="00334DBF">
        <w:t>un</w:t>
      </w:r>
      <w:r w:rsidR="00690B42" w:rsidRPr="00F61778">
        <w:t xml:space="preserve">related </w:t>
      </w:r>
      <w:r w:rsidR="00334DBF">
        <w:t xml:space="preserve">to </w:t>
      </w:r>
      <w:r w:rsidR="00690B42" w:rsidRPr="00F61778">
        <w:t>effect size</w:t>
      </w:r>
    </w:p>
    <w:p w14:paraId="0638233C" w14:textId="05BDCE76" w:rsidR="0083014E" w:rsidRPr="00F61778" w:rsidRDefault="0083014E" w:rsidP="0083014E">
      <w:pPr>
        <w:autoSpaceDE w:val="0"/>
        <w:autoSpaceDN w:val="0"/>
        <w:adjustRightInd w:val="0"/>
        <w:spacing w:line="480" w:lineRule="auto"/>
      </w:pPr>
      <w:r w:rsidRPr="00F61778">
        <w:lastRenderedPageBreak/>
        <w:t>Table 3</w:t>
      </w:r>
    </w:p>
    <w:p w14:paraId="0054D260" w14:textId="7B8999A8" w:rsidR="0083014E" w:rsidRPr="00F61778" w:rsidRDefault="00BE6890" w:rsidP="0083014E">
      <w:pPr>
        <w:autoSpaceDE w:val="0"/>
        <w:autoSpaceDN w:val="0"/>
        <w:adjustRightInd w:val="0"/>
        <w:spacing w:line="480" w:lineRule="auto"/>
      </w:pPr>
      <w:r w:rsidRPr="00F61778">
        <w:t>Setting of i</w:t>
      </w:r>
      <w:r w:rsidR="0083014E" w:rsidRPr="00F61778">
        <w:t>ntervention as a potential moderator variable</w:t>
      </w:r>
    </w:p>
    <w:tbl>
      <w:tblPr>
        <w:tblStyle w:val="TableGrid"/>
        <w:tblW w:w="1459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84"/>
        <w:gridCol w:w="850"/>
        <w:gridCol w:w="851"/>
        <w:gridCol w:w="850"/>
        <w:gridCol w:w="851"/>
        <w:gridCol w:w="850"/>
        <w:gridCol w:w="851"/>
        <w:gridCol w:w="850"/>
        <w:gridCol w:w="992"/>
        <w:gridCol w:w="567"/>
        <w:gridCol w:w="851"/>
        <w:gridCol w:w="992"/>
        <w:gridCol w:w="992"/>
        <w:gridCol w:w="851"/>
        <w:gridCol w:w="992"/>
        <w:gridCol w:w="851"/>
      </w:tblGrid>
      <w:tr w:rsidR="00F938D1" w:rsidRPr="00F61778" w14:paraId="49027EE8" w14:textId="77777777" w:rsidTr="00064B1A">
        <w:tc>
          <w:tcPr>
            <w:tcW w:w="1555" w:type="dxa"/>
            <w:gridSpan w:val="2"/>
          </w:tcPr>
          <w:p w14:paraId="104500E0" w14:textId="6FC20869" w:rsidR="00303034" w:rsidRPr="00F61778" w:rsidRDefault="00371EFF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Group</w:t>
            </w:r>
          </w:p>
        </w:tc>
        <w:tc>
          <w:tcPr>
            <w:tcW w:w="4252" w:type="dxa"/>
            <w:gridSpan w:val="5"/>
          </w:tcPr>
          <w:p w14:paraId="423F4CCB" w14:textId="2F178310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Effect size and 95% confidence interv</w:t>
            </w:r>
            <w:r w:rsidR="00F27141" w:rsidRPr="00F61778">
              <w:t>a</w:t>
            </w:r>
            <w:r w:rsidRPr="00F61778">
              <w:t>l</w:t>
            </w:r>
          </w:p>
        </w:tc>
        <w:tc>
          <w:tcPr>
            <w:tcW w:w="1701" w:type="dxa"/>
            <w:gridSpan w:val="2"/>
          </w:tcPr>
          <w:p w14:paraId="1171E329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Test of null</w:t>
            </w:r>
          </w:p>
          <w:p w14:paraId="59246672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(2-Tail)</w:t>
            </w:r>
          </w:p>
        </w:tc>
        <w:tc>
          <w:tcPr>
            <w:tcW w:w="3402" w:type="dxa"/>
            <w:gridSpan w:val="4"/>
          </w:tcPr>
          <w:p w14:paraId="647B1959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Heterogeneity</w:t>
            </w:r>
          </w:p>
        </w:tc>
        <w:tc>
          <w:tcPr>
            <w:tcW w:w="3686" w:type="dxa"/>
            <w:gridSpan w:val="4"/>
          </w:tcPr>
          <w:p w14:paraId="618867C9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 squared</w:t>
            </w:r>
          </w:p>
        </w:tc>
      </w:tr>
      <w:tr w:rsidR="000D4C45" w:rsidRPr="00F61778" w14:paraId="456548E6" w14:textId="77777777" w:rsidTr="00064B1A">
        <w:tc>
          <w:tcPr>
            <w:tcW w:w="1271" w:type="dxa"/>
          </w:tcPr>
          <w:p w14:paraId="7FCB71E7" w14:textId="77777777" w:rsidR="00303034" w:rsidRPr="00F61778" w:rsidRDefault="00303034" w:rsidP="00050E85">
            <w:pPr>
              <w:rPr>
                <w:color w:val="000000"/>
              </w:rPr>
            </w:pPr>
          </w:p>
        </w:tc>
        <w:tc>
          <w:tcPr>
            <w:tcW w:w="284" w:type="dxa"/>
          </w:tcPr>
          <w:p w14:paraId="3ADDB323" w14:textId="77777777" w:rsidR="00303034" w:rsidRPr="00F61778" w:rsidRDefault="00303034" w:rsidP="00BC180A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N</w:t>
            </w:r>
          </w:p>
        </w:tc>
        <w:tc>
          <w:tcPr>
            <w:tcW w:w="850" w:type="dxa"/>
          </w:tcPr>
          <w:p w14:paraId="662E283E" w14:textId="1C902ECF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Point est</w:t>
            </w:r>
            <w:r w:rsidR="00334DBF">
              <w:t>.</w:t>
            </w:r>
          </w:p>
        </w:tc>
        <w:tc>
          <w:tcPr>
            <w:tcW w:w="851" w:type="dxa"/>
          </w:tcPr>
          <w:p w14:paraId="13CACD42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Std error</w:t>
            </w:r>
          </w:p>
        </w:tc>
        <w:tc>
          <w:tcPr>
            <w:tcW w:w="850" w:type="dxa"/>
          </w:tcPr>
          <w:p w14:paraId="663124AE" w14:textId="6784A4EE" w:rsidR="00303034" w:rsidRPr="00F61778" w:rsidRDefault="00F2714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bCs/>
                <w:spacing w:val="-7"/>
                <w:w w:val="105"/>
              </w:rPr>
              <w:t>S</w:t>
            </w:r>
            <w:r w:rsidRPr="00F61778">
              <w:rPr>
                <w:bCs/>
                <w:spacing w:val="-7"/>
                <w:w w:val="105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065920E6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Lower limit</w:t>
            </w:r>
          </w:p>
        </w:tc>
        <w:tc>
          <w:tcPr>
            <w:tcW w:w="850" w:type="dxa"/>
          </w:tcPr>
          <w:p w14:paraId="244FCA6F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Upper limit</w:t>
            </w:r>
          </w:p>
        </w:tc>
        <w:tc>
          <w:tcPr>
            <w:tcW w:w="851" w:type="dxa"/>
          </w:tcPr>
          <w:p w14:paraId="2415C49D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Z-value</w:t>
            </w:r>
          </w:p>
        </w:tc>
        <w:tc>
          <w:tcPr>
            <w:tcW w:w="850" w:type="dxa"/>
          </w:tcPr>
          <w:p w14:paraId="72248F07" w14:textId="212CE2F5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</w:t>
            </w:r>
            <w:r w:rsidR="000D4C45" w:rsidRPr="00F61778">
              <w:t>-</w:t>
            </w:r>
            <w:r w:rsidRPr="00F61778">
              <w:t xml:space="preserve"> value</w:t>
            </w:r>
          </w:p>
        </w:tc>
        <w:tc>
          <w:tcPr>
            <w:tcW w:w="992" w:type="dxa"/>
          </w:tcPr>
          <w:p w14:paraId="7F8FF121" w14:textId="15308ED9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Q</w:t>
            </w:r>
            <w:r w:rsidR="000D4C45" w:rsidRPr="00F61778">
              <w:t>-</w:t>
            </w:r>
            <w:r w:rsidRPr="00F61778">
              <w:t>value</w:t>
            </w:r>
          </w:p>
        </w:tc>
        <w:tc>
          <w:tcPr>
            <w:tcW w:w="567" w:type="dxa"/>
          </w:tcPr>
          <w:p w14:paraId="50228D47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df (Q)</w:t>
            </w:r>
          </w:p>
        </w:tc>
        <w:tc>
          <w:tcPr>
            <w:tcW w:w="851" w:type="dxa"/>
          </w:tcPr>
          <w:p w14:paraId="5892B43C" w14:textId="02E4DE32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</w:t>
            </w:r>
            <w:r w:rsidR="000D4C45" w:rsidRPr="00F61778">
              <w:t>-</w:t>
            </w:r>
            <w:r w:rsidRPr="00F61778">
              <w:t xml:space="preserve"> value</w:t>
            </w:r>
          </w:p>
        </w:tc>
        <w:tc>
          <w:tcPr>
            <w:tcW w:w="992" w:type="dxa"/>
          </w:tcPr>
          <w:p w14:paraId="0F193AAA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I-squared</w:t>
            </w:r>
          </w:p>
        </w:tc>
        <w:tc>
          <w:tcPr>
            <w:tcW w:w="992" w:type="dxa"/>
          </w:tcPr>
          <w:p w14:paraId="55EC4F91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</w:t>
            </w:r>
          </w:p>
          <w:p w14:paraId="65B55646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squared</w:t>
            </w:r>
          </w:p>
        </w:tc>
        <w:tc>
          <w:tcPr>
            <w:tcW w:w="851" w:type="dxa"/>
          </w:tcPr>
          <w:p w14:paraId="78BBAB25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Std error</w:t>
            </w:r>
          </w:p>
        </w:tc>
        <w:tc>
          <w:tcPr>
            <w:tcW w:w="992" w:type="dxa"/>
          </w:tcPr>
          <w:p w14:paraId="52A1A3F9" w14:textId="5D808F70" w:rsidR="00303034" w:rsidRPr="00F61778" w:rsidRDefault="00F2714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bCs/>
                <w:spacing w:val="-7"/>
                <w:w w:val="105"/>
              </w:rPr>
              <w:t>S</w:t>
            </w:r>
            <w:r w:rsidRPr="00F61778">
              <w:rPr>
                <w:bCs/>
                <w:spacing w:val="-7"/>
                <w:w w:val="105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1E1C7947" w14:textId="77777777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</w:t>
            </w:r>
          </w:p>
        </w:tc>
      </w:tr>
      <w:tr w:rsidR="000D4C45" w:rsidRPr="00F61778" w14:paraId="697D6857" w14:textId="77777777" w:rsidTr="00064B1A">
        <w:tc>
          <w:tcPr>
            <w:tcW w:w="1271" w:type="dxa"/>
          </w:tcPr>
          <w:p w14:paraId="59AA6A8F" w14:textId="58D48586" w:rsidR="00303034" w:rsidRPr="00AF315E" w:rsidRDefault="00130EA5" w:rsidP="00050E85">
            <w:pPr>
              <w:rPr>
                <w:b/>
                <w:bCs/>
                <w:color w:val="000000"/>
              </w:rPr>
            </w:pPr>
            <w:r w:rsidRPr="00AF315E">
              <w:rPr>
                <w:b/>
                <w:bCs/>
                <w:color w:val="000000"/>
              </w:rPr>
              <w:t>Fixed effect</w:t>
            </w:r>
          </w:p>
        </w:tc>
        <w:tc>
          <w:tcPr>
            <w:tcW w:w="284" w:type="dxa"/>
          </w:tcPr>
          <w:p w14:paraId="79C6C2F7" w14:textId="28501485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93287D2" w14:textId="02AE8A78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2917A81" w14:textId="70D368EF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21559F7" w14:textId="7AF0C62B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8292DEE" w14:textId="56673CF8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ED3BBBB" w14:textId="7B35EA7F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BD5DE96" w14:textId="586538F4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6C8D850" w14:textId="3E997816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221F5B44" w14:textId="4EDF25BC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27FD1041" w14:textId="61B782E6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2654B35" w14:textId="58259715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7302EF91" w14:textId="3521DF30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52AD7A2C" w14:textId="6F7C171E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434C46C" w14:textId="068FBC35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5760464A" w14:textId="5333FCB8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37563AB" w14:textId="0C72F2EB" w:rsidR="00303034" w:rsidRPr="00F61778" w:rsidRDefault="00303034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0D4C45" w:rsidRPr="00F61778" w14:paraId="294CFC58" w14:textId="77777777" w:rsidTr="00064B1A">
        <w:tc>
          <w:tcPr>
            <w:tcW w:w="1271" w:type="dxa"/>
          </w:tcPr>
          <w:p w14:paraId="0B18CDEA" w14:textId="487BA5D5" w:rsidR="00AF76B5" w:rsidRPr="00F61778" w:rsidRDefault="00AF76B5" w:rsidP="00AF76B5">
            <w:pPr>
              <w:rPr>
                <w:color w:val="000000"/>
              </w:rPr>
            </w:pPr>
            <w:r w:rsidRPr="00F61778">
              <w:rPr>
                <w:color w:val="000000"/>
              </w:rPr>
              <w:t>Preschool</w:t>
            </w:r>
          </w:p>
        </w:tc>
        <w:tc>
          <w:tcPr>
            <w:tcW w:w="284" w:type="dxa"/>
          </w:tcPr>
          <w:p w14:paraId="51A04A98" w14:textId="4F462852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3</w:t>
            </w:r>
          </w:p>
        </w:tc>
        <w:tc>
          <w:tcPr>
            <w:tcW w:w="850" w:type="dxa"/>
          </w:tcPr>
          <w:p w14:paraId="0D5A9917" w14:textId="43F88D3D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1.224</w:t>
            </w:r>
          </w:p>
        </w:tc>
        <w:tc>
          <w:tcPr>
            <w:tcW w:w="851" w:type="dxa"/>
          </w:tcPr>
          <w:p w14:paraId="67AFC219" w14:textId="38BDD5CD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0.256</w:t>
            </w:r>
          </w:p>
        </w:tc>
        <w:tc>
          <w:tcPr>
            <w:tcW w:w="850" w:type="dxa"/>
          </w:tcPr>
          <w:p w14:paraId="5CB62281" w14:textId="53C899AA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0.066</w:t>
            </w:r>
          </w:p>
        </w:tc>
        <w:tc>
          <w:tcPr>
            <w:tcW w:w="851" w:type="dxa"/>
          </w:tcPr>
          <w:p w14:paraId="52569E81" w14:textId="21A716E8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0.772</w:t>
            </w:r>
          </w:p>
        </w:tc>
        <w:tc>
          <w:tcPr>
            <w:tcW w:w="850" w:type="dxa"/>
          </w:tcPr>
          <w:p w14:paraId="600BAD6D" w14:textId="7FE902F8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1.725</w:t>
            </w:r>
          </w:p>
        </w:tc>
        <w:tc>
          <w:tcPr>
            <w:tcW w:w="851" w:type="dxa"/>
          </w:tcPr>
          <w:p w14:paraId="3B092463" w14:textId="2F29569A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4.778</w:t>
            </w:r>
          </w:p>
        </w:tc>
        <w:tc>
          <w:tcPr>
            <w:tcW w:w="850" w:type="dxa"/>
          </w:tcPr>
          <w:p w14:paraId="68C5B21E" w14:textId="7F75D0ED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034F2608" w14:textId="6B0D9A6A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38.606</w:t>
            </w:r>
          </w:p>
        </w:tc>
        <w:tc>
          <w:tcPr>
            <w:tcW w:w="567" w:type="dxa"/>
          </w:tcPr>
          <w:p w14:paraId="0E72C16C" w14:textId="1B95BA88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w w:val="105"/>
              </w:rPr>
              <w:t>2</w:t>
            </w:r>
          </w:p>
        </w:tc>
        <w:tc>
          <w:tcPr>
            <w:tcW w:w="851" w:type="dxa"/>
          </w:tcPr>
          <w:p w14:paraId="63730EC5" w14:textId="381CEF48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500A97CC" w14:textId="31230670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94.819</w:t>
            </w:r>
          </w:p>
        </w:tc>
        <w:tc>
          <w:tcPr>
            <w:tcW w:w="992" w:type="dxa"/>
          </w:tcPr>
          <w:p w14:paraId="416E4D18" w14:textId="3997EE69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4.074</w:t>
            </w:r>
          </w:p>
        </w:tc>
        <w:tc>
          <w:tcPr>
            <w:tcW w:w="851" w:type="dxa"/>
          </w:tcPr>
          <w:p w14:paraId="3F905F58" w14:textId="27483901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4.665</w:t>
            </w:r>
          </w:p>
        </w:tc>
        <w:tc>
          <w:tcPr>
            <w:tcW w:w="992" w:type="dxa"/>
          </w:tcPr>
          <w:p w14:paraId="20A693B4" w14:textId="0D60C006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21.759</w:t>
            </w:r>
          </w:p>
        </w:tc>
        <w:tc>
          <w:tcPr>
            <w:tcW w:w="851" w:type="dxa"/>
          </w:tcPr>
          <w:p w14:paraId="317D26F9" w14:textId="22AE71C4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2.018</w:t>
            </w:r>
          </w:p>
        </w:tc>
      </w:tr>
      <w:tr w:rsidR="00AF315E" w:rsidRPr="00F61778" w14:paraId="009E48A4" w14:textId="77777777" w:rsidTr="00064B1A">
        <w:tc>
          <w:tcPr>
            <w:tcW w:w="1271" w:type="dxa"/>
          </w:tcPr>
          <w:p w14:paraId="467BC9C7" w14:textId="774DDE2B" w:rsidR="00AF315E" w:rsidRPr="005E2F0B" w:rsidRDefault="00AF315E" w:rsidP="00AF76B5">
            <w:pPr>
              <w:rPr>
                <w:color w:val="FF0000"/>
              </w:rPr>
            </w:pPr>
            <w:r w:rsidRPr="005E2F0B">
              <w:rPr>
                <w:color w:val="FF0000"/>
              </w:rPr>
              <w:t>Preschool and primary</w:t>
            </w:r>
          </w:p>
        </w:tc>
        <w:tc>
          <w:tcPr>
            <w:tcW w:w="284" w:type="dxa"/>
          </w:tcPr>
          <w:p w14:paraId="15F89EC7" w14:textId="0150FDC1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</w:t>
            </w:r>
          </w:p>
        </w:tc>
        <w:tc>
          <w:tcPr>
            <w:tcW w:w="850" w:type="dxa"/>
          </w:tcPr>
          <w:p w14:paraId="7DEFF6B4" w14:textId="222FC96D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0.564</w:t>
            </w:r>
          </w:p>
        </w:tc>
        <w:tc>
          <w:tcPr>
            <w:tcW w:w="851" w:type="dxa"/>
          </w:tcPr>
          <w:p w14:paraId="79D8635A" w14:textId="28CEE5BE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0.361</w:t>
            </w:r>
          </w:p>
        </w:tc>
        <w:tc>
          <w:tcPr>
            <w:tcW w:w="850" w:type="dxa"/>
          </w:tcPr>
          <w:p w14:paraId="7D687F95" w14:textId="072245EB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0.130</w:t>
            </w:r>
          </w:p>
        </w:tc>
        <w:tc>
          <w:tcPr>
            <w:tcW w:w="851" w:type="dxa"/>
          </w:tcPr>
          <w:p w14:paraId="2CF37C21" w14:textId="26F3330D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-0.143</w:t>
            </w:r>
          </w:p>
        </w:tc>
        <w:tc>
          <w:tcPr>
            <w:tcW w:w="850" w:type="dxa"/>
          </w:tcPr>
          <w:p w14:paraId="13EDC15A" w14:textId="5B6BF36A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1.271</w:t>
            </w:r>
          </w:p>
        </w:tc>
        <w:tc>
          <w:tcPr>
            <w:tcW w:w="851" w:type="dxa"/>
          </w:tcPr>
          <w:p w14:paraId="231F587D" w14:textId="349FDD60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1.565</w:t>
            </w:r>
          </w:p>
        </w:tc>
        <w:tc>
          <w:tcPr>
            <w:tcW w:w="850" w:type="dxa"/>
          </w:tcPr>
          <w:p w14:paraId="04926F22" w14:textId="3934C0D1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0.118</w:t>
            </w:r>
          </w:p>
        </w:tc>
        <w:tc>
          <w:tcPr>
            <w:tcW w:w="992" w:type="dxa"/>
          </w:tcPr>
          <w:p w14:paraId="00BE15EA" w14:textId="32A79844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567" w:type="dxa"/>
          </w:tcPr>
          <w:p w14:paraId="175B6C14" w14:textId="628944A3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w w:val="105"/>
              </w:rPr>
            </w:pPr>
            <w:r w:rsidRPr="005E2F0B">
              <w:rPr>
                <w:color w:val="FF0000"/>
                <w:w w:val="105"/>
              </w:rPr>
              <w:t>0</w:t>
            </w:r>
          </w:p>
        </w:tc>
        <w:tc>
          <w:tcPr>
            <w:tcW w:w="851" w:type="dxa"/>
          </w:tcPr>
          <w:p w14:paraId="294E0C57" w14:textId="53F5F511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1.000</w:t>
            </w:r>
          </w:p>
        </w:tc>
        <w:tc>
          <w:tcPr>
            <w:tcW w:w="992" w:type="dxa"/>
          </w:tcPr>
          <w:p w14:paraId="323C391D" w14:textId="3A3F4305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4B67E503" w14:textId="38921711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851" w:type="dxa"/>
          </w:tcPr>
          <w:p w14:paraId="6BC9939E" w14:textId="0B07797F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2F310FBB" w14:textId="10E634F6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851" w:type="dxa"/>
          </w:tcPr>
          <w:p w14:paraId="0835522D" w14:textId="030D4989" w:rsidR="00AF315E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</w:tr>
      <w:tr w:rsidR="000D4C45" w:rsidRPr="00F61778" w14:paraId="7DE4807F" w14:textId="77777777" w:rsidTr="00064B1A">
        <w:tc>
          <w:tcPr>
            <w:tcW w:w="1271" w:type="dxa"/>
          </w:tcPr>
          <w:p w14:paraId="3733AA75" w14:textId="071A8781" w:rsidR="00AF76B5" w:rsidRPr="00F61778" w:rsidRDefault="00AF76B5" w:rsidP="00AF76B5">
            <w:pPr>
              <w:rPr>
                <w:color w:val="000000"/>
              </w:rPr>
            </w:pPr>
            <w:r w:rsidRPr="00F61778">
              <w:rPr>
                <w:color w:val="000000"/>
              </w:rPr>
              <w:t>School</w:t>
            </w:r>
          </w:p>
        </w:tc>
        <w:tc>
          <w:tcPr>
            <w:tcW w:w="284" w:type="dxa"/>
          </w:tcPr>
          <w:p w14:paraId="541F0ADE" w14:textId="5185B6DE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2</w:t>
            </w:r>
          </w:p>
        </w:tc>
        <w:tc>
          <w:tcPr>
            <w:tcW w:w="850" w:type="dxa"/>
          </w:tcPr>
          <w:p w14:paraId="45F0C19D" w14:textId="5068B015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0.175</w:t>
            </w:r>
          </w:p>
        </w:tc>
        <w:tc>
          <w:tcPr>
            <w:tcW w:w="851" w:type="dxa"/>
          </w:tcPr>
          <w:p w14:paraId="40406B24" w14:textId="4CB60DD5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0.302</w:t>
            </w:r>
          </w:p>
        </w:tc>
        <w:tc>
          <w:tcPr>
            <w:tcW w:w="850" w:type="dxa"/>
          </w:tcPr>
          <w:p w14:paraId="025B2C62" w14:textId="6FC27C5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0.091</w:t>
            </w:r>
          </w:p>
        </w:tc>
        <w:tc>
          <w:tcPr>
            <w:tcW w:w="851" w:type="dxa"/>
          </w:tcPr>
          <w:p w14:paraId="7EC25914" w14:textId="0940C11A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-0.418</w:t>
            </w:r>
          </w:p>
        </w:tc>
        <w:tc>
          <w:tcPr>
            <w:tcW w:w="850" w:type="dxa"/>
          </w:tcPr>
          <w:p w14:paraId="00E05E4A" w14:textId="3E042AA2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0.767</w:t>
            </w:r>
          </w:p>
        </w:tc>
        <w:tc>
          <w:tcPr>
            <w:tcW w:w="851" w:type="dxa"/>
          </w:tcPr>
          <w:p w14:paraId="3A8DF767" w14:textId="0BAA457A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D91D48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578</w:t>
            </w:r>
          </w:p>
        </w:tc>
        <w:tc>
          <w:tcPr>
            <w:tcW w:w="850" w:type="dxa"/>
          </w:tcPr>
          <w:p w14:paraId="7358FEEF" w14:textId="456B7661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0.563</w:t>
            </w:r>
          </w:p>
        </w:tc>
        <w:tc>
          <w:tcPr>
            <w:tcW w:w="992" w:type="dxa"/>
          </w:tcPr>
          <w:p w14:paraId="38391E4C" w14:textId="649D202C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0.018</w:t>
            </w:r>
          </w:p>
        </w:tc>
        <w:tc>
          <w:tcPr>
            <w:tcW w:w="567" w:type="dxa"/>
          </w:tcPr>
          <w:p w14:paraId="024C0CAD" w14:textId="0F1FBE54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w w:val="105"/>
              </w:rPr>
              <w:t>1</w:t>
            </w:r>
          </w:p>
        </w:tc>
        <w:tc>
          <w:tcPr>
            <w:tcW w:w="851" w:type="dxa"/>
          </w:tcPr>
          <w:p w14:paraId="3A8EEBC4" w14:textId="34C6F46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0.895</w:t>
            </w:r>
          </w:p>
        </w:tc>
        <w:tc>
          <w:tcPr>
            <w:tcW w:w="992" w:type="dxa"/>
          </w:tcPr>
          <w:p w14:paraId="17F78A69" w14:textId="031FEA96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0E859E36" w14:textId="210001DB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  <w:tc>
          <w:tcPr>
            <w:tcW w:w="851" w:type="dxa"/>
          </w:tcPr>
          <w:p w14:paraId="37133CB5" w14:textId="69ADCFEA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0.258</w:t>
            </w:r>
          </w:p>
        </w:tc>
        <w:tc>
          <w:tcPr>
            <w:tcW w:w="992" w:type="dxa"/>
          </w:tcPr>
          <w:p w14:paraId="780CC358" w14:textId="5A0B20E9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0.067</w:t>
            </w:r>
          </w:p>
        </w:tc>
        <w:tc>
          <w:tcPr>
            <w:tcW w:w="851" w:type="dxa"/>
          </w:tcPr>
          <w:p w14:paraId="1CAEEDC6" w14:textId="5BE7FAFA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</w:tr>
      <w:tr w:rsidR="000D4C45" w:rsidRPr="00F61778" w14:paraId="6EAD03EF" w14:textId="77777777" w:rsidTr="00064B1A">
        <w:tc>
          <w:tcPr>
            <w:tcW w:w="1271" w:type="dxa"/>
          </w:tcPr>
          <w:p w14:paraId="777F2C94" w14:textId="6A89B0DB" w:rsidR="00AF76B5" w:rsidRPr="00F61778" w:rsidRDefault="00AF76B5" w:rsidP="00AF76B5">
            <w:pPr>
              <w:rPr>
                <w:color w:val="000000"/>
              </w:rPr>
            </w:pPr>
            <w:r w:rsidRPr="00F61778">
              <w:rPr>
                <w:color w:val="000000"/>
              </w:rPr>
              <w:t>Clinic</w:t>
            </w:r>
          </w:p>
        </w:tc>
        <w:tc>
          <w:tcPr>
            <w:tcW w:w="284" w:type="dxa"/>
          </w:tcPr>
          <w:p w14:paraId="64DE302F" w14:textId="11C53DC4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2</w:t>
            </w:r>
          </w:p>
        </w:tc>
        <w:tc>
          <w:tcPr>
            <w:tcW w:w="850" w:type="dxa"/>
          </w:tcPr>
          <w:p w14:paraId="3AEB762F" w14:textId="220F6E2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0.246</w:t>
            </w:r>
          </w:p>
        </w:tc>
        <w:tc>
          <w:tcPr>
            <w:tcW w:w="851" w:type="dxa"/>
          </w:tcPr>
          <w:p w14:paraId="7621AD42" w14:textId="332533E9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0.358</w:t>
            </w:r>
          </w:p>
        </w:tc>
        <w:tc>
          <w:tcPr>
            <w:tcW w:w="850" w:type="dxa"/>
          </w:tcPr>
          <w:p w14:paraId="0500A20F" w14:textId="7C152354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0.128</w:t>
            </w:r>
          </w:p>
        </w:tc>
        <w:tc>
          <w:tcPr>
            <w:tcW w:w="851" w:type="dxa"/>
          </w:tcPr>
          <w:p w14:paraId="0455CE47" w14:textId="593964F0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-0.455</w:t>
            </w:r>
          </w:p>
        </w:tc>
        <w:tc>
          <w:tcPr>
            <w:tcW w:w="850" w:type="dxa"/>
          </w:tcPr>
          <w:p w14:paraId="6AD72F70" w14:textId="2E44FC01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t>0.947</w:t>
            </w:r>
          </w:p>
        </w:tc>
        <w:tc>
          <w:tcPr>
            <w:tcW w:w="851" w:type="dxa"/>
          </w:tcPr>
          <w:p w14:paraId="5C43DDFD" w14:textId="3BA5690C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0,688</w:t>
            </w:r>
          </w:p>
        </w:tc>
        <w:tc>
          <w:tcPr>
            <w:tcW w:w="850" w:type="dxa"/>
          </w:tcPr>
          <w:p w14:paraId="32A807F4" w14:textId="4A91C218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0.491</w:t>
            </w:r>
          </w:p>
        </w:tc>
        <w:tc>
          <w:tcPr>
            <w:tcW w:w="992" w:type="dxa"/>
          </w:tcPr>
          <w:p w14:paraId="7345FBB2" w14:textId="480EF77C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0.502</w:t>
            </w:r>
          </w:p>
        </w:tc>
        <w:tc>
          <w:tcPr>
            <w:tcW w:w="567" w:type="dxa"/>
          </w:tcPr>
          <w:p w14:paraId="5ED5D69F" w14:textId="699ACBCB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w w:val="105"/>
              </w:rPr>
              <w:t>1</w:t>
            </w:r>
          </w:p>
        </w:tc>
        <w:tc>
          <w:tcPr>
            <w:tcW w:w="851" w:type="dxa"/>
          </w:tcPr>
          <w:p w14:paraId="4C976E73" w14:textId="067398E3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0.479</w:t>
            </w:r>
          </w:p>
        </w:tc>
        <w:tc>
          <w:tcPr>
            <w:tcW w:w="992" w:type="dxa"/>
          </w:tcPr>
          <w:p w14:paraId="6874FFB3" w14:textId="388D61E5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6B8272A1" w14:textId="56DCCCAC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  <w:tc>
          <w:tcPr>
            <w:tcW w:w="851" w:type="dxa"/>
          </w:tcPr>
          <w:p w14:paraId="06748D51" w14:textId="21A5221D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0.368</w:t>
            </w:r>
          </w:p>
        </w:tc>
        <w:tc>
          <w:tcPr>
            <w:tcW w:w="992" w:type="dxa"/>
          </w:tcPr>
          <w:p w14:paraId="405E1599" w14:textId="2EB0A5C2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0.136</w:t>
            </w:r>
          </w:p>
        </w:tc>
        <w:tc>
          <w:tcPr>
            <w:tcW w:w="851" w:type="dxa"/>
          </w:tcPr>
          <w:p w14:paraId="746F58C2" w14:textId="5D999838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</w:tr>
      <w:tr w:rsidR="000D4C45" w:rsidRPr="00F61778" w14:paraId="5D8F4BFB" w14:textId="77777777" w:rsidTr="00064B1A">
        <w:tc>
          <w:tcPr>
            <w:tcW w:w="1271" w:type="dxa"/>
          </w:tcPr>
          <w:p w14:paraId="6346F34D" w14:textId="2E1E3A4D" w:rsidR="00AF76B5" w:rsidRPr="00F61778" w:rsidRDefault="00AF76B5" w:rsidP="00AF76B5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within</w:t>
            </w:r>
          </w:p>
        </w:tc>
        <w:tc>
          <w:tcPr>
            <w:tcW w:w="284" w:type="dxa"/>
          </w:tcPr>
          <w:p w14:paraId="33F0C051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60EBA1E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E06F0CE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B50FBDC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CDAE57E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4A2B996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1B68CC7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3438D9A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19C2896" w14:textId="3A5616F6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39.125</w:t>
            </w:r>
          </w:p>
        </w:tc>
        <w:tc>
          <w:tcPr>
            <w:tcW w:w="567" w:type="dxa"/>
          </w:tcPr>
          <w:p w14:paraId="2ECDBB97" w14:textId="1400D189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w w:val="105"/>
              </w:rPr>
              <w:t>4</w:t>
            </w:r>
          </w:p>
        </w:tc>
        <w:tc>
          <w:tcPr>
            <w:tcW w:w="851" w:type="dxa"/>
          </w:tcPr>
          <w:p w14:paraId="25A25311" w14:textId="3ACFB21A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5F598A64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091F08A8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69BBED8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FF52595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1AAF990D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0D4C45" w:rsidRPr="00F61778" w14:paraId="0F52B13F" w14:textId="77777777" w:rsidTr="00064B1A">
        <w:tc>
          <w:tcPr>
            <w:tcW w:w="1271" w:type="dxa"/>
          </w:tcPr>
          <w:p w14:paraId="4FB66D66" w14:textId="4AA64EB0" w:rsidR="00AF76B5" w:rsidRPr="00F61778" w:rsidRDefault="00AF76B5" w:rsidP="00AF76B5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between</w:t>
            </w:r>
          </w:p>
        </w:tc>
        <w:tc>
          <w:tcPr>
            <w:tcW w:w="284" w:type="dxa"/>
          </w:tcPr>
          <w:p w14:paraId="248FC8EF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B1C3B5C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51E1DA6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F64525B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6B839DC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4908DBA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89A0C7C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8DDCACF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FBA5844" w14:textId="61E1182D" w:rsidR="00AF76B5" w:rsidRPr="005E2F0B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8.</w:t>
            </w:r>
            <w:r w:rsidR="00AF315E" w:rsidRPr="005E2F0B">
              <w:rPr>
                <w:color w:val="FF0000"/>
                <w:spacing w:val="-3"/>
                <w:w w:val="105"/>
              </w:rPr>
              <w:t>824</w:t>
            </w:r>
          </w:p>
        </w:tc>
        <w:tc>
          <w:tcPr>
            <w:tcW w:w="567" w:type="dxa"/>
          </w:tcPr>
          <w:p w14:paraId="3AD90637" w14:textId="49F11636" w:rsidR="00AF76B5" w:rsidRPr="005E2F0B" w:rsidRDefault="00AF315E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3</w:t>
            </w:r>
          </w:p>
        </w:tc>
        <w:tc>
          <w:tcPr>
            <w:tcW w:w="851" w:type="dxa"/>
          </w:tcPr>
          <w:p w14:paraId="32D039D5" w14:textId="0649C7AD" w:rsidR="00AF76B5" w:rsidRPr="005E2F0B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0.0</w:t>
            </w:r>
            <w:r w:rsidR="00AF315E" w:rsidRPr="005E2F0B">
              <w:rPr>
                <w:color w:val="FF0000"/>
                <w:spacing w:val="-3"/>
                <w:w w:val="105"/>
              </w:rPr>
              <w:t>3</w:t>
            </w:r>
            <w:r w:rsidRPr="005E2F0B">
              <w:rPr>
                <w:color w:val="FF0000"/>
                <w:spacing w:val="-3"/>
                <w:w w:val="105"/>
              </w:rPr>
              <w:t>2</w:t>
            </w:r>
          </w:p>
        </w:tc>
        <w:tc>
          <w:tcPr>
            <w:tcW w:w="992" w:type="dxa"/>
          </w:tcPr>
          <w:p w14:paraId="79476FA6" w14:textId="77777777" w:rsidR="00AF76B5" w:rsidRPr="00AF315E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70C0"/>
              </w:rPr>
            </w:pPr>
          </w:p>
        </w:tc>
        <w:tc>
          <w:tcPr>
            <w:tcW w:w="992" w:type="dxa"/>
          </w:tcPr>
          <w:p w14:paraId="44933A40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F2E8855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73111FA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08B6947" w14:textId="77777777" w:rsidR="00AF76B5" w:rsidRPr="00F61778" w:rsidRDefault="00AF76B5" w:rsidP="00AF76B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0D4C45" w:rsidRPr="00F61778" w14:paraId="088EA30F" w14:textId="77777777" w:rsidTr="00064B1A">
        <w:tc>
          <w:tcPr>
            <w:tcW w:w="1271" w:type="dxa"/>
          </w:tcPr>
          <w:p w14:paraId="73AAD10F" w14:textId="375116FD" w:rsidR="00286B64" w:rsidRPr="00F61778" w:rsidRDefault="00286B64" w:rsidP="00286B64">
            <w:pPr>
              <w:rPr>
                <w:color w:val="000000"/>
              </w:rPr>
            </w:pPr>
            <w:r w:rsidRPr="00F61778">
              <w:rPr>
                <w:color w:val="000000"/>
              </w:rPr>
              <w:t>Overall</w:t>
            </w:r>
          </w:p>
        </w:tc>
        <w:tc>
          <w:tcPr>
            <w:tcW w:w="284" w:type="dxa"/>
          </w:tcPr>
          <w:p w14:paraId="7B2334BE" w14:textId="13C82BB1" w:rsidR="00286B64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8</w:t>
            </w:r>
          </w:p>
        </w:tc>
        <w:tc>
          <w:tcPr>
            <w:tcW w:w="850" w:type="dxa"/>
          </w:tcPr>
          <w:p w14:paraId="10AB4673" w14:textId="199BDC35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0.6</w:t>
            </w:r>
            <w:r w:rsidR="00AF315E" w:rsidRPr="005E2F0B">
              <w:rPr>
                <w:color w:val="FF0000"/>
              </w:rPr>
              <w:t>43</w:t>
            </w:r>
          </w:p>
        </w:tc>
        <w:tc>
          <w:tcPr>
            <w:tcW w:w="851" w:type="dxa"/>
          </w:tcPr>
          <w:p w14:paraId="15BA7323" w14:textId="33D0674F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0.1</w:t>
            </w:r>
            <w:r w:rsidR="00AF315E" w:rsidRPr="005E2F0B">
              <w:rPr>
                <w:color w:val="FF0000"/>
              </w:rPr>
              <w:t>55</w:t>
            </w:r>
          </w:p>
        </w:tc>
        <w:tc>
          <w:tcPr>
            <w:tcW w:w="850" w:type="dxa"/>
          </w:tcPr>
          <w:p w14:paraId="2CDFB286" w14:textId="003036F5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0.02</w:t>
            </w:r>
            <w:r w:rsidR="00AF315E" w:rsidRPr="005E2F0B">
              <w:rPr>
                <w:color w:val="FF0000"/>
              </w:rPr>
              <w:t>4</w:t>
            </w:r>
          </w:p>
        </w:tc>
        <w:tc>
          <w:tcPr>
            <w:tcW w:w="851" w:type="dxa"/>
          </w:tcPr>
          <w:p w14:paraId="1CD089FC" w14:textId="33B03BD4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0.3</w:t>
            </w:r>
            <w:r w:rsidR="00AF315E" w:rsidRPr="005E2F0B">
              <w:rPr>
                <w:color w:val="FF0000"/>
              </w:rPr>
              <w:t>40</w:t>
            </w:r>
          </w:p>
        </w:tc>
        <w:tc>
          <w:tcPr>
            <w:tcW w:w="850" w:type="dxa"/>
          </w:tcPr>
          <w:p w14:paraId="074A5115" w14:textId="4CCA9E80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0.9</w:t>
            </w:r>
            <w:r w:rsidR="00AF315E" w:rsidRPr="005E2F0B">
              <w:rPr>
                <w:color w:val="FF0000"/>
              </w:rPr>
              <w:t>4</w:t>
            </w:r>
            <w:r w:rsidRPr="005E2F0B">
              <w:rPr>
                <w:color w:val="FF0000"/>
              </w:rPr>
              <w:t>7</w:t>
            </w:r>
          </w:p>
        </w:tc>
        <w:tc>
          <w:tcPr>
            <w:tcW w:w="851" w:type="dxa"/>
          </w:tcPr>
          <w:p w14:paraId="49153F83" w14:textId="1181D972" w:rsidR="00286B64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4.154</w:t>
            </w:r>
          </w:p>
        </w:tc>
        <w:tc>
          <w:tcPr>
            <w:tcW w:w="850" w:type="dxa"/>
          </w:tcPr>
          <w:p w14:paraId="4F3256DC" w14:textId="75D11287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593B20B2" w14:textId="1593683A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47.9</w:t>
            </w:r>
            <w:r w:rsidR="00AF315E" w:rsidRPr="005E2F0B">
              <w:rPr>
                <w:color w:val="FF0000"/>
                <w:spacing w:val="-3"/>
                <w:w w:val="105"/>
              </w:rPr>
              <w:t>49</w:t>
            </w:r>
          </w:p>
        </w:tc>
        <w:tc>
          <w:tcPr>
            <w:tcW w:w="567" w:type="dxa"/>
          </w:tcPr>
          <w:p w14:paraId="4C622049" w14:textId="7DA24D3D" w:rsidR="00286B64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7</w:t>
            </w:r>
          </w:p>
        </w:tc>
        <w:tc>
          <w:tcPr>
            <w:tcW w:w="851" w:type="dxa"/>
          </w:tcPr>
          <w:p w14:paraId="6B7D5F44" w14:textId="7C31FDAC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43BCB03C" w14:textId="0397AD88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8</w:t>
            </w:r>
            <w:r w:rsidR="00AF315E" w:rsidRPr="005E2F0B">
              <w:rPr>
                <w:color w:val="FF0000"/>
                <w:spacing w:val="-3"/>
                <w:w w:val="105"/>
              </w:rPr>
              <w:t>5.401</w:t>
            </w:r>
          </w:p>
        </w:tc>
        <w:tc>
          <w:tcPr>
            <w:tcW w:w="992" w:type="dxa"/>
          </w:tcPr>
          <w:p w14:paraId="38C1C371" w14:textId="5B06245E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2"/>
              </w:rPr>
              <w:t>1.</w:t>
            </w:r>
            <w:r w:rsidR="00AF315E" w:rsidRPr="005E2F0B">
              <w:rPr>
                <w:color w:val="FF0000"/>
                <w:spacing w:val="-2"/>
              </w:rPr>
              <w:t>1</w:t>
            </w:r>
            <w:r w:rsidRPr="005E2F0B">
              <w:rPr>
                <w:color w:val="FF0000"/>
                <w:spacing w:val="-2"/>
              </w:rPr>
              <w:t>4</w:t>
            </w:r>
            <w:r w:rsidR="00AF315E" w:rsidRPr="005E2F0B">
              <w:rPr>
                <w:color w:val="FF0000"/>
                <w:spacing w:val="-2"/>
              </w:rPr>
              <w:t>3</w:t>
            </w:r>
          </w:p>
        </w:tc>
        <w:tc>
          <w:tcPr>
            <w:tcW w:w="851" w:type="dxa"/>
          </w:tcPr>
          <w:p w14:paraId="7C739120" w14:textId="0A64FE17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2"/>
              </w:rPr>
              <w:t>0</w:t>
            </w:r>
            <w:r w:rsidR="00AF315E" w:rsidRPr="005E2F0B">
              <w:rPr>
                <w:color w:val="FF0000"/>
                <w:spacing w:val="-2"/>
              </w:rPr>
              <w:t>.746</w:t>
            </w:r>
          </w:p>
        </w:tc>
        <w:tc>
          <w:tcPr>
            <w:tcW w:w="992" w:type="dxa"/>
          </w:tcPr>
          <w:p w14:paraId="789378F9" w14:textId="2863449E" w:rsidR="00286B64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2"/>
              </w:rPr>
              <w:t>0.557</w:t>
            </w:r>
          </w:p>
        </w:tc>
        <w:tc>
          <w:tcPr>
            <w:tcW w:w="851" w:type="dxa"/>
          </w:tcPr>
          <w:p w14:paraId="4C94EE81" w14:textId="61F2EA4E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1.</w:t>
            </w:r>
            <w:r w:rsidR="00AF315E" w:rsidRPr="005E2F0B">
              <w:rPr>
                <w:color w:val="FF0000"/>
                <w:spacing w:val="-3"/>
                <w:w w:val="105"/>
              </w:rPr>
              <w:t>069</w:t>
            </w:r>
          </w:p>
        </w:tc>
      </w:tr>
      <w:tr w:rsidR="000D4C45" w:rsidRPr="00F61778" w14:paraId="3B37BA2B" w14:textId="77777777" w:rsidTr="00064B1A">
        <w:tc>
          <w:tcPr>
            <w:tcW w:w="1271" w:type="dxa"/>
          </w:tcPr>
          <w:p w14:paraId="1E93DE32" w14:textId="0D0B9DC4" w:rsidR="00286B64" w:rsidRPr="00AF315E" w:rsidRDefault="00286B64" w:rsidP="00286B64">
            <w:pPr>
              <w:rPr>
                <w:b/>
                <w:bCs/>
                <w:color w:val="000000"/>
              </w:rPr>
            </w:pPr>
            <w:r w:rsidRPr="00AF315E">
              <w:rPr>
                <w:b/>
                <w:bCs/>
                <w:color w:val="000000"/>
              </w:rPr>
              <w:t>Mixed effect</w:t>
            </w:r>
          </w:p>
        </w:tc>
        <w:tc>
          <w:tcPr>
            <w:tcW w:w="284" w:type="dxa"/>
          </w:tcPr>
          <w:p w14:paraId="29BFE56E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1D16874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19A10C86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26A371D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FD1237C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54B1E9F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DE273AE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037CC3B7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646CED5D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41DAF73B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84B623C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F045C6E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755AD07C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7FD0DCC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0207228E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6C55416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0D4C45" w:rsidRPr="00F61778" w14:paraId="225B2BE7" w14:textId="77777777" w:rsidTr="00064B1A">
        <w:tc>
          <w:tcPr>
            <w:tcW w:w="1271" w:type="dxa"/>
          </w:tcPr>
          <w:p w14:paraId="0F63CC3A" w14:textId="2174F49F" w:rsidR="00286B64" w:rsidRPr="00F61778" w:rsidRDefault="00286B64" w:rsidP="00286B64">
            <w:pPr>
              <w:rPr>
                <w:color w:val="000000"/>
              </w:rPr>
            </w:pPr>
            <w:r w:rsidRPr="00F61778">
              <w:rPr>
                <w:color w:val="000000"/>
              </w:rPr>
              <w:lastRenderedPageBreak/>
              <w:t>Preschool</w:t>
            </w:r>
          </w:p>
        </w:tc>
        <w:tc>
          <w:tcPr>
            <w:tcW w:w="284" w:type="dxa"/>
          </w:tcPr>
          <w:p w14:paraId="029E917C" w14:textId="747F4905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3</w:t>
            </w:r>
          </w:p>
        </w:tc>
        <w:tc>
          <w:tcPr>
            <w:tcW w:w="850" w:type="dxa"/>
          </w:tcPr>
          <w:p w14:paraId="183FEF4E" w14:textId="496C90CB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2.077</w:t>
            </w:r>
          </w:p>
        </w:tc>
        <w:tc>
          <w:tcPr>
            <w:tcW w:w="851" w:type="dxa"/>
          </w:tcPr>
          <w:p w14:paraId="67CC5216" w14:textId="1604172A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1.203</w:t>
            </w:r>
          </w:p>
        </w:tc>
        <w:tc>
          <w:tcPr>
            <w:tcW w:w="850" w:type="dxa"/>
          </w:tcPr>
          <w:p w14:paraId="2476032A" w14:textId="0945F195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1.448</w:t>
            </w:r>
          </w:p>
        </w:tc>
        <w:tc>
          <w:tcPr>
            <w:tcW w:w="851" w:type="dxa"/>
          </w:tcPr>
          <w:p w14:paraId="5E642EAF" w14:textId="10D97A4E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-0.282</w:t>
            </w:r>
          </w:p>
        </w:tc>
        <w:tc>
          <w:tcPr>
            <w:tcW w:w="850" w:type="dxa"/>
          </w:tcPr>
          <w:p w14:paraId="445FD3E7" w14:textId="1D18E970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4.436</w:t>
            </w:r>
          </w:p>
        </w:tc>
        <w:tc>
          <w:tcPr>
            <w:tcW w:w="851" w:type="dxa"/>
          </w:tcPr>
          <w:p w14:paraId="2B512713" w14:textId="4DE78BD8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1.726</w:t>
            </w:r>
          </w:p>
        </w:tc>
        <w:tc>
          <w:tcPr>
            <w:tcW w:w="850" w:type="dxa"/>
          </w:tcPr>
          <w:p w14:paraId="6354DBCB" w14:textId="002D5B4D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0.084</w:t>
            </w:r>
          </w:p>
        </w:tc>
        <w:tc>
          <w:tcPr>
            <w:tcW w:w="992" w:type="dxa"/>
          </w:tcPr>
          <w:p w14:paraId="4980D70F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6EC72BE5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9EBDB09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83EE960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08BBA14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B6E5F9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64551065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E62E0EA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AF315E" w:rsidRPr="00F61778" w14:paraId="2301F6BC" w14:textId="77777777" w:rsidTr="00064B1A">
        <w:tc>
          <w:tcPr>
            <w:tcW w:w="1271" w:type="dxa"/>
          </w:tcPr>
          <w:p w14:paraId="4D62CE64" w14:textId="63BD0898" w:rsidR="00AF315E" w:rsidRPr="005E2F0B" w:rsidRDefault="00AF315E" w:rsidP="00286B64">
            <w:pPr>
              <w:rPr>
                <w:color w:val="FF0000"/>
              </w:rPr>
            </w:pPr>
            <w:r w:rsidRPr="005E2F0B">
              <w:rPr>
                <w:color w:val="FF0000"/>
              </w:rPr>
              <w:t>Preschool and primary</w:t>
            </w:r>
          </w:p>
        </w:tc>
        <w:tc>
          <w:tcPr>
            <w:tcW w:w="284" w:type="dxa"/>
          </w:tcPr>
          <w:p w14:paraId="6294B801" w14:textId="65FF93D8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</w:t>
            </w:r>
          </w:p>
        </w:tc>
        <w:tc>
          <w:tcPr>
            <w:tcW w:w="850" w:type="dxa"/>
          </w:tcPr>
          <w:p w14:paraId="7E63EADB" w14:textId="244C7E7F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0.564</w:t>
            </w:r>
          </w:p>
        </w:tc>
        <w:tc>
          <w:tcPr>
            <w:tcW w:w="851" w:type="dxa"/>
          </w:tcPr>
          <w:p w14:paraId="5A35D45C" w14:textId="25404108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0.361</w:t>
            </w:r>
          </w:p>
        </w:tc>
        <w:tc>
          <w:tcPr>
            <w:tcW w:w="850" w:type="dxa"/>
          </w:tcPr>
          <w:p w14:paraId="5E20B08D" w14:textId="742D8EC6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0.130</w:t>
            </w:r>
          </w:p>
        </w:tc>
        <w:tc>
          <w:tcPr>
            <w:tcW w:w="851" w:type="dxa"/>
          </w:tcPr>
          <w:p w14:paraId="2721F6FA" w14:textId="15697DBD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-0.143</w:t>
            </w:r>
          </w:p>
        </w:tc>
        <w:tc>
          <w:tcPr>
            <w:tcW w:w="850" w:type="dxa"/>
          </w:tcPr>
          <w:p w14:paraId="5D0CA1EC" w14:textId="7B47B7E5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1.271</w:t>
            </w:r>
          </w:p>
        </w:tc>
        <w:tc>
          <w:tcPr>
            <w:tcW w:w="851" w:type="dxa"/>
          </w:tcPr>
          <w:p w14:paraId="48ACB10D" w14:textId="5C1ADBCD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1.565</w:t>
            </w:r>
          </w:p>
        </w:tc>
        <w:tc>
          <w:tcPr>
            <w:tcW w:w="850" w:type="dxa"/>
          </w:tcPr>
          <w:p w14:paraId="24112328" w14:textId="33941A72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  <w:spacing w:val="-3"/>
                <w:w w:val="105"/>
              </w:rPr>
            </w:pPr>
            <w:r w:rsidRPr="005E2F0B">
              <w:rPr>
                <w:color w:val="FF0000"/>
                <w:spacing w:val="-3"/>
                <w:w w:val="105"/>
              </w:rPr>
              <w:t>0.118</w:t>
            </w:r>
          </w:p>
        </w:tc>
        <w:tc>
          <w:tcPr>
            <w:tcW w:w="992" w:type="dxa"/>
          </w:tcPr>
          <w:p w14:paraId="407E6A6E" w14:textId="77777777" w:rsidR="00AF315E" w:rsidRPr="005E2F0B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567" w:type="dxa"/>
          </w:tcPr>
          <w:p w14:paraId="4CC5E0F1" w14:textId="77777777" w:rsidR="00AF315E" w:rsidRPr="00F61778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E53555D" w14:textId="77777777" w:rsidR="00AF315E" w:rsidRPr="00F61778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DFECC7E" w14:textId="77777777" w:rsidR="00AF315E" w:rsidRPr="00F61778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72F7D357" w14:textId="77777777" w:rsidR="00AF315E" w:rsidRPr="00F61778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8739B15" w14:textId="77777777" w:rsidR="00AF315E" w:rsidRPr="00F61778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76112C73" w14:textId="77777777" w:rsidR="00AF315E" w:rsidRPr="00F61778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BE31DFC" w14:textId="77777777" w:rsidR="00AF315E" w:rsidRPr="00F61778" w:rsidRDefault="00AF315E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0D4C45" w:rsidRPr="00F61778" w14:paraId="08734A0B" w14:textId="77777777" w:rsidTr="00064B1A">
        <w:tc>
          <w:tcPr>
            <w:tcW w:w="1271" w:type="dxa"/>
          </w:tcPr>
          <w:p w14:paraId="7E9D5A1C" w14:textId="5EE83C44" w:rsidR="00286B64" w:rsidRPr="00F61778" w:rsidRDefault="00286B64" w:rsidP="00286B64">
            <w:pPr>
              <w:rPr>
                <w:color w:val="000000"/>
              </w:rPr>
            </w:pPr>
            <w:r w:rsidRPr="00F61778">
              <w:rPr>
                <w:color w:val="000000"/>
              </w:rPr>
              <w:t>School</w:t>
            </w:r>
          </w:p>
        </w:tc>
        <w:tc>
          <w:tcPr>
            <w:tcW w:w="284" w:type="dxa"/>
          </w:tcPr>
          <w:p w14:paraId="7596F1DC" w14:textId="52213223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2</w:t>
            </w:r>
          </w:p>
        </w:tc>
        <w:tc>
          <w:tcPr>
            <w:tcW w:w="850" w:type="dxa"/>
          </w:tcPr>
          <w:p w14:paraId="3AC97158" w14:textId="32122922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0.175</w:t>
            </w:r>
          </w:p>
        </w:tc>
        <w:tc>
          <w:tcPr>
            <w:tcW w:w="851" w:type="dxa"/>
          </w:tcPr>
          <w:p w14:paraId="5D0E1083" w14:textId="07DCE06E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0.302</w:t>
            </w:r>
          </w:p>
        </w:tc>
        <w:tc>
          <w:tcPr>
            <w:tcW w:w="850" w:type="dxa"/>
          </w:tcPr>
          <w:p w14:paraId="7F9C5FBB" w14:textId="761D0B31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0.091</w:t>
            </w:r>
          </w:p>
        </w:tc>
        <w:tc>
          <w:tcPr>
            <w:tcW w:w="851" w:type="dxa"/>
          </w:tcPr>
          <w:p w14:paraId="2D118996" w14:textId="445D3CA6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-0.418</w:t>
            </w:r>
          </w:p>
        </w:tc>
        <w:tc>
          <w:tcPr>
            <w:tcW w:w="850" w:type="dxa"/>
          </w:tcPr>
          <w:p w14:paraId="14D814B0" w14:textId="38042503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0.767</w:t>
            </w:r>
          </w:p>
        </w:tc>
        <w:tc>
          <w:tcPr>
            <w:tcW w:w="851" w:type="dxa"/>
          </w:tcPr>
          <w:p w14:paraId="409E6B92" w14:textId="7B488FFA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0.578</w:t>
            </w:r>
          </w:p>
        </w:tc>
        <w:tc>
          <w:tcPr>
            <w:tcW w:w="850" w:type="dxa"/>
          </w:tcPr>
          <w:p w14:paraId="18918C65" w14:textId="0A1F285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0.563</w:t>
            </w:r>
          </w:p>
        </w:tc>
        <w:tc>
          <w:tcPr>
            <w:tcW w:w="992" w:type="dxa"/>
          </w:tcPr>
          <w:p w14:paraId="22C3B5B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491E0737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007A080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5FA507F8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592F9B25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125FC36B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7ED8A5B3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859CF5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0D4C45" w:rsidRPr="00F61778" w14:paraId="29663CAA" w14:textId="77777777" w:rsidTr="00064B1A">
        <w:tc>
          <w:tcPr>
            <w:tcW w:w="1271" w:type="dxa"/>
          </w:tcPr>
          <w:p w14:paraId="435B64EC" w14:textId="39BC66B3" w:rsidR="00286B64" w:rsidRPr="00F61778" w:rsidRDefault="00286B64" w:rsidP="00286B64">
            <w:pPr>
              <w:rPr>
                <w:color w:val="000000"/>
              </w:rPr>
            </w:pPr>
            <w:r w:rsidRPr="00F61778">
              <w:rPr>
                <w:color w:val="000000"/>
              </w:rPr>
              <w:t>Clinic</w:t>
            </w:r>
          </w:p>
        </w:tc>
        <w:tc>
          <w:tcPr>
            <w:tcW w:w="284" w:type="dxa"/>
          </w:tcPr>
          <w:p w14:paraId="243B79E4" w14:textId="5E8D432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2</w:t>
            </w:r>
          </w:p>
        </w:tc>
        <w:tc>
          <w:tcPr>
            <w:tcW w:w="850" w:type="dxa"/>
          </w:tcPr>
          <w:p w14:paraId="18BFF699" w14:textId="21A9CFE3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0.246</w:t>
            </w:r>
          </w:p>
        </w:tc>
        <w:tc>
          <w:tcPr>
            <w:tcW w:w="851" w:type="dxa"/>
          </w:tcPr>
          <w:p w14:paraId="17640C19" w14:textId="31712F5C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0.358</w:t>
            </w:r>
          </w:p>
        </w:tc>
        <w:tc>
          <w:tcPr>
            <w:tcW w:w="850" w:type="dxa"/>
          </w:tcPr>
          <w:p w14:paraId="7430DD9E" w14:textId="62D1FD44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0.128</w:t>
            </w:r>
          </w:p>
        </w:tc>
        <w:tc>
          <w:tcPr>
            <w:tcW w:w="851" w:type="dxa"/>
          </w:tcPr>
          <w:p w14:paraId="11B2DBA1" w14:textId="54D6517E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-0.455</w:t>
            </w:r>
          </w:p>
        </w:tc>
        <w:tc>
          <w:tcPr>
            <w:tcW w:w="850" w:type="dxa"/>
          </w:tcPr>
          <w:p w14:paraId="15A07241" w14:textId="7E6019EC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0.947</w:t>
            </w:r>
          </w:p>
        </w:tc>
        <w:tc>
          <w:tcPr>
            <w:tcW w:w="851" w:type="dxa"/>
          </w:tcPr>
          <w:p w14:paraId="474BD505" w14:textId="4F6A564B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0.688</w:t>
            </w:r>
          </w:p>
        </w:tc>
        <w:tc>
          <w:tcPr>
            <w:tcW w:w="850" w:type="dxa"/>
          </w:tcPr>
          <w:p w14:paraId="4337FD81" w14:textId="0AA670A5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0.491</w:t>
            </w:r>
          </w:p>
        </w:tc>
        <w:tc>
          <w:tcPr>
            <w:tcW w:w="992" w:type="dxa"/>
          </w:tcPr>
          <w:p w14:paraId="56050BCA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1AA21AA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7E44896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6BC181E0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79A050FA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164F8886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04354058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9F22446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286B64" w:rsidRPr="00F61778" w14:paraId="78614251" w14:textId="77777777" w:rsidTr="00064B1A">
        <w:tc>
          <w:tcPr>
            <w:tcW w:w="1271" w:type="dxa"/>
          </w:tcPr>
          <w:p w14:paraId="324754A4" w14:textId="303D45D7" w:rsidR="00286B64" w:rsidRPr="00F61778" w:rsidRDefault="00286B64" w:rsidP="00286B64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between</w:t>
            </w:r>
          </w:p>
        </w:tc>
        <w:tc>
          <w:tcPr>
            <w:tcW w:w="284" w:type="dxa"/>
          </w:tcPr>
          <w:p w14:paraId="7586E04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2562528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DDC6000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A5BAC2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9E73672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6207FB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7CF7FB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E6293B4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6C9112B" w14:textId="21F36802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2.</w:t>
            </w:r>
            <w:r w:rsidR="00FF2BA6" w:rsidRPr="005E2F0B">
              <w:rPr>
                <w:color w:val="FF0000"/>
                <w:spacing w:val="-3"/>
                <w:w w:val="105"/>
              </w:rPr>
              <w:t>834</w:t>
            </w:r>
          </w:p>
        </w:tc>
        <w:tc>
          <w:tcPr>
            <w:tcW w:w="567" w:type="dxa"/>
          </w:tcPr>
          <w:p w14:paraId="2AA481FA" w14:textId="519B1A16" w:rsidR="00286B64" w:rsidRPr="005E2F0B" w:rsidRDefault="00FF2BA6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3</w:t>
            </w:r>
          </w:p>
        </w:tc>
        <w:tc>
          <w:tcPr>
            <w:tcW w:w="851" w:type="dxa"/>
          </w:tcPr>
          <w:p w14:paraId="041B281E" w14:textId="24DB5C72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6"/>
                <w:w w:val="105"/>
              </w:rPr>
              <w:t>0.</w:t>
            </w:r>
            <w:r w:rsidR="00FF2BA6" w:rsidRPr="005E2F0B">
              <w:rPr>
                <w:color w:val="FF0000"/>
                <w:spacing w:val="-6"/>
                <w:w w:val="105"/>
              </w:rPr>
              <w:t>418</w:t>
            </w:r>
          </w:p>
        </w:tc>
        <w:tc>
          <w:tcPr>
            <w:tcW w:w="992" w:type="dxa"/>
          </w:tcPr>
          <w:p w14:paraId="20DEC7A4" w14:textId="77777777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1D9D8FA9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09CF8E6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6105535D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45BFF63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286B64" w:rsidRPr="00F61778" w14:paraId="6C4F1E14" w14:textId="77777777" w:rsidTr="00064B1A">
        <w:tc>
          <w:tcPr>
            <w:tcW w:w="1271" w:type="dxa"/>
          </w:tcPr>
          <w:p w14:paraId="51F54936" w14:textId="556F4184" w:rsidR="00286B64" w:rsidRPr="00F61778" w:rsidRDefault="00286B64" w:rsidP="00286B64">
            <w:pPr>
              <w:rPr>
                <w:color w:val="000000"/>
              </w:rPr>
            </w:pPr>
            <w:r w:rsidRPr="00F61778">
              <w:rPr>
                <w:color w:val="000000"/>
              </w:rPr>
              <w:t>Overall</w:t>
            </w:r>
          </w:p>
        </w:tc>
        <w:tc>
          <w:tcPr>
            <w:tcW w:w="284" w:type="dxa"/>
          </w:tcPr>
          <w:p w14:paraId="4A068CEF" w14:textId="21E05991" w:rsidR="00286B64" w:rsidRPr="005E2F0B" w:rsidRDefault="00FF2BA6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8</w:t>
            </w:r>
          </w:p>
        </w:tc>
        <w:tc>
          <w:tcPr>
            <w:tcW w:w="850" w:type="dxa"/>
          </w:tcPr>
          <w:p w14:paraId="78599160" w14:textId="0BE04BF5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FF2BA6" w:rsidRPr="005E2F0B">
              <w:rPr>
                <w:color w:val="FF0000"/>
              </w:rPr>
              <w:t>354</w:t>
            </w:r>
          </w:p>
        </w:tc>
        <w:tc>
          <w:tcPr>
            <w:tcW w:w="851" w:type="dxa"/>
          </w:tcPr>
          <w:p w14:paraId="1F2B06F0" w14:textId="3DAAC108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FF2BA6" w:rsidRPr="005E2F0B">
              <w:rPr>
                <w:color w:val="FF0000"/>
              </w:rPr>
              <w:t>19</w:t>
            </w:r>
            <w:r w:rsidRPr="005E2F0B">
              <w:rPr>
                <w:color w:val="FF0000"/>
              </w:rPr>
              <w:t>2</w:t>
            </w:r>
          </w:p>
        </w:tc>
        <w:tc>
          <w:tcPr>
            <w:tcW w:w="850" w:type="dxa"/>
          </w:tcPr>
          <w:p w14:paraId="50B5F0CA" w14:textId="1E975F0B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FF2BA6" w:rsidRPr="005E2F0B">
              <w:rPr>
                <w:color w:val="FF0000"/>
              </w:rPr>
              <w:t>37</w:t>
            </w:r>
          </w:p>
        </w:tc>
        <w:tc>
          <w:tcPr>
            <w:tcW w:w="851" w:type="dxa"/>
          </w:tcPr>
          <w:p w14:paraId="6EE359C9" w14:textId="21164106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</w:t>
            </w:r>
            <w:r w:rsidR="00FF2BA6" w:rsidRPr="005E2F0B">
              <w:rPr>
                <w:color w:val="FF0000"/>
              </w:rPr>
              <w:t>022</w:t>
            </w:r>
          </w:p>
        </w:tc>
        <w:tc>
          <w:tcPr>
            <w:tcW w:w="850" w:type="dxa"/>
          </w:tcPr>
          <w:p w14:paraId="22F85D25" w14:textId="68D0B9B5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0.7</w:t>
            </w:r>
            <w:r w:rsidR="00FF2BA6" w:rsidRPr="005E2F0B">
              <w:rPr>
                <w:color w:val="FF0000"/>
              </w:rPr>
              <w:t>30</w:t>
            </w:r>
          </w:p>
        </w:tc>
        <w:tc>
          <w:tcPr>
            <w:tcW w:w="851" w:type="dxa"/>
          </w:tcPr>
          <w:p w14:paraId="2D1A284A" w14:textId="323E363E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6"/>
                <w:w w:val="105"/>
              </w:rPr>
              <w:t>1.</w:t>
            </w:r>
            <w:r w:rsidR="00FF2BA6" w:rsidRPr="005E2F0B">
              <w:rPr>
                <w:color w:val="FF0000"/>
                <w:spacing w:val="-6"/>
                <w:w w:val="105"/>
              </w:rPr>
              <w:t>844</w:t>
            </w:r>
          </w:p>
        </w:tc>
        <w:tc>
          <w:tcPr>
            <w:tcW w:w="850" w:type="dxa"/>
          </w:tcPr>
          <w:p w14:paraId="5F885C2C" w14:textId="190DF1BF" w:rsidR="00286B64" w:rsidRPr="005E2F0B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</w:t>
            </w:r>
            <w:r w:rsidR="00FF2BA6" w:rsidRPr="005E2F0B">
              <w:rPr>
                <w:color w:val="FF0000"/>
                <w:spacing w:val="-3"/>
                <w:w w:val="105"/>
              </w:rPr>
              <w:t>065</w:t>
            </w:r>
          </w:p>
        </w:tc>
        <w:tc>
          <w:tcPr>
            <w:tcW w:w="992" w:type="dxa"/>
          </w:tcPr>
          <w:p w14:paraId="0D44F428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295752C9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160FC1F6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7590C525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DE800EB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878278A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491AFC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41031B1" w14:textId="77777777" w:rsidR="00286B64" w:rsidRPr="00F61778" w:rsidRDefault="00286B64" w:rsidP="00286B64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</w:tbl>
    <w:p w14:paraId="0979864D" w14:textId="07440A54" w:rsidR="00303034" w:rsidRPr="00F61778" w:rsidRDefault="00303034" w:rsidP="00130EA5">
      <w:pPr>
        <w:autoSpaceDE w:val="0"/>
        <w:autoSpaceDN w:val="0"/>
        <w:adjustRightInd w:val="0"/>
      </w:pPr>
      <w:r w:rsidRPr="00F61778">
        <w:rPr>
          <w:i/>
          <w:iCs/>
        </w:rPr>
        <w:t>Note.</w:t>
      </w:r>
      <w:r w:rsidRPr="00F61778">
        <w:t xml:space="preserve"> </w:t>
      </w:r>
      <w:r w:rsidR="00130EA5" w:rsidRPr="00F61778">
        <w:t>There is no</w:t>
      </w:r>
      <w:r w:rsidR="00F27141" w:rsidRPr="00F61778">
        <w:t xml:space="preserve"> </w:t>
      </w:r>
      <w:r w:rsidR="00130EA5" w:rsidRPr="00F61778">
        <w:t>statistically significant relationship between setting and effect size</w:t>
      </w:r>
      <w:r w:rsidRPr="00F61778">
        <w:t>; N = number of studies; est</w:t>
      </w:r>
      <w:r w:rsidR="00334DBF">
        <w:t>.</w:t>
      </w:r>
      <w:r w:rsidRPr="00F61778">
        <w:t xml:space="preserve"> = estimate; std = standard</w:t>
      </w:r>
      <w:r w:rsidR="00F27141" w:rsidRPr="00F61778">
        <w:t xml:space="preserve">; </w:t>
      </w:r>
      <w:r w:rsidR="00F27141" w:rsidRPr="00F61778">
        <w:rPr>
          <w:bCs/>
          <w:spacing w:val="-7"/>
          <w:w w:val="105"/>
        </w:rPr>
        <w:t>S</w:t>
      </w:r>
      <w:r w:rsidR="00F27141" w:rsidRPr="00F61778">
        <w:rPr>
          <w:bCs/>
          <w:spacing w:val="-7"/>
          <w:w w:val="105"/>
          <w:vertAlign w:val="superscript"/>
        </w:rPr>
        <w:t>2</w:t>
      </w:r>
      <w:r w:rsidR="00F27141" w:rsidRPr="00F61778">
        <w:rPr>
          <w:bCs/>
          <w:spacing w:val="-7"/>
          <w:w w:val="105"/>
        </w:rPr>
        <w:t xml:space="preserve"> = variance</w:t>
      </w:r>
    </w:p>
    <w:p w14:paraId="7386AA6D" w14:textId="77777777" w:rsidR="00303034" w:rsidRPr="00F61778" w:rsidRDefault="00303034" w:rsidP="009512D1">
      <w:pPr>
        <w:autoSpaceDE w:val="0"/>
        <w:autoSpaceDN w:val="0"/>
        <w:adjustRightInd w:val="0"/>
      </w:pPr>
    </w:p>
    <w:p w14:paraId="10A0BE2D" w14:textId="77777777" w:rsidR="009512D1" w:rsidRDefault="009512D1" w:rsidP="009512D1">
      <w:pPr>
        <w:autoSpaceDE w:val="0"/>
        <w:autoSpaceDN w:val="0"/>
        <w:adjustRightInd w:val="0"/>
      </w:pPr>
    </w:p>
    <w:p w14:paraId="5680279D" w14:textId="77777777" w:rsidR="002B483A" w:rsidRDefault="002B483A" w:rsidP="009512D1">
      <w:pPr>
        <w:autoSpaceDE w:val="0"/>
        <w:autoSpaceDN w:val="0"/>
        <w:adjustRightInd w:val="0"/>
      </w:pPr>
    </w:p>
    <w:p w14:paraId="01649BA4" w14:textId="77777777" w:rsidR="002B483A" w:rsidRDefault="002B483A" w:rsidP="009512D1">
      <w:pPr>
        <w:autoSpaceDE w:val="0"/>
        <w:autoSpaceDN w:val="0"/>
        <w:adjustRightInd w:val="0"/>
      </w:pPr>
    </w:p>
    <w:p w14:paraId="040C0334" w14:textId="77777777" w:rsidR="002B483A" w:rsidRDefault="002B483A" w:rsidP="009512D1">
      <w:pPr>
        <w:autoSpaceDE w:val="0"/>
        <w:autoSpaceDN w:val="0"/>
        <w:adjustRightInd w:val="0"/>
      </w:pPr>
    </w:p>
    <w:p w14:paraId="42FECEBE" w14:textId="77777777" w:rsidR="002B483A" w:rsidRDefault="002B483A" w:rsidP="009512D1">
      <w:pPr>
        <w:autoSpaceDE w:val="0"/>
        <w:autoSpaceDN w:val="0"/>
        <w:adjustRightInd w:val="0"/>
      </w:pPr>
    </w:p>
    <w:p w14:paraId="03C4EC02" w14:textId="77777777" w:rsidR="002B483A" w:rsidRDefault="002B483A" w:rsidP="009512D1">
      <w:pPr>
        <w:autoSpaceDE w:val="0"/>
        <w:autoSpaceDN w:val="0"/>
        <w:adjustRightInd w:val="0"/>
      </w:pPr>
    </w:p>
    <w:p w14:paraId="4693207D" w14:textId="77777777" w:rsidR="002B483A" w:rsidRDefault="002B483A" w:rsidP="009512D1">
      <w:pPr>
        <w:autoSpaceDE w:val="0"/>
        <w:autoSpaceDN w:val="0"/>
        <w:adjustRightInd w:val="0"/>
      </w:pPr>
    </w:p>
    <w:p w14:paraId="0D05931B" w14:textId="77777777" w:rsidR="002B483A" w:rsidRDefault="002B483A" w:rsidP="009512D1">
      <w:pPr>
        <w:autoSpaceDE w:val="0"/>
        <w:autoSpaceDN w:val="0"/>
        <w:adjustRightInd w:val="0"/>
      </w:pPr>
    </w:p>
    <w:p w14:paraId="73F80773" w14:textId="77777777" w:rsidR="002B483A" w:rsidRDefault="002B483A" w:rsidP="009512D1">
      <w:pPr>
        <w:autoSpaceDE w:val="0"/>
        <w:autoSpaceDN w:val="0"/>
        <w:adjustRightInd w:val="0"/>
      </w:pPr>
    </w:p>
    <w:p w14:paraId="56B5B2E5" w14:textId="77777777" w:rsidR="002B483A" w:rsidRDefault="002B483A" w:rsidP="009512D1">
      <w:pPr>
        <w:autoSpaceDE w:val="0"/>
        <w:autoSpaceDN w:val="0"/>
        <w:adjustRightInd w:val="0"/>
      </w:pPr>
    </w:p>
    <w:p w14:paraId="06C4561F" w14:textId="77777777" w:rsidR="002B483A" w:rsidRDefault="002B483A" w:rsidP="009512D1">
      <w:pPr>
        <w:autoSpaceDE w:val="0"/>
        <w:autoSpaceDN w:val="0"/>
        <w:adjustRightInd w:val="0"/>
      </w:pPr>
    </w:p>
    <w:p w14:paraId="6EAA9F2B" w14:textId="77777777" w:rsidR="002B483A" w:rsidRDefault="002B483A" w:rsidP="009512D1">
      <w:pPr>
        <w:autoSpaceDE w:val="0"/>
        <w:autoSpaceDN w:val="0"/>
        <w:adjustRightInd w:val="0"/>
      </w:pPr>
    </w:p>
    <w:p w14:paraId="5008F813" w14:textId="77777777" w:rsidR="002B483A" w:rsidRDefault="002B483A" w:rsidP="009512D1">
      <w:pPr>
        <w:autoSpaceDE w:val="0"/>
        <w:autoSpaceDN w:val="0"/>
        <w:adjustRightInd w:val="0"/>
      </w:pPr>
    </w:p>
    <w:p w14:paraId="430405D7" w14:textId="77777777" w:rsidR="002B483A" w:rsidRDefault="002B483A" w:rsidP="009512D1">
      <w:pPr>
        <w:autoSpaceDE w:val="0"/>
        <w:autoSpaceDN w:val="0"/>
        <w:adjustRightInd w:val="0"/>
      </w:pPr>
    </w:p>
    <w:p w14:paraId="7DA1530F" w14:textId="77777777" w:rsidR="002B483A" w:rsidRDefault="002B483A" w:rsidP="009512D1">
      <w:pPr>
        <w:autoSpaceDE w:val="0"/>
        <w:autoSpaceDN w:val="0"/>
        <w:adjustRightInd w:val="0"/>
      </w:pPr>
    </w:p>
    <w:p w14:paraId="5B490574" w14:textId="77777777" w:rsidR="002B483A" w:rsidRPr="00F61778" w:rsidRDefault="002B483A" w:rsidP="009512D1">
      <w:pPr>
        <w:autoSpaceDE w:val="0"/>
        <w:autoSpaceDN w:val="0"/>
        <w:adjustRightInd w:val="0"/>
      </w:pPr>
    </w:p>
    <w:p w14:paraId="3A41F09F" w14:textId="6DA7FF1D" w:rsidR="008F1746" w:rsidRPr="00F61778" w:rsidRDefault="008F1746" w:rsidP="00C53273">
      <w:pPr>
        <w:autoSpaceDE w:val="0"/>
        <w:autoSpaceDN w:val="0"/>
        <w:adjustRightInd w:val="0"/>
        <w:spacing w:line="480" w:lineRule="auto"/>
      </w:pPr>
      <w:r w:rsidRPr="00F61778">
        <w:lastRenderedPageBreak/>
        <w:t>Table 4</w:t>
      </w:r>
    </w:p>
    <w:p w14:paraId="01AC7F9F" w14:textId="28BE224C" w:rsidR="009512D1" w:rsidRPr="00F61778" w:rsidRDefault="008F1746" w:rsidP="00C53273">
      <w:pPr>
        <w:autoSpaceDE w:val="0"/>
        <w:autoSpaceDN w:val="0"/>
        <w:adjustRightInd w:val="0"/>
        <w:spacing w:line="480" w:lineRule="auto"/>
      </w:pPr>
      <w:r w:rsidRPr="00F61778">
        <w:t>Type of practitioner as a potential moderator variable</w:t>
      </w:r>
    </w:p>
    <w:tbl>
      <w:tblPr>
        <w:tblStyle w:val="TableGrid"/>
        <w:tblW w:w="147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84"/>
        <w:gridCol w:w="850"/>
        <w:gridCol w:w="851"/>
        <w:gridCol w:w="850"/>
        <w:gridCol w:w="851"/>
        <w:gridCol w:w="850"/>
        <w:gridCol w:w="851"/>
        <w:gridCol w:w="850"/>
        <w:gridCol w:w="992"/>
        <w:gridCol w:w="567"/>
        <w:gridCol w:w="851"/>
        <w:gridCol w:w="992"/>
        <w:gridCol w:w="992"/>
        <w:gridCol w:w="993"/>
        <w:gridCol w:w="997"/>
        <w:gridCol w:w="850"/>
      </w:tblGrid>
      <w:tr w:rsidR="00C53273" w:rsidRPr="00F61778" w14:paraId="45B759F5" w14:textId="77777777" w:rsidTr="008D3DB6">
        <w:tc>
          <w:tcPr>
            <w:tcW w:w="1555" w:type="dxa"/>
            <w:gridSpan w:val="2"/>
          </w:tcPr>
          <w:p w14:paraId="0048265E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Group</w:t>
            </w:r>
          </w:p>
        </w:tc>
        <w:tc>
          <w:tcPr>
            <w:tcW w:w="4252" w:type="dxa"/>
            <w:gridSpan w:val="5"/>
          </w:tcPr>
          <w:p w14:paraId="6AF48BDC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Effect size and 95% confidence interval</w:t>
            </w:r>
          </w:p>
        </w:tc>
        <w:tc>
          <w:tcPr>
            <w:tcW w:w="1701" w:type="dxa"/>
            <w:gridSpan w:val="2"/>
          </w:tcPr>
          <w:p w14:paraId="42A65B1A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Test of null</w:t>
            </w:r>
          </w:p>
          <w:p w14:paraId="0301D721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(2-Tail)</w:t>
            </w:r>
          </w:p>
        </w:tc>
        <w:tc>
          <w:tcPr>
            <w:tcW w:w="3402" w:type="dxa"/>
            <w:gridSpan w:val="4"/>
          </w:tcPr>
          <w:p w14:paraId="78A6C8EE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Heterogeneity</w:t>
            </w:r>
          </w:p>
        </w:tc>
        <w:tc>
          <w:tcPr>
            <w:tcW w:w="3832" w:type="dxa"/>
            <w:gridSpan w:val="4"/>
          </w:tcPr>
          <w:p w14:paraId="3177384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 squared</w:t>
            </w:r>
          </w:p>
        </w:tc>
      </w:tr>
      <w:tr w:rsidR="00DC3371" w:rsidRPr="00F61778" w14:paraId="16725D95" w14:textId="77777777" w:rsidTr="008D3DB6">
        <w:tc>
          <w:tcPr>
            <w:tcW w:w="1271" w:type="dxa"/>
          </w:tcPr>
          <w:p w14:paraId="2602D523" w14:textId="77777777" w:rsidR="00C53273" w:rsidRPr="00F61778" w:rsidRDefault="00C53273" w:rsidP="00050E85">
            <w:pPr>
              <w:rPr>
                <w:color w:val="000000"/>
              </w:rPr>
            </w:pPr>
          </w:p>
        </w:tc>
        <w:tc>
          <w:tcPr>
            <w:tcW w:w="284" w:type="dxa"/>
          </w:tcPr>
          <w:p w14:paraId="55B75DF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N</w:t>
            </w:r>
          </w:p>
        </w:tc>
        <w:tc>
          <w:tcPr>
            <w:tcW w:w="850" w:type="dxa"/>
          </w:tcPr>
          <w:p w14:paraId="769D3DD9" w14:textId="2B8231FE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Point est</w:t>
            </w:r>
            <w:r w:rsidR="00334DBF">
              <w:t>.</w:t>
            </w:r>
          </w:p>
        </w:tc>
        <w:tc>
          <w:tcPr>
            <w:tcW w:w="851" w:type="dxa"/>
          </w:tcPr>
          <w:p w14:paraId="095A9B9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Std error</w:t>
            </w:r>
          </w:p>
        </w:tc>
        <w:tc>
          <w:tcPr>
            <w:tcW w:w="850" w:type="dxa"/>
          </w:tcPr>
          <w:p w14:paraId="741040D4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bCs/>
                <w:spacing w:val="-7"/>
                <w:w w:val="105"/>
              </w:rPr>
              <w:t>S</w:t>
            </w:r>
            <w:r w:rsidRPr="00F61778">
              <w:rPr>
                <w:bCs/>
                <w:spacing w:val="-7"/>
                <w:w w:val="105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2E93F5B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Lower limit</w:t>
            </w:r>
          </w:p>
        </w:tc>
        <w:tc>
          <w:tcPr>
            <w:tcW w:w="850" w:type="dxa"/>
          </w:tcPr>
          <w:p w14:paraId="7D4601C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Upper limit</w:t>
            </w:r>
          </w:p>
        </w:tc>
        <w:tc>
          <w:tcPr>
            <w:tcW w:w="851" w:type="dxa"/>
          </w:tcPr>
          <w:p w14:paraId="01BF5E7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Z-value</w:t>
            </w:r>
          </w:p>
        </w:tc>
        <w:tc>
          <w:tcPr>
            <w:tcW w:w="850" w:type="dxa"/>
          </w:tcPr>
          <w:p w14:paraId="25983BD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P- value</w:t>
            </w:r>
          </w:p>
        </w:tc>
        <w:tc>
          <w:tcPr>
            <w:tcW w:w="992" w:type="dxa"/>
          </w:tcPr>
          <w:p w14:paraId="5C3DB3C7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Q-value</w:t>
            </w:r>
          </w:p>
        </w:tc>
        <w:tc>
          <w:tcPr>
            <w:tcW w:w="567" w:type="dxa"/>
          </w:tcPr>
          <w:p w14:paraId="4626BB00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df (Q)</w:t>
            </w:r>
          </w:p>
        </w:tc>
        <w:tc>
          <w:tcPr>
            <w:tcW w:w="851" w:type="dxa"/>
          </w:tcPr>
          <w:p w14:paraId="56E0C371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P- value</w:t>
            </w:r>
          </w:p>
        </w:tc>
        <w:tc>
          <w:tcPr>
            <w:tcW w:w="992" w:type="dxa"/>
          </w:tcPr>
          <w:p w14:paraId="07B6BB1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I-squared</w:t>
            </w:r>
          </w:p>
        </w:tc>
        <w:tc>
          <w:tcPr>
            <w:tcW w:w="992" w:type="dxa"/>
          </w:tcPr>
          <w:p w14:paraId="0834308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</w:t>
            </w:r>
          </w:p>
          <w:p w14:paraId="55379133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squared</w:t>
            </w:r>
          </w:p>
        </w:tc>
        <w:tc>
          <w:tcPr>
            <w:tcW w:w="993" w:type="dxa"/>
          </w:tcPr>
          <w:p w14:paraId="4FCA34A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Std error</w:t>
            </w:r>
          </w:p>
        </w:tc>
        <w:tc>
          <w:tcPr>
            <w:tcW w:w="997" w:type="dxa"/>
          </w:tcPr>
          <w:p w14:paraId="1B52F6C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bCs/>
                <w:spacing w:val="-7"/>
                <w:w w:val="105"/>
              </w:rPr>
              <w:t>S</w:t>
            </w:r>
            <w:r w:rsidRPr="00F61778">
              <w:rPr>
                <w:bCs/>
                <w:spacing w:val="-7"/>
                <w:w w:val="105"/>
                <w:vertAlign w:val="superscript"/>
              </w:rPr>
              <w:t>2</w:t>
            </w:r>
          </w:p>
        </w:tc>
        <w:tc>
          <w:tcPr>
            <w:tcW w:w="850" w:type="dxa"/>
          </w:tcPr>
          <w:p w14:paraId="58D24A1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</w:t>
            </w:r>
          </w:p>
        </w:tc>
      </w:tr>
      <w:tr w:rsidR="00DC3371" w:rsidRPr="00F61778" w14:paraId="740D1D63" w14:textId="77777777" w:rsidTr="008D3DB6">
        <w:tc>
          <w:tcPr>
            <w:tcW w:w="1271" w:type="dxa"/>
          </w:tcPr>
          <w:p w14:paraId="3C7CDA32" w14:textId="77777777" w:rsidR="00C53273" w:rsidRPr="00F61778" w:rsidRDefault="00C53273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Fixed effect</w:t>
            </w:r>
          </w:p>
        </w:tc>
        <w:tc>
          <w:tcPr>
            <w:tcW w:w="284" w:type="dxa"/>
          </w:tcPr>
          <w:p w14:paraId="1CCB8B6E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7B0B794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17F8094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7374A97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D965C8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6C686B4D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7CE95504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E6F77F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559D56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525DDE9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7631037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515F10C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713514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4B21BFF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7" w:type="dxa"/>
          </w:tcPr>
          <w:p w14:paraId="68CF841C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7C0C0447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DC3371" w:rsidRPr="00F61778" w14:paraId="4E3EDEA4" w14:textId="77777777" w:rsidTr="008D3DB6">
        <w:tc>
          <w:tcPr>
            <w:tcW w:w="1271" w:type="dxa"/>
          </w:tcPr>
          <w:p w14:paraId="362D5A13" w14:textId="2E27AE87" w:rsidR="00C53273" w:rsidRPr="00F61778" w:rsidRDefault="00FB1EB7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SLT</w:t>
            </w:r>
          </w:p>
        </w:tc>
        <w:tc>
          <w:tcPr>
            <w:tcW w:w="284" w:type="dxa"/>
          </w:tcPr>
          <w:p w14:paraId="04E54F2A" w14:textId="5BF9A19E" w:rsidR="00C53273" w:rsidRPr="00F61778" w:rsidRDefault="00FB1EB7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5</w:t>
            </w:r>
          </w:p>
        </w:tc>
        <w:tc>
          <w:tcPr>
            <w:tcW w:w="850" w:type="dxa"/>
          </w:tcPr>
          <w:p w14:paraId="6C1AC3F0" w14:textId="4C5DF64F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C53273" w:rsidRPr="00F61778">
              <w:t>.2</w:t>
            </w:r>
            <w:r w:rsidRPr="00F61778">
              <w:t>11</w:t>
            </w:r>
          </w:p>
        </w:tc>
        <w:tc>
          <w:tcPr>
            <w:tcW w:w="851" w:type="dxa"/>
          </w:tcPr>
          <w:p w14:paraId="59DBCB8B" w14:textId="6EBCE083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0.2</w:t>
            </w:r>
            <w:r w:rsidR="00DC3371" w:rsidRPr="00F61778">
              <w:t>03</w:t>
            </w:r>
          </w:p>
        </w:tc>
        <w:tc>
          <w:tcPr>
            <w:tcW w:w="850" w:type="dxa"/>
          </w:tcPr>
          <w:p w14:paraId="601C68FD" w14:textId="5DAA2285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0.0</w:t>
            </w:r>
            <w:r w:rsidR="00DC3371" w:rsidRPr="00F61778">
              <w:t>41</w:t>
            </w:r>
          </w:p>
        </w:tc>
        <w:tc>
          <w:tcPr>
            <w:tcW w:w="851" w:type="dxa"/>
          </w:tcPr>
          <w:p w14:paraId="3CF4956A" w14:textId="1C3DAA45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</w:t>
            </w:r>
            <w:r w:rsidR="00C53273" w:rsidRPr="00F61778">
              <w:t>0.</w:t>
            </w:r>
            <w:r w:rsidRPr="00F61778">
              <w:t>186</w:t>
            </w:r>
          </w:p>
        </w:tc>
        <w:tc>
          <w:tcPr>
            <w:tcW w:w="850" w:type="dxa"/>
          </w:tcPr>
          <w:p w14:paraId="0E14E5BE" w14:textId="6FACAE10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C53273" w:rsidRPr="00F61778">
              <w:t>.</w:t>
            </w:r>
            <w:r w:rsidRPr="00F61778">
              <w:t>609</w:t>
            </w:r>
          </w:p>
        </w:tc>
        <w:tc>
          <w:tcPr>
            <w:tcW w:w="851" w:type="dxa"/>
          </w:tcPr>
          <w:p w14:paraId="52BE6285" w14:textId="1D05F281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1</w:t>
            </w:r>
            <w:r w:rsidR="00C53273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041</w:t>
            </w:r>
          </w:p>
        </w:tc>
        <w:tc>
          <w:tcPr>
            <w:tcW w:w="850" w:type="dxa"/>
          </w:tcPr>
          <w:p w14:paraId="6CD66081" w14:textId="7EF33AA9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</w:t>
            </w:r>
            <w:r w:rsidR="00DC3371" w:rsidRPr="00F61778">
              <w:rPr>
                <w:spacing w:val="-3"/>
                <w:w w:val="105"/>
              </w:rPr>
              <w:t>298</w:t>
            </w:r>
          </w:p>
        </w:tc>
        <w:tc>
          <w:tcPr>
            <w:tcW w:w="992" w:type="dxa"/>
          </w:tcPr>
          <w:p w14:paraId="77412D0C" w14:textId="79E2A139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C53273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539</w:t>
            </w:r>
          </w:p>
        </w:tc>
        <w:tc>
          <w:tcPr>
            <w:tcW w:w="567" w:type="dxa"/>
          </w:tcPr>
          <w:p w14:paraId="1A6A0CB0" w14:textId="33705A5F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w w:val="105"/>
              </w:rPr>
              <w:t>4</w:t>
            </w:r>
          </w:p>
        </w:tc>
        <w:tc>
          <w:tcPr>
            <w:tcW w:w="851" w:type="dxa"/>
          </w:tcPr>
          <w:p w14:paraId="717581FE" w14:textId="309332CC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</w:t>
            </w:r>
            <w:r w:rsidR="00DC3371" w:rsidRPr="00F61778">
              <w:rPr>
                <w:spacing w:val="-3"/>
                <w:w w:val="105"/>
              </w:rPr>
              <w:t>970</w:t>
            </w:r>
          </w:p>
        </w:tc>
        <w:tc>
          <w:tcPr>
            <w:tcW w:w="992" w:type="dxa"/>
          </w:tcPr>
          <w:p w14:paraId="4408E71B" w14:textId="2A643634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C53273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000</w:t>
            </w:r>
          </w:p>
        </w:tc>
        <w:tc>
          <w:tcPr>
            <w:tcW w:w="992" w:type="dxa"/>
          </w:tcPr>
          <w:p w14:paraId="2496DE23" w14:textId="3E949926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C53273" w:rsidRPr="00F61778">
              <w:rPr>
                <w:spacing w:val="-3"/>
                <w:w w:val="105"/>
              </w:rPr>
              <w:t>.0</w:t>
            </w:r>
            <w:r w:rsidRPr="00F61778">
              <w:rPr>
                <w:spacing w:val="-3"/>
                <w:w w:val="105"/>
              </w:rPr>
              <w:t>00</w:t>
            </w:r>
          </w:p>
        </w:tc>
        <w:tc>
          <w:tcPr>
            <w:tcW w:w="993" w:type="dxa"/>
          </w:tcPr>
          <w:p w14:paraId="4AD4AAB3" w14:textId="1BF12EAB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C53273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147</w:t>
            </w:r>
          </w:p>
        </w:tc>
        <w:tc>
          <w:tcPr>
            <w:tcW w:w="997" w:type="dxa"/>
          </w:tcPr>
          <w:p w14:paraId="5BA56187" w14:textId="1C357131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C53273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021</w:t>
            </w:r>
          </w:p>
        </w:tc>
        <w:tc>
          <w:tcPr>
            <w:tcW w:w="850" w:type="dxa"/>
          </w:tcPr>
          <w:p w14:paraId="729B6356" w14:textId="7E733F9C" w:rsidR="00C53273" w:rsidRPr="00F61778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C53273" w:rsidRPr="00F61778">
              <w:rPr>
                <w:spacing w:val="-3"/>
                <w:w w:val="105"/>
              </w:rPr>
              <w:t>.0</w:t>
            </w:r>
            <w:r w:rsidRPr="00F61778">
              <w:rPr>
                <w:spacing w:val="-3"/>
                <w:w w:val="105"/>
              </w:rPr>
              <w:t>00</w:t>
            </w:r>
          </w:p>
        </w:tc>
      </w:tr>
      <w:tr w:rsidR="00C53273" w:rsidRPr="00F61778" w14:paraId="1DE86EE3" w14:textId="77777777" w:rsidTr="008D3DB6">
        <w:tc>
          <w:tcPr>
            <w:tcW w:w="1271" w:type="dxa"/>
          </w:tcPr>
          <w:p w14:paraId="5CF011EB" w14:textId="0DF089BB" w:rsidR="00C53273" w:rsidRPr="005E2F0B" w:rsidRDefault="008D3DB6" w:rsidP="00050E85">
            <w:pPr>
              <w:rPr>
                <w:color w:val="FF0000"/>
              </w:rPr>
            </w:pPr>
            <w:r w:rsidRPr="005E2F0B">
              <w:rPr>
                <w:color w:val="FF0000"/>
              </w:rPr>
              <w:t>SLT / SLP</w:t>
            </w:r>
          </w:p>
        </w:tc>
        <w:tc>
          <w:tcPr>
            <w:tcW w:w="284" w:type="dxa"/>
          </w:tcPr>
          <w:p w14:paraId="00EC4422" w14:textId="24C990A7" w:rsidR="00C53273" w:rsidRPr="005E2F0B" w:rsidRDefault="004F48B4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3</w:t>
            </w:r>
          </w:p>
        </w:tc>
        <w:tc>
          <w:tcPr>
            <w:tcW w:w="850" w:type="dxa"/>
          </w:tcPr>
          <w:p w14:paraId="02FE8514" w14:textId="776A57F1" w:rsidR="00C53273" w:rsidRPr="005E2F0B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</w:t>
            </w:r>
            <w:r w:rsidR="00C53273" w:rsidRPr="005E2F0B">
              <w:rPr>
                <w:color w:val="FF0000"/>
              </w:rPr>
              <w:t>.</w:t>
            </w:r>
            <w:r w:rsidR="008D3DB6" w:rsidRPr="005E2F0B">
              <w:rPr>
                <w:color w:val="FF0000"/>
              </w:rPr>
              <w:t>243</w:t>
            </w:r>
          </w:p>
        </w:tc>
        <w:tc>
          <w:tcPr>
            <w:tcW w:w="851" w:type="dxa"/>
          </w:tcPr>
          <w:p w14:paraId="7943F0A2" w14:textId="14251495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8D3DB6" w:rsidRPr="005E2F0B">
              <w:rPr>
                <w:color w:val="FF0000"/>
              </w:rPr>
              <w:t>239</w:t>
            </w:r>
          </w:p>
        </w:tc>
        <w:tc>
          <w:tcPr>
            <w:tcW w:w="850" w:type="dxa"/>
          </w:tcPr>
          <w:p w14:paraId="3E736E2C" w14:textId="2BC79E1C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8D3DB6" w:rsidRPr="005E2F0B">
              <w:rPr>
                <w:color w:val="FF0000"/>
              </w:rPr>
              <w:t>057</w:t>
            </w:r>
          </w:p>
        </w:tc>
        <w:tc>
          <w:tcPr>
            <w:tcW w:w="851" w:type="dxa"/>
          </w:tcPr>
          <w:p w14:paraId="6D566E1D" w14:textId="32B3B1FD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0.774</w:t>
            </w:r>
          </w:p>
        </w:tc>
        <w:tc>
          <w:tcPr>
            <w:tcW w:w="850" w:type="dxa"/>
          </w:tcPr>
          <w:p w14:paraId="27CB5076" w14:textId="385E586A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1.712</w:t>
            </w:r>
          </w:p>
        </w:tc>
        <w:tc>
          <w:tcPr>
            <w:tcW w:w="851" w:type="dxa"/>
          </w:tcPr>
          <w:p w14:paraId="3DDA9782" w14:textId="3FF5F367" w:rsidR="00C53273" w:rsidRPr="005E2F0B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5.</w:t>
            </w:r>
            <w:r w:rsidR="008D3DB6" w:rsidRPr="005E2F0B">
              <w:rPr>
                <w:color w:val="FF0000"/>
                <w:spacing w:val="-3"/>
                <w:w w:val="105"/>
              </w:rPr>
              <w:t>197</w:t>
            </w:r>
          </w:p>
        </w:tc>
        <w:tc>
          <w:tcPr>
            <w:tcW w:w="850" w:type="dxa"/>
          </w:tcPr>
          <w:p w14:paraId="05F32B80" w14:textId="26A3918B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spacing w:val="-3"/>
                <w:w w:val="105"/>
              </w:rPr>
              <w:t>0.</w:t>
            </w:r>
            <w:r w:rsidR="00DC3371" w:rsidRPr="005E2F0B">
              <w:rPr>
                <w:spacing w:val="-3"/>
                <w:w w:val="105"/>
              </w:rPr>
              <w:t>000</w:t>
            </w:r>
          </w:p>
        </w:tc>
        <w:tc>
          <w:tcPr>
            <w:tcW w:w="992" w:type="dxa"/>
          </w:tcPr>
          <w:p w14:paraId="5CD875BC" w14:textId="05C0081E" w:rsidR="00C53273" w:rsidRPr="005E2F0B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3</w:t>
            </w:r>
            <w:r w:rsidR="00C53273" w:rsidRPr="005E2F0B">
              <w:rPr>
                <w:color w:val="FF0000"/>
                <w:spacing w:val="-3"/>
                <w:w w:val="105"/>
              </w:rPr>
              <w:t>0.</w:t>
            </w:r>
            <w:r w:rsidR="008D3DB6" w:rsidRPr="005E2F0B">
              <w:rPr>
                <w:color w:val="FF0000"/>
                <w:spacing w:val="-3"/>
                <w:w w:val="105"/>
              </w:rPr>
              <w:t>574</w:t>
            </w:r>
          </w:p>
        </w:tc>
        <w:tc>
          <w:tcPr>
            <w:tcW w:w="567" w:type="dxa"/>
          </w:tcPr>
          <w:p w14:paraId="77299BE3" w14:textId="40018036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2</w:t>
            </w:r>
          </w:p>
        </w:tc>
        <w:tc>
          <w:tcPr>
            <w:tcW w:w="851" w:type="dxa"/>
          </w:tcPr>
          <w:p w14:paraId="124E5791" w14:textId="5463ED5F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spacing w:val="-3"/>
                <w:w w:val="105"/>
              </w:rPr>
              <w:t>0.</w:t>
            </w:r>
            <w:r w:rsidR="00DC3371" w:rsidRPr="005E2F0B">
              <w:rPr>
                <w:spacing w:val="-3"/>
                <w:w w:val="105"/>
              </w:rPr>
              <w:t>000</w:t>
            </w:r>
          </w:p>
        </w:tc>
        <w:tc>
          <w:tcPr>
            <w:tcW w:w="992" w:type="dxa"/>
          </w:tcPr>
          <w:p w14:paraId="62821224" w14:textId="3B6A1083" w:rsidR="00C53273" w:rsidRPr="005E2F0B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9</w:t>
            </w:r>
            <w:r w:rsidR="008D3DB6" w:rsidRPr="005E2F0B">
              <w:rPr>
                <w:color w:val="FF0000"/>
                <w:spacing w:val="-3"/>
                <w:w w:val="105"/>
              </w:rPr>
              <w:t>4.532</w:t>
            </w:r>
          </w:p>
        </w:tc>
        <w:tc>
          <w:tcPr>
            <w:tcW w:w="992" w:type="dxa"/>
          </w:tcPr>
          <w:p w14:paraId="32FEDF52" w14:textId="363F8A00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3.345</w:t>
            </w:r>
          </w:p>
        </w:tc>
        <w:tc>
          <w:tcPr>
            <w:tcW w:w="993" w:type="dxa"/>
          </w:tcPr>
          <w:p w14:paraId="76CA2A5F" w14:textId="7540A4A7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3.923</w:t>
            </w:r>
          </w:p>
        </w:tc>
        <w:tc>
          <w:tcPr>
            <w:tcW w:w="997" w:type="dxa"/>
          </w:tcPr>
          <w:p w14:paraId="44C879B2" w14:textId="08A3CA6F" w:rsidR="00C53273" w:rsidRPr="005E2F0B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</w:t>
            </w:r>
            <w:r w:rsidR="008D3DB6" w:rsidRPr="005E2F0B">
              <w:rPr>
                <w:color w:val="FF0000"/>
                <w:spacing w:val="-3"/>
                <w:w w:val="105"/>
              </w:rPr>
              <w:t>5.386</w:t>
            </w:r>
          </w:p>
        </w:tc>
        <w:tc>
          <w:tcPr>
            <w:tcW w:w="850" w:type="dxa"/>
          </w:tcPr>
          <w:p w14:paraId="59F16CD1" w14:textId="1C21D9D8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1.829</w:t>
            </w:r>
          </w:p>
        </w:tc>
      </w:tr>
      <w:tr w:rsidR="00C53273" w:rsidRPr="00F61778" w14:paraId="20B7D21F" w14:textId="77777777" w:rsidTr="008D3DB6">
        <w:tc>
          <w:tcPr>
            <w:tcW w:w="1271" w:type="dxa"/>
          </w:tcPr>
          <w:p w14:paraId="5B5135FF" w14:textId="77777777" w:rsidR="00C53273" w:rsidRPr="00F61778" w:rsidRDefault="00C53273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within</w:t>
            </w:r>
          </w:p>
        </w:tc>
        <w:tc>
          <w:tcPr>
            <w:tcW w:w="284" w:type="dxa"/>
          </w:tcPr>
          <w:p w14:paraId="55916F8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7703322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66675D2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3C2C44C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1F1444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0FD4C870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711A1B1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18E609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E1BE728" w14:textId="12727338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3</w:t>
            </w:r>
            <w:r w:rsidR="008D3DB6" w:rsidRPr="005E2F0B">
              <w:rPr>
                <w:color w:val="FF0000"/>
                <w:spacing w:val="-3"/>
                <w:w w:val="105"/>
              </w:rPr>
              <w:t>7.113</w:t>
            </w:r>
          </w:p>
        </w:tc>
        <w:tc>
          <w:tcPr>
            <w:tcW w:w="567" w:type="dxa"/>
          </w:tcPr>
          <w:p w14:paraId="2F7FB7C2" w14:textId="5AA1345B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6</w:t>
            </w:r>
          </w:p>
        </w:tc>
        <w:tc>
          <w:tcPr>
            <w:tcW w:w="851" w:type="dxa"/>
          </w:tcPr>
          <w:p w14:paraId="51B9593A" w14:textId="77777777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4EA0F869" w14:textId="77777777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1066B50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4F3BA210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7" w:type="dxa"/>
          </w:tcPr>
          <w:p w14:paraId="3DC5157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CD4F49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C53273" w:rsidRPr="00F61778" w14:paraId="21D17AA0" w14:textId="77777777" w:rsidTr="008D3DB6">
        <w:tc>
          <w:tcPr>
            <w:tcW w:w="1271" w:type="dxa"/>
          </w:tcPr>
          <w:p w14:paraId="4704A882" w14:textId="77777777" w:rsidR="00C53273" w:rsidRPr="00F61778" w:rsidRDefault="00C53273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between</w:t>
            </w:r>
          </w:p>
        </w:tc>
        <w:tc>
          <w:tcPr>
            <w:tcW w:w="284" w:type="dxa"/>
          </w:tcPr>
          <w:p w14:paraId="18C15460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BCEB5D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42330E7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6517FD6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46189C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0CEF489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2C0DCFD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BEAB3B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05FD8392" w14:textId="7CD54A80" w:rsidR="00C53273" w:rsidRPr="005E2F0B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</w:t>
            </w:r>
            <w:r w:rsidR="008D3DB6" w:rsidRPr="005E2F0B">
              <w:rPr>
                <w:color w:val="FF0000"/>
                <w:spacing w:val="-3"/>
                <w:w w:val="105"/>
              </w:rPr>
              <w:t>0.826</w:t>
            </w:r>
          </w:p>
        </w:tc>
        <w:tc>
          <w:tcPr>
            <w:tcW w:w="567" w:type="dxa"/>
          </w:tcPr>
          <w:p w14:paraId="69AD36D4" w14:textId="11426D4A" w:rsidR="00C53273" w:rsidRPr="005E2F0B" w:rsidRDefault="00DC337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w w:val="105"/>
              </w:rPr>
              <w:t>1</w:t>
            </w:r>
          </w:p>
        </w:tc>
        <w:tc>
          <w:tcPr>
            <w:tcW w:w="851" w:type="dxa"/>
          </w:tcPr>
          <w:p w14:paraId="351D4519" w14:textId="6BF9AFD4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0.0</w:t>
            </w:r>
            <w:r w:rsidR="00DC3371" w:rsidRPr="005E2F0B">
              <w:rPr>
                <w:color w:val="FF0000"/>
                <w:spacing w:val="-3"/>
                <w:w w:val="105"/>
              </w:rPr>
              <w:t>0</w:t>
            </w:r>
            <w:r w:rsidR="008D3DB6" w:rsidRPr="005E2F0B">
              <w:rPr>
                <w:color w:val="FF0000"/>
                <w:spacing w:val="-3"/>
                <w:w w:val="105"/>
              </w:rPr>
              <w:t>1</w:t>
            </w:r>
          </w:p>
        </w:tc>
        <w:tc>
          <w:tcPr>
            <w:tcW w:w="992" w:type="dxa"/>
          </w:tcPr>
          <w:p w14:paraId="3EF0A101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05D83CC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0E95FA2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7" w:type="dxa"/>
          </w:tcPr>
          <w:p w14:paraId="2AABA51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5E8DF7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C53273" w:rsidRPr="00F61778" w14:paraId="5C97F08F" w14:textId="77777777" w:rsidTr="008D3DB6">
        <w:tc>
          <w:tcPr>
            <w:tcW w:w="1271" w:type="dxa"/>
          </w:tcPr>
          <w:p w14:paraId="7C5A0DE9" w14:textId="77777777" w:rsidR="00C53273" w:rsidRPr="00F61778" w:rsidRDefault="00C53273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Overall</w:t>
            </w:r>
          </w:p>
        </w:tc>
        <w:tc>
          <w:tcPr>
            <w:tcW w:w="284" w:type="dxa"/>
          </w:tcPr>
          <w:p w14:paraId="25D48FEB" w14:textId="36C93304" w:rsidR="00C53273" w:rsidRPr="005E2F0B" w:rsidRDefault="004F48B4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8</w:t>
            </w:r>
          </w:p>
        </w:tc>
        <w:tc>
          <w:tcPr>
            <w:tcW w:w="850" w:type="dxa"/>
          </w:tcPr>
          <w:p w14:paraId="66A1EFFA" w14:textId="210375C4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0.6</w:t>
            </w:r>
            <w:r w:rsidR="008D3DB6" w:rsidRPr="005E2F0B">
              <w:rPr>
                <w:color w:val="FF0000"/>
              </w:rPr>
              <w:t>43</w:t>
            </w:r>
          </w:p>
        </w:tc>
        <w:tc>
          <w:tcPr>
            <w:tcW w:w="851" w:type="dxa"/>
          </w:tcPr>
          <w:p w14:paraId="6D804034" w14:textId="632BF69B" w:rsidR="00C53273" w:rsidRPr="005E2F0B" w:rsidRDefault="0078440C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0.1</w:t>
            </w:r>
            <w:r w:rsidR="008D3DB6" w:rsidRPr="005E2F0B">
              <w:rPr>
                <w:color w:val="FF0000"/>
              </w:rPr>
              <w:t>55</w:t>
            </w:r>
          </w:p>
        </w:tc>
        <w:tc>
          <w:tcPr>
            <w:tcW w:w="850" w:type="dxa"/>
          </w:tcPr>
          <w:p w14:paraId="6C2C0ACA" w14:textId="32FAE751" w:rsidR="00C53273" w:rsidRPr="005E2F0B" w:rsidRDefault="0078440C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0.02</w:t>
            </w:r>
            <w:r w:rsidR="008D3DB6" w:rsidRPr="005E2F0B">
              <w:rPr>
                <w:color w:val="FF0000"/>
              </w:rPr>
              <w:t>4</w:t>
            </w:r>
          </w:p>
        </w:tc>
        <w:tc>
          <w:tcPr>
            <w:tcW w:w="851" w:type="dxa"/>
          </w:tcPr>
          <w:p w14:paraId="70A6E9FB" w14:textId="61697ED8" w:rsidR="00C53273" w:rsidRPr="005E2F0B" w:rsidRDefault="0078440C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0.3</w:t>
            </w:r>
            <w:r w:rsidR="008D3DB6" w:rsidRPr="005E2F0B">
              <w:rPr>
                <w:color w:val="FF0000"/>
              </w:rPr>
              <w:t>40</w:t>
            </w:r>
          </w:p>
        </w:tc>
        <w:tc>
          <w:tcPr>
            <w:tcW w:w="850" w:type="dxa"/>
          </w:tcPr>
          <w:p w14:paraId="4E6B331A" w14:textId="12E914C5" w:rsidR="00C53273" w:rsidRPr="005E2F0B" w:rsidRDefault="0078440C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0.9</w:t>
            </w:r>
            <w:r w:rsidR="008D3DB6" w:rsidRPr="005E2F0B">
              <w:rPr>
                <w:color w:val="FF0000"/>
                <w:spacing w:val="-3"/>
                <w:w w:val="105"/>
              </w:rPr>
              <w:t>4</w:t>
            </w:r>
            <w:r w:rsidRPr="005E2F0B">
              <w:rPr>
                <w:color w:val="FF0000"/>
                <w:spacing w:val="-3"/>
                <w:w w:val="105"/>
              </w:rPr>
              <w:t>6</w:t>
            </w:r>
          </w:p>
        </w:tc>
        <w:tc>
          <w:tcPr>
            <w:tcW w:w="851" w:type="dxa"/>
          </w:tcPr>
          <w:p w14:paraId="01943C19" w14:textId="548C507A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4.156</w:t>
            </w:r>
          </w:p>
        </w:tc>
        <w:tc>
          <w:tcPr>
            <w:tcW w:w="850" w:type="dxa"/>
          </w:tcPr>
          <w:p w14:paraId="2ED241C8" w14:textId="77777777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5332600F" w14:textId="4D1E3019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47.</w:t>
            </w:r>
            <w:r w:rsidR="008D3DB6" w:rsidRPr="005E2F0B">
              <w:rPr>
                <w:color w:val="FF0000"/>
                <w:spacing w:val="-3"/>
                <w:w w:val="105"/>
              </w:rPr>
              <w:t>939</w:t>
            </w:r>
          </w:p>
        </w:tc>
        <w:tc>
          <w:tcPr>
            <w:tcW w:w="567" w:type="dxa"/>
          </w:tcPr>
          <w:p w14:paraId="4E9C12F3" w14:textId="102F91C7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7</w:t>
            </w:r>
          </w:p>
        </w:tc>
        <w:tc>
          <w:tcPr>
            <w:tcW w:w="851" w:type="dxa"/>
          </w:tcPr>
          <w:p w14:paraId="548FE139" w14:textId="77777777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2EC02598" w14:textId="67DFE490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8</w:t>
            </w:r>
            <w:r w:rsidR="008D3DB6" w:rsidRPr="005E2F0B">
              <w:rPr>
                <w:color w:val="FF0000"/>
                <w:spacing w:val="-3"/>
                <w:w w:val="105"/>
              </w:rPr>
              <w:t>5.398</w:t>
            </w:r>
          </w:p>
        </w:tc>
        <w:tc>
          <w:tcPr>
            <w:tcW w:w="992" w:type="dxa"/>
          </w:tcPr>
          <w:p w14:paraId="1C6F028D" w14:textId="64DE015D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2"/>
              </w:rPr>
              <w:t>1.141</w:t>
            </w:r>
          </w:p>
        </w:tc>
        <w:tc>
          <w:tcPr>
            <w:tcW w:w="993" w:type="dxa"/>
          </w:tcPr>
          <w:p w14:paraId="69C195E4" w14:textId="34B1DC54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2"/>
              </w:rPr>
              <w:t>0.745</w:t>
            </w:r>
          </w:p>
        </w:tc>
        <w:tc>
          <w:tcPr>
            <w:tcW w:w="997" w:type="dxa"/>
          </w:tcPr>
          <w:p w14:paraId="42A02E49" w14:textId="4C1C37CA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2"/>
              </w:rPr>
              <w:t>0.555</w:t>
            </w:r>
          </w:p>
        </w:tc>
        <w:tc>
          <w:tcPr>
            <w:tcW w:w="850" w:type="dxa"/>
          </w:tcPr>
          <w:p w14:paraId="161C73EC" w14:textId="137B8A42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1.</w:t>
            </w:r>
            <w:r w:rsidR="0078440C" w:rsidRPr="005E2F0B">
              <w:rPr>
                <w:color w:val="FF0000"/>
                <w:spacing w:val="-3"/>
                <w:w w:val="105"/>
              </w:rPr>
              <w:t>0</w:t>
            </w:r>
            <w:r w:rsidR="008D3DB6" w:rsidRPr="005E2F0B">
              <w:rPr>
                <w:color w:val="FF0000"/>
                <w:spacing w:val="-3"/>
                <w:w w:val="105"/>
              </w:rPr>
              <w:t>68</w:t>
            </w:r>
          </w:p>
        </w:tc>
      </w:tr>
      <w:tr w:rsidR="00C53273" w:rsidRPr="00F61778" w14:paraId="62B36D96" w14:textId="77777777" w:rsidTr="008D3DB6">
        <w:tc>
          <w:tcPr>
            <w:tcW w:w="1271" w:type="dxa"/>
          </w:tcPr>
          <w:p w14:paraId="4BF49742" w14:textId="77777777" w:rsidR="00C53273" w:rsidRPr="00F61778" w:rsidRDefault="00C53273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Mixed effect</w:t>
            </w:r>
          </w:p>
        </w:tc>
        <w:tc>
          <w:tcPr>
            <w:tcW w:w="284" w:type="dxa"/>
          </w:tcPr>
          <w:p w14:paraId="015B9BBE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272768E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C3AF7B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D3DC31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57233F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7940E9DD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A58C0A4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9E32912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2AAB7B0C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0F9C373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76FF8AED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481A4A7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C966C91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71CFBE9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7" w:type="dxa"/>
          </w:tcPr>
          <w:p w14:paraId="49D0288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1AFDCB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C53273" w:rsidRPr="00F61778" w14:paraId="5AA1C7C4" w14:textId="77777777" w:rsidTr="008D3DB6">
        <w:tc>
          <w:tcPr>
            <w:tcW w:w="1271" w:type="dxa"/>
          </w:tcPr>
          <w:p w14:paraId="187FFF2B" w14:textId="23AA0E44" w:rsidR="00C53273" w:rsidRPr="00F61778" w:rsidRDefault="00FB1EB7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SLT</w:t>
            </w:r>
          </w:p>
        </w:tc>
        <w:tc>
          <w:tcPr>
            <w:tcW w:w="284" w:type="dxa"/>
          </w:tcPr>
          <w:p w14:paraId="016CC8C6" w14:textId="52F52FDF" w:rsidR="00C53273" w:rsidRPr="00F61778" w:rsidRDefault="00FB1EB7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5</w:t>
            </w:r>
          </w:p>
        </w:tc>
        <w:tc>
          <w:tcPr>
            <w:tcW w:w="850" w:type="dxa"/>
          </w:tcPr>
          <w:p w14:paraId="455F1797" w14:textId="40324ECE" w:rsidR="00C53273" w:rsidRPr="00F61778" w:rsidRDefault="000071F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C53273" w:rsidRPr="00F61778">
              <w:t>.</w:t>
            </w:r>
            <w:r w:rsidRPr="00F61778">
              <w:t>211</w:t>
            </w:r>
          </w:p>
        </w:tc>
        <w:tc>
          <w:tcPr>
            <w:tcW w:w="851" w:type="dxa"/>
          </w:tcPr>
          <w:p w14:paraId="6C18D684" w14:textId="70079B87" w:rsidR="00C53273" w:rsidRPr="00F61778" w:rsidRDefault="000071F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C53273" w:rsidRPr="00F61778">
              <w:t>.203</w:t>
            </w:r>
          </w:p>
        </w:tc>
        <w:tc>
          <w:tcPr>
            <w:tcW w:w="850" w:type="dxa"/>
          </w:tcPr>
          <w:p w14:paraId="0FEA8961" w14:textId="73AD8233" w:rsidR="00C53273" w:rsidRPr="00F61778" w:rsidRDefault="000071F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C53273" w:rsidRPr="00F61778">
              <w:t>.</w:t>
            </w:r>
            <w:r w:rsidRPr="00F61778">
              <w:t>041</w:t>
            </w:r>
          </w:p>
        </w:tc>
        <w:tc>
          <w:tcPr>
            <w:tcW w:w="851" w:type="dxa"/>
          </w:tcPr>
          <w:p w14:paraId="33A518CB" w14:textId="7EDB601D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-0.</w:t>
            </w:r>
            <w:r w:rsidR="000071F0" w:rsidRPr="00F61778">
              <w:t>186</w:t>
            </w:r>
          </w:p>
        </w:tc>
        <w:tc>
          <w:tcPr>
            <w:tcW w:w="850" w:type="dxa"/>
          </w:tcPr>
          <w:p w14:paraId="5FB4F351" w14:textId="680D02D0" w:rsidR="00C53273" w:rsidRPr="00F61778" w:rsidRDefault="000071F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C53273" w:rsidRPr="00F61778">
              <w:t>.</w:t>
            </w:r>
            <w:r w:rsidRPr="00F61778">
              <w:t>609</w:t>
            </w:r>
          </w:p>
        </w:tc>
        <w:tc>
          <w:tcPr>
            <w:tcW w:w="851" w:type="dxa"/>
          </w:tcPr>
          <w:p w14:paraId="3BE766E2" w14:textId="0DB394AF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1.</w:t>
            </w:r>
            <w:r w:rsidR="000071F0" w:rsidRPr="00F61778">
              <w:t>041</w:t>
            </w:r>
          </w:p>
        </w:tc>
        <w:tc>
          <w:tcPr>
            <w:tcW w:w="850" w:type="dxa"/>
          </w:tcPr>
          <w:p w14:paraId="3762BAA1" w14:textId="66B35D3F" w:rsidR="00C53273" w:rsidRPr="00F61778" w:rsidRDefault="000071F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C53273" w:rsidRPr="00F61778">
              <w:t>.</w:t>
            </w:r>
            <w:r w:rsidRPr="00F61778">
              <w:t>298</w:t>
            </w:r>
          </w:p>
        </w:tc>
        <w:tc>
          <w:tcPr>
            <w:tcW w:w="992" w:type="dxa"/>
          </w:tcPr>
          <w:p w14:paraId="619E73C0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16CB6E9C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155F12B1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7B5CD6B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3A6BA3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1E43D58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7" w:type="dxa"/>
          </w:tcPr>
          <w:p w14:paraId="2B63A9A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970776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C53273" w:rsidRPr="00F61778" w14:paraId="4A766E61" w14:textId="77777777" w:rsidTr="008D3DB6">
        <w:tc>
          <w:tcPr>
            <w:tcW w:w="1271" w:type="dxa"/>
          </w:tcPr>
          <w:p w14:paraId="0B799521" w14:textId="27CF38A8" w:rsidR="00C53273" w:rsidRPr="005E2F0B" w:rsidRDefault="008D3DB6" w:rsidP="00050E85">
            <w:pPr>
              <w:rPr>
                <w:color w:val="FF0000"/>
              </w:rPr>
            </w:pPr>
            <w:r w:rsidRPr="005E2F0B">
              <w:rPr>
                <w:color w:val="FF0000"/>
              </w:rPr>
              <w:t>SLT / SLP</w:t>
            </w:r>
          </w:p>
        </w:tc>
        <w:tc>
          <w:tcPr>
            <w:tcW w:w="284" w:type="dxa"/>
          </w:tcPr>
          <w:p w14:paraId="525ACE2E" w14:textId="40E60F20" w:rsidR="00C53273" w:rsidRPr="005E2F0B" w:rsidRDefault="004F48B4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3</w:t>
            </w:r>
          </w:p>
        </w:tc>
        <w:tc>
          <w:tcPr>
            <w:tcW w:w="850" w:type="dxa"/>
          </w:tcPr>
          <w:p w14:paraId="00A4A796" w14:textId="41FD4924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2.165</w:t>
            </w:r>
          </w:p>
        </w:tc>
        <w:tc>
          <w:tcPr>
            <w:tcW w:w="851" w:type="dxa"/>
          </w:tcPr>
          <w:p w14:paraId="47BDD60C" w14:textId="32B54709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1.095</w:t>
            </w:r>
          </w:p>
        </w:tc>
        <w:tc>
          <w:tcPr>
            <w:tcW w:w="850" w:type="dxa"/>
          </w:tcPr>
          <w:p w14:paraId="58C958CF" w14:textId="5FA3E75E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1.199</w:t>
            </w:r>
          </w:p>
        </w:tc>
        <w:tc>
          <w:tcPr>
            <w:tcW w:w="851" w:type="dxa"/>
          </w:tcPr>
          <w:p w14:paraId="3F60E952" w14:textId="2D2D81FE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0.020</w:t>
            </w:r>
          </w:p>
        </w:tc>
        <w:tc>
          <w:tcPr>
            <w:tcW w:w="850" w:type="dxa"/>
          </w:tcPr>
          <w:p w14:paraId="03E3CCC1" w14:textId="65185D30" w:rsidR="00C53273" w:rsidRPr="005E2F0B" w:rsidRDefault="008D3DB6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4.311</w:t>
            </w:r>
          </w:p>
        </w:tc>
        <w:tc>
          <w:tcPr>
            <w:tcW w:w="851" w:type="dxa"/>
          </w:tcPr>
          <w:p w14:paraId="5532B30C" w14:textId="58C4F09F" w:rsidR="00C53273" w:rsidRPr="005E2F0B" w:rsidRDefault="000071F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</w:t>
            </w:r>
            <w:r w:rsidR="008D3DB6" w:rsidRPr="005E2F0B">
              <w:rPr>
                <w:color w:val="FF0000"/>
              </w:rPr>
              <w:t>978</w:t>
            </w:r>
          </w:p>
        </w:tc>
        <w:tc>
          <w:tcPr>
            <w:tcW w:w="850" w:type="dxa"/>
          </w:tcPr>
          <w:p w14:paraId="150BB046" w14:textId="1632857E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</w:t>
            </w:r>
            <w:r w:rsidR="008D3DB6" w:rsidRPr="005E2F0B">
              <w:rPr>
                <w:color w:val="FF0000"/>
                <w:spacing w:val="-3"/>
                <w:w w:val="105"/>
              </w:rPr>
              <w:t>048</w:t>
            </w:r>
          </w:p>
        </w:tc>
        <w:tc>
          <w:tcPr>
            <w:tcW w:w="992" w:type="dxa"/>
          </w:tcPr>
          <w:p w14:paraId="7C7629E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5C32266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AF94E10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934783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0CF44C2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131AC8F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7" w:type="dxa"/>
          </w:tcPr>
          <w:p w14:paraId="059C802E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FEE0D0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C53273" w:rsidRPr="00F61778" w14:paraId="7F532FD8" w14:textId="77777777" w:rsidTr="008D3DB6">
        <w:tc>
          <w:tcPr>
            <w:tcW w:w="1271" w:type="dxa"/>
          </w:tcPr>
          <w:p w14:paraId="594064E6" w14:textId="77777777" w:rsidR="00C53273" w:rsidRPr="00F61778" w:rsidRDefault="00C53273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between</w:t>
            </w:r>
          </w:p>
        </w:tc>
        <w:tc>
          <w:tcPr>
            <w:tcW w:w="284" w:type="dxa"/>
          </w:tcPr>
          <w:p w14:paraId="166BC29E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F15F2ED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8154B8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73FF8DA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DEA1311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07EA2D19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DD0DB3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076C398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73A664D" w14:textId="633A94BF" w:rsidR="00C53273" w:rsidRPr="005E2F0B" w:rsidRDefault="00485F28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3.081</w:t>
            </w:r>
          </w:p>
        </w:tc>
        <w:tc>
          <w:tcPr>
            <w:tcW w:w="567" w:type="dxa"/>
          </w:tcPr>
          <w:p w14:paraId="567367C5" w14:textId="6C84E9B3" w:rsidR="00C53273" w:rsidRPr="005E2F0B" w:rsidRDefault="0004641B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w w:val="105"/>
              </w:rPr>
              <w:t>1</w:t>
            </w:r>
          </w:p>
        </w:tc>
        <w:tc>
          <w:tcPr>
            <w:tcW w:w="851" w:type="dxa"/>
          </w:tcPr>
          <w:p w14:paraId="2460DB91" w14:textId="35BFC93D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6"/>
                <w:w w:val="105"/>
              </w:rPr>
              <w:t>0.</w:t>
            </w:r>
            <w:r w:rsidR="00485F28" w:rsidRPr="005E2F0B">
              <w:rPr>
                <w:color w:val="FF0000"/>
                <w:spacing w:val="-6"/>
                <w:w w:val="105"/>
              </w:rPr>
              <w:t>079</w:t>
            </w:r>
          </w:p>
        </w:tc>
        <w:tc>
          <w:tcPr>
            <w:tcW w:w="992" w:type="dxa"/>
          </w:tcPr>
          <w:p w14:paraId="32D40BD7" w14:textId="77777777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0BD6F97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512E2E10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7" w:type="dxa"/>
          </w:tcPr>
          <w:p w14:paraId="73AA0D1A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DC590DC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C53273" w:rsidRPr="00F61778" w14:paraId="796E9CDC" w14:textId="77777777" w:rsidTr="008D3DB6">
        <w:tc>
          <w:tcPr>
            <w:tcW w:w="1271" w:type="dxa"/>
          </w:tcPr>
          <w:p w14:paraId="355F6F33" w14:textId="77777777" w:rsidR="00C53273" w:rsidRPr="00F61778" w:rsidRDefault="00C53273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lastRenderedPageBreak/>
              <w:t>Overall</w:t>
            </w:r>
          </w:p>
        </w:tc>
        <w:tc>
          <w:tcPr>
            <w:tcW w:w="284" w:type="dxa"/>
          </w:tcPr>
          <w:p w14:paraId="2939C993" w14:textId="0B19BD2B" w:rsidR="00C53273" w:rsidRPr="005E2F0B" w:rsidRDefault="004F48B4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8</w:t>
            </w:r>
          </w:p>
        </w:tc>
        <w:tc>
          <w:tcPr>
            <w:tcW w:w="850" w:type="dxa"/>
          </w:tcPr>
          <w:p w14:paraId="28F6E246" w14:textId="4ACF0DDD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0.2</w:t>
            </w:r>
            <w:r w:rsidR="00485F28" w:rsidRPr="005E2F0B">
              <w:rPr>
                <w:color w:val="FF0000"/>
              </w:rPr>
              <w:t>76</w:t>
            </w:r>
          </w:p>
        </w:tc>
        <w:tc>
          <w:tcPr>
            <w:tcW w:w="851" w:type="dxa"/>
          </w:tcPr>
          <w:p w14:paraId="2253510D" w14:textId="1EB0ACD8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485F28" w:rsidRPr="005E2F0B">
              <w:rPr>
                <w:color w:val="FF0000"/>
              </w:rPr>
              <w:t>199</w:t>
            </w:r>
          </w:p>
        </w:tc>
        <w:tc>
          <w:tcPr>
            <w:tcW w:w="850" w:type="dxa"/>
          </w:tcPr>
          <w:p w14:paraId="71592D58" w14:textId="06B52F7F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0071F0" w:rsidRPr="005E2F0B">
              <w:rPr>
                <w:color w:val="FF0000"/>
              </w:rPr>
              <w:t>4</w:t>
            </w:r>
            <w:r w:rsidR="00485F28" w:rsidRPr="005E2F0B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052D9012" w14:textId="42E6BFC7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-0.1</w:t>
            </w:r>
            <w:r w:rsidR="000071F0" w:rsidRPr="005E2F0B">
              <w:rPr>
                <w:color w:val="FF0000"/>
              </w:rPr>
              <w:t>1</w:t>
            </w:r>
            <w:r w:rsidR="00485F28" w:rsidRPr="005E2F0B">
              <w:rPr>
                <w:color w:val="FF0000"/>
              </w:rPr>
              <w:t>5</w:t>
            </w:r>
          </w:p>
        </w:tc>
        <w:tc>
          <w:tcPr>
            <w:tcW w:w="850" w:type="dxa"/>
          </w:tcPr>
          <w:p w14:paraId="3FFCA2D5" w14:textId="1D41EF40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04641B" w:rsidRPr="005E2F0B">
              <w:rPr>
                <w:color w:val="FF0000"/>
              </w:rPr>
              <w:t>6</w:t>
            </w:r>
            <w:r w:rsidR="00485F28" w:rsidRPr="005E2F0B">
              <w:rPr>
                <w:color w:val="FF0000"/>
              </w:rPr>
              <w:t>67</w:t>
            </w:r>
          </w:p>
        </w:tc>
        <w:tc>
          <w:tcPr>
            <w:tcW w:w="851" w:type="dxa"/>
          </w:tcPr>
          <w:p w14:paraId="59FFAA3B" w14:textId="0C9E321E" w:rsidR="00C53273" w:rsidRPr="005E2F0B" w:rsidRDefault="0004641B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6"/>
                <w:w w:val="105"/>
              </w:rPr>
              <w:t>1</w:t>
            </w:r>
            <w:r w:rsidR="00C53273" w:rsidRPr="005E2F0B">
              <w:rPr>
                <w:color w:val="FF0000"/>
                <w:spacing w:val="-6"/>
                <w:w w:val="105"/>
              </w:rPr>
              <w:t>.</w:t>
            </w:r>
            <w:r w:rsidRPr="005E2F0B">
              <w:rPr>
                <w:color w:val="FF0000"/>
                <w:spacing w:val="-6"/>
                <w:w w:val="105"/>
              </w:rPr>
              <w:t>3</w:t>
            </w:r>
            <w:r w:rsidR="00485F28" w:rsidRPr="005E2F0B">
              <w:rPr>
                <w:color w:val="FF0000"/>
                <w:spacing w:val="-6"/>
                <w:w w:val="105"/>
              </w:rPr>
              <w:t>84</w:t>
            </w:r>
          </w:p>
        </w:tc>
        <w:tc>
          <w:tcPr>
            <w:tcW w:w="850" w:type="dxa"/>
          </w:tcPr>
          <w:p w14:paraId="40328601" w14:textId="420EB527" w:rsidR="00C53273" w:rsidRPr="005E2F0B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</w:t>
            </w:r>
            <w:r w:rsidR="00485F28" w:rsidRPr="005E2F0B">
              <w:rPr>
                <w:color w:val="FF0000"/>
                <w:spacing w:val="-3"/>
                <w:w w:val="105"/>
              </w:rPr>
              <w:t>166</w:t>
            </w:r>
          </w:p>
        </w:tc>
        <w:tc>
          <w:tcPr>
            <w:tcW w:w="992" w:type="dxa"/>
          </w:tcPr>
          <w:p w14:paraId="6D4BB5C5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0C892581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4707EBD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6ABAC6F7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A6FD550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4F5720E6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7" w:type="dxa"/>
          </w:tcPr>
          <w:p w14:paraId="5C95F24B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7F7CFFCF" w14:textId="77777777" w:rsidR="00C53273" w:rsidRPr="00F61778" w:rsidRDefault="00C5327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</w:tbl>
    <w:p w14:paraId="23849D15" w14:textId="584CE1A6" w:rsidR="00C53273" w:rsidRPr="00F61778" w:rsidRDefault="00C53273" w:rsidP="00C53273">
      <w:pPr>
        <w:autoSpaceDE w:val="0"/>
        <w:autoSpaceDN w:val="0"/>
        <w:adjustRightInd w:val="0"/>
      </w:pPr>
      <w:r w:rsidRPr="00F61778">
        <w:rPr>
          <w:i/>
          <w:iCs/>
        </w:rPr>
        <w:t>Note.</w:t>
      </w:r>
      <w:r w:rsidRPr="00F61778">
        <w:t xml:space="preserve"> There is no</w:t>
      </w:r>
      <w:r w:rsidR="00334DBF">
        <w:t xml:space="preserve"> </w:t>
      </w:r>
      <w:r w:rsidRPr="00F61778">
        <w:t>statistically significant relationship between practitioner and effect size; N = number of studies; est</w:t>
      </w:r>
      <w:r w:rsidR="00334DBF">
        <w:t>.</w:t>
      </w:r>
      <w:r w:rsidRPr="00F61778">
        <w:t xml:space="preserve"> = estimate; std = standard; </w:t>
      </w:r>
      <w:r w:rsidRPr="00F61778">
        <w:rPr>
          <w:bCs/>
          <w:spacing w:val="-7"/>
          <w:w w:val="105"/>
        </w:rPr>
        <w:t>S</w:t>
      </w:r>
      <w:r w:rsidRPr="00F61778">
        <w:rPr>
          <w:bCs/>
          <w:spacing w:val="-7"/>
          <w:w w:val="105"/>
          <w:vertAlign w:val="superscript"/>
        </w:rPr>
        <w:t>2</w:t>
      </w:r>
      <w:r w:rsidRPr="00F61778">
        <w:rPr>
          <w:bCs/>
          <w:spacing w:val="-7"/>
          <w:w w:val="105"/>
        </w:rPr>
        <w:t xml:space="preserve"> = variance</w:t>
      </w:r>
    </w:p>
    <w:p w14:paraId="318AFD88" w14:textId="77777777" w:rsidR="00C53273" w:rsidRPr="00F61778" w:rsidRDefault="00C53273" w:rsidP="00C53273">
      <w:pPr>
        <w:autoSpaceDE w:val="0"/>
        <w:autoSpaceDN w:val="0"/>
        <w:adjustRightInd w:val="0"/>
      </w:pPr>
    </w:p>
    <w:p w14:paraId="213675F5" w14:textId="20FA1216" w:rsidR="00C53273" w:rsidRDefault="00C53273" w:rsidP="00C53273">
      <w:pPr>
        <w:autoSpaceDE w:val="0"/>
        <w:autoSpaceDN w:val="0"/>
        <w:adjustRightInd w:val="0"/>
        <w:spacing w:line="480" w:lineRule="auto"/>
      </w:pPr>
    </w:p>
    <w:p w14:paraId="0303953C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55F3316B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53119925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090BF386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0BD09617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032909C8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4D2B34B3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22729D37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5A690C0C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19B1D817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79BF0239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3F4780ED" w14:textId="77777777" w:rsidR="00FB2857" w:rsidRDefault="00FB2857" w:rsidP="00C53273">
      <w:pPr>
        <w:autoSpaceDE w:val="0"/>
        <w:autoSpaceDN w:val="0"/>
        <w:adjustRightInd w:val="0"/>
        <w:spacing w:line="480" w:lineRule="auto"/>
      </w:pPr>
    </w:p>
    <w:p w14:paraId="2361E448" w14:textId="77777777" w:rsidR="00FB2857" w:rsidRPr="00F61778" w:rsidRDefault="00FB2857" w:rsidP="00C53273">
      <w:pPr>
        <w:autoSpaceDE w:val="0"/>
        <w:autoSpaceDN w:val="0"/>
        <w:adjustRightInd w:val="0"/>
        <w:spacing w:line="480" w:lineRule="auto"/>
      </w:pPr>
    </w:p>
    <w:p w14:paraId="451687FA" w14:textId="642F9097" w:rsidR="00BE6890" w:rsidRPr="00F61778" w:rsidRDefault="00BE6890" w:rsidP="00BE6890">
      <w:pPr>
        <w:autoSpaceDE w:val="0"/>
        <w:autoSpaceDN w:val="0"/>
        <w:adjustRightInd w:val="0"/>
        <w:spacing w:line="480" w:lineRule="auto"/>
      </w:pPr>
      <w:r w:rsidRPr="00F61778">
        <w:lastRenderedPageBreak/>
        <w:t>Table 5</w:t>
      </w:r>
    </w:p>
    <w:p w14:paraId="0C6B5658" w14:textId="7B2087DD" w:rsidR="00BE6890" w:rsidRPr="00F61778" w:rsidRDefault="00EF56EB" w:rsidP="00BE6890">
      <w:pPr>
        <w:autoSpaceDE w:val="0"/>
        <w:autoSpaceDN w:val="0"/>
        <w:adjustRightInd w:val="0"/>
        <w:spacing w:line="480" w:lineRule="auto"/>
      </w:pPr>
      <w:r w:rsidRPr="00F61778">
        <w:t>Model of d</w:t>
      </w:r>
      <w:r w:rsidR="00BE6890" w:rsidRPr="00F61778">
        <w:t>elivery as a potential moderator variable</w:t>
      </w:r>
    </w:p>
    <w:tbl>
      <w:tblPr>
        <w:tblStyle w:val="TableGrid"/>
        <w:tblW w:w="1459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79"/>
        <w:gridCol w:w="850"/>
        <w:gridCol w:w="851"/>
        <w:gridCol w:w="850"/>
        <w:gridCol w:w="851"/>
        <w:gridCol w:w="850"/>
        <w:gridCol w:w="851"/>
        <w:gridCol w:w="850"/>
        <w:gridCol w:w="992"/>
        <w:gridCol w:w="567"/>
        <w:gridCol w:w="851"/>
        <w:gridCol w:w="992"/>
        <w:gridCol w:w="992"/>
        <w:gridCol w:w="993"/>
        <w:gridCol w:w="850"/>
        <w:gridCol w:w="851"/>
      </w:tblGrid>
      <w:tr w:rsidR="00BE6890" w:rsidRPr="00F61778" w14:paraId="1AEDAC3B" w14:textId="77777777" w:rsidTr="00064B1A">
        <w:tc>
          <w:tcPr>
            <w:tcW w:w="1555" w:type="dxa"/>
            <w:gridSpan w:val="2"/>
          </w:tcPr>
          <w:p w14:paraId="0CDC1D41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Group</w:t>
            </w:r>
          </w:p>
        </w:tc>
        <w:tc>
          <w:tcPr>
            <w:tcW w:w="4252" w:type="dxa"/>
            <w:gridSpan w:val="5"/>
          </w:tcPr>
          <w:p w14:paraId="735AEB5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Effect size and 95% confidence interval</w:t>
            </w:r>
          </w:p>
        </w:tc>
        <w:tc>
          <w:tcPr>
            <w:tcW w:w="1701" w:type="dxa"/>
            <w:gridSpan w:val="2"/>
          </w:tcPr>
          <w:p w14:paraId="0202CF8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Test of null</w:t>
            </w:r>
          </w:p>
          <w:p w14:paraId="40DF678C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(2-Tail)</w:t>
            </w:r>
          </w:p>
        </w:tc>
        <w:tc>
          <w:tcPr>
            <w:tcW w:w="3402" w:type="dxa"/>
            <w:gridSpan w:val="4"/>
          </w:tcPr>
          <w:p w14:paraId="55943DF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Heterogeneity</w:t>
            </w:r>
          </w:p>
        </w:tc>
        <w:tc>
          <w:tcPr>
            <w:tcW w:w="3686" w:type="dxa"/>
            <w:gridSpan w:val="4"/>
          </w:tcPr>
          <w:p w14:paraId="331A81A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 squared</w:t>
            </w:r>
          </w:p>
        </w:tc>
      </w:tr>
      <w:tr w:rsidR="00BE6890" w:rsidRPr="00F61778" w14:paraId="4152C01F" w14:textId="77777777" w:rsidTr="003B2C41">
        <w:tc>
          <w:tcPr>
            <w:tcW w:w="1276" w:type="dxa"/>
          </w:tcPr>
          <w:p w14:paraId="2AF519DE" w14:textId="77777777" w:rsidR="00BE6890" w:rsidRPr="00F61778" w:rsidRDefault="00BE6890" w:rsidP="00050E85">
            <w:pPr>
              <w:rPr>
                <w:color w:val="000000"/>
              </w:rPr>
            </w:pPr>
          </w:p>
        </w:tc>
        <w:tc>
          <w:tcPr>
            <w:tcW w:w="279" w:type="dxa"/>
          </w:tcPr>
          <w:p w14:paraId="17EE299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N</w:t>
            </w:r>
          </w:p>
        </w:tc>
        <w:tc>
          <w:tcPr>
            <w:tcW w:w="850" w:type="dxa"/>
          </w:tcPr>
          <w:p w14:paraId="26BEA528" w14:textId="0B76E476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Point est</w:t>
            </w:r>
            <w:r w:rsidR="00334DBF">
              <w:t>.</w:t>
            </w:r>
          </w:p>
        </w:tc>
        <w:tc>
          <w:tcPr>
            <w:tcW w:w="851" w:type="dxa"/>
          </w:tcPr>
          <w:p w14:paraId="7AD2A97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Std error</w:t>
            </w:r>
          </w:p>
        </w:tc>
        <w:tc>
          <w:tcPr>
            <w:tcW w:w="850" w:type="dxa"/>
          </w:tcPr>
          <w:p w14:paraId="7EBB8A46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bCs/>
                <w:spacing w:val="-7"/>
                <w:w w:val="105"/>
              </w:rPr>
              <w:t>S</w:t>
            </w:r>
            <w:r w:rsidRPr="00F61778">
              <w:rPr>
                <w:bCs/>
                <w:spacing w:val="-7"/>
                <w:w w:val="105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7BB4960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Lower limit</w:t>
            </w:r>
          </w:p>
        </w:tc>
        <w:tc>
          <w:tcPr>
            <w:tcW w:w="850" w:type="dxa"/>
          </w:tcPr>
          <w:p w14:paraId="59ECEC27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Upper limit</w:t>
            </w:r>
          </w:p>
        </w:tc>
        <w:tc>
          <w:tcPr>
            <w:tcW w:w="851" w:type="dxa"/>
          </w:tcPr>
          <w:p w14:paraId="712C6B0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Z-value</w:t>
            </w:r>
          </w:p>
        </w:tc>
        <w:tc>
          <w:tcPr>
            <w:tcW w:w="850" w:type="dxa"/>
          </w:tcPr>
          <w:p w14:paraId="5012199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P- value</w:t>
            </w:r>
          </w:p>
        </w:tc>
        <w:tc>
          <w:tcPr>
            <w:tcW w:w="992" w:type="dxa"/>
          </w:tcPr>
          <w:p w14:paraId="616BDAF7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Q-value</w:t>
            </w:r>
          </w:p>
        </w:tc>
        <w:tc>
          <w:tcPr>
            <w:tcW w:w="567" w:type="dxa"/>
          </w:tcPr>
          <w:p w14:paraId="01BC2946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df (Q)</w:t>
            </w:r>
          </w:p>
        </w:tc>
        <w:tc>
          <w:tcPr>
            <w:tcW w:w="851" w:type="dxa"/>
          </w:tcPr>
          <w:p w14:paraId="2A88195B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P- value</w:t>
            </w:r>
          </w:p>
        </w:tc>
        <w:tc>
          <w:tcPr>
            <w:tcW w:w="992" w:type="dxa"/>
          </w:tcPr>
          <w:p w14:paraId="4241710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I-squared</w:t>
            </w:r>
          </w:p>
        </w:tc>
        <w:tc>
          <w:tcPr>
            <w:tcW w:w="992" w:type="dxa"/>
          </w:tcPr>
          <w:p w14:paraId="63992600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</w:t>
            </w:r>
          </w:p>
          <w:p w14:paraId="0553CAC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squared</w:t>
            </w:r>
          </w:p>
        </w:tc>
        <w:tc>
          <w:tcPr>
            <w:tcW w:w="993" w:type="dxa"/>
          </w:tcPr>
          <w:p w14:paraId="7A96388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Std error</w:t>
            </w:r>
          </w:p>
        </w:tc>
        <w:tc>
          <w:tcPr>
            <w:tcW w:w="850" w:type="dxa"/>
          </w:tcPr>
          <w:p w14:paraId="7002D0BB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bCs/>
                <w:spacing w:val="-7"/>
                <w:w w:val="105"/>
              </w:rPr>
              <w:t>S</w:t>
            </w:r>
            <w:r w:rsidRPr="00F61778">
              <w:rPr>
                <w:bCs/>
                <w:spacing w:val="-7"/>
                <w:w w:val="105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370E795D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Tau</w:t>
            </w:r>
          </w:p>
        </w:tc>
      </w:tr>
      <w:tr w:rsidR="00BE6890" w:rsidRPr="00F61778" w14:paraId="43AFBB87" w14:textId="77777777" w:rsidTr="003B2C41">
        <w:tc>
          <w:tcPr>
            <w:tcW w:w="1276" w:type="dxa"/>
          </w:tcPr>
          <w:p w14:paraId="1EA14F36" w14:textId="77777777" w:rsidR="00BE6890" w:rsidRPr="00F61778" w:rsidRDefault="00BE6890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Fixed effect</w:t>
            </w:r>
          </w:p>
        </w:tc>
        <w:tc>
          <w:tcPr>
            <w:tcW w:w="279" w:type="dxa"/>
          </w:tcPr>
          <w:p w14:paraId="2D689E50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18E38C8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82522B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73B12941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E88A8F5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0BC6B31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0D07AF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909AC1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31B08A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7F28C264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9B66598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45646E61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8EB6A3D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3A57685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649FA8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1F1D576D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BE6890" w:rsidRPr="00F61778" w14:paraId="006B0438" w14:textId="77777777" w:rsidTr="003B2C41">
        <w:tc>
          <w:tcPr>
            <w:tcW w:w="1276" w:type="dxa"/>
          </w:tcPr>
          <w:p w14:paraId="47B9F618" w14:textId="07376BAF" w:rsidR="00BE6890" w:rsidRPr="00F61778" w:rsidRDefault="005D1851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Direct</w:t>
            </w:r>
          </w:p>
        </w:tc>
        <w:tc>
          <w:tcPr>
            <w:tcW w:w="279" w:type="dxa"/>
          </w:tcPr>
          <w:p w14:paraId="4422DE92" w14:textId="3B681816" w:rsidR="00BE6890" w:rsidRPr="005E2F0B" w:rsidRDefault="003B2C4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8</w:t>
            </w:r>
          </w:p>
        </w:tc>
        <w:tc>
          <w:tcPr>
            <w:tcW w:w="850" w:type="dxa"/>
          </w:tcPr>
          <w:p w14:paraId="08C15771" w14:textId="4712A653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7B3AEA" w:rsidRPr="005E2F0B">
              <w:rPr>
                <w:color w:val="FF0000"/>
              </w:rPr>
              <w:t>6</w:t>
            </w:r>
            <w:r w:rsidR="003B2C41" w:rsidRPr="005E2F0B">
              <w:rPr>
                <w:color w:val="FF0000"/>
              </w:rPr>
              <w:t>43</w:t>
            </w:r>
          </w:p>
        </w:tc>
        <w:tc>
          <w:tcPr>
            <w:tcW w:w="851" w:type="dxa"/>
          </w:tcPr>
          <w:p w14:paraId="7C4439B4" w14:textId="40C77A4A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7B3AEA" w:rsidRPr="005E2F0B">
              <w:rPr>
                <w:color w:val="FF0000"/>
              </w:rPr>
              <w:t>1</w:t>
            </w:r>
            <w:r w:rsidR="003B2C41" w:rsidRPr="005E2F0B">
              <w:rPr>
                <w:color w:val="FF0000"/>
              </w:rPr>
              <w:t>55</w:t>
            </w:r>
          </w:p>
        </w:tc>
        <w:tc>
          <w:tcPr>
            <w:tcW w:w="850" w:type="dxa"/>
          </w:tcPr>
          <w:p w14:paraId="60669C4F" w14:textId="6824768F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</w:t>
            </w:r>
            <w:r w:rsidR="007B3AEA" w:rsidRPr="005E2F0B">
              <w:rPr>
                <w:color w:val="FF0000"/>
              </w:rPr>
              <w:t>2</w:t>
            </w:r>
            <w:r w:rsidR="003B2C41" w:rsidRPr="005E2F0B">
              <w:rPr>
                <w:color w:val="FF0000"/>
              </w:rPr>
              <w:t>4</w:t>
            </w:r>
          </w:p>
        </w:tc>
        <w:tc>
          <w:tcPr>
            <w:tcW w:w="851" w:type="dxa"/>
          </w:tcPr>
          <w:p w14:paraId="5B876E85" w14:textId="2DC34E51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7B3AEA" w:rsidRPr="005E2F0B">
              <w:rPr>
                <w:color w:val="FF0000"/>
              </w:rPr>
              <w:t>3</w:t>
            </w:r>
            <w:r w:rsidR="003B2C41" w:rsidRPr="005E2F0B">
              <w:rPr>
                <w:color w:val="FF0000"/>
              </w:rPr>
              <w:t>40</w:t>
            </w:r>
          </w:p>
        </w:tc>
        <w:tc>
          <w:tcPr>
            <w:tcW w:w="850" w:type="dxa"/>
          </w:tcPr>
          <w:p w14:paraId="75A7CCC3" w14:textId="7887B64E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0F2D4D" w:rsidRPr="005E2F0B">
              <w:rPr>
                <w:color w:val="FF0000"/>
              </w:rPr>
              <w:t>9</w:t>
            </w:r>
            <w:r w:rsidR="003B2C41" w:rsidRPr="005E2F0B">
              <w:rPr>
                <w:color w:val="FF0000"/>
              </w:rPr>
              <w:t>4</w:t>
            </w:r>
            <w:r w:rsidR="000F2D4D" w:rsidRPr="005E2F0B">
              <w:rPr>
                <w:color w:val="FF0000"/>
              </w:rPr>
              <w:t>6</w:t>
            </w:r>
          </w:p>
        </w:tc>
        <w:tc>
          <w:tcPr>
            <w:tcW w:w="851" w:type="dxa"/>
          </w:tcPr>
          <w:p w14:paraId="41675CFC" w14:textId="5EB8CA40" w:rsidR="00BE6890" w:rsidRPr="005E2F0B" w:rsidRDefault="003B2C4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4.156</w:t>
            </w:r>
          </w:p>
        </w:tc>
        <w:tc>
          <w:tcPr>
            <w:tcW w:w="850" w:type="dxa"/>
          </w:tcPr>
          <w:p w14:paraId="35670B09" w14:textId="574BD22D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5E2F0B">
              <w:rPr>
                <w:spacing w:val="-3"/>
                <w:w w:val="105"/>
              </w:rPr>
              <w:t>0.</w:t>
            </w:r>
            <w:r w:rsidR="000F2D4D" w:rsidRPr="005E2F0B">
              <w:rPr>
                <w:spacing w:val="-3"/>
                <w:w w:val="105"/>
              </w:rPr>
              <w:t>000</w:t>
            </w:r>
          </w:p>
        </w:tc>
        <w:tc>
          <w:tcPr>
            <w:tcW w:w="992" w:type="dxa"/>
          </w:tcPr>
          <w:p w14:paraId="4D1F29CB" w14:textId="57808706" w:rsidR="00BE6890" w:rsidRPr="005E2F0B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47</w:t>
            </w:r>
            <w:r w:rsidR="00BE6890" w:rsidRPr="005E2F0B">
              <w:rPr>
                <w:color w:val="FF0000"/>
                <w:spacing w:val="-3"/>
                <w:w w:val="105"/>
              </w:rPr>
              <w:t>.</w:t>
            </w:r>
            <w:r w:rsidR="003B2C41" w:rsidRPr="005E2F0B">
              <w:rPr>
                <w:color w:val="FF0000"/>
                <w:spacing w:val="-3"/>
                <w:w w:val="105"/>
              </w:rPr>
              <w:t>939</w:t>
            </w:r>
          </w:p>
        </w:tc>
        <w:tc>
          <w:tcPr>
            <w:tcW w:w="567" w:type="dxa"/>
          </w:tcPr>
          <w:p w14:paraId="3F931C33" w14:textId="4E939D46" w:rsidR="00BE6890" w:rsidRPr="005E2F0B" w:rsidRDefault="003B2C4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7</w:t>
            </w:r>
          </w:p>
        </w:tc>
        <w:tc>
          <w:tcPr>
            <w:tcW w:w="851" w:type="dxa"/>
          </w:tcPr>
          <w:p w14:paraId="09ADA700" w14:textId="04093D0D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spacing w:val="-3"/>
                <w:w w:val="105"/>
              </w:rPr>
              <w:t>0.</w:t>
            </w:r>
            <w:r w:rsidR="000F2D4D" w:rsidRPr="005E2F0B">
              <w:rPr>
                <w:spacing w:val="-3"/>
                <w:w w:val="105"/>
              </w:rPr>
              <w:t>000</w:t>
            </w:r>
          </w:p>
        </w:tc>
        <w:tc>
          <w:tcPr>
            <w:tcW w:w="992" w:type="dxa"/>
          </w:tcPr>
          <w:p w14:paraId="65EC4FA3" w14:textId="6B707407" w:rsidR="00BE6890" w:rsidRPr="005E2F0B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8</w:t>
            </w:r>
            <w:r w:rsidR="003B2C41" w:rsidRPr="005E2F0B">
              <w:rPr>
                <w:color w:val="FF0000"/>
                <w:spacing w:val="-3"/>
                <w:w w:val="105"/>
              </w:rPr>
              <w:t>5.398</w:t>
            </w:r>
          </w:p>
        </w:tc>
        <w:tc>
          <w:tcPr>
            <w:tcW w:w="992" w:type="dxa"/>
          </w:tcPr>
          <w:p w14:paraId="35B8199A" w14:textId="3C6CB94D" w:rsidR="00BE6890" w:rsidRPr="005E2F0B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</w:t>
            </w:r>
            <w:r w:rsidR="00BE6890" w:rsidRPr="005E2F0B">
              <w:rPr>
                <w:color w:val="FF0000"/>
                <w:spacing w:val="-3"/>
                <w:w w:val="105"/>
              </w:rPr>
              <w:t>.</w:t>
            </w:r>
            <w:r w:rsidR="00D06C92" w:rsidRPr="005E2F0B">
              <w:rPr>
                <w:color w:val="FF0000"/>
                <w:spacing w:val="-3"/>
                <w:w w:val="105"/>
              </w:rPr>
              <w:t>141</w:t>
            </w:r>
          </w:p>
        </w:tc>
        <w:tc>
          <w:tcPr>
            <w:tcW w:w="993" w:type="dxa"/>
          </w:tcPr>
          <w:p w14:paraId="72BAE64F" w14:textId="42E28008" w:rsidR="00BE6890" w:rsidRPr="005E2F0B" w:rsidRDefault="00D06C92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0.745</w:t>
            </w:r>
          </w:p>
        </w:tc>
        <w:tc>
          <w:tcPr>
            <w:tcW w:w="850" w:type="dxa"/>
          </w:tcPr>
          <w:p w14:paraId="07225BD7" w14:textId="4B028E48" w:rsidR="00BE6890" w:rsidRPr="005E2F0B" w:rsidRDefault="00D06C92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0.555</w:t>
            </w:r>
          </w:p>
        </w:tc>
        <w:tc>
          <w:tcPr>
            <w:tcW w:w="851" w:type="dxa"/>
          </w:tcPr>
          <w:p w14:paraId="4C29F363" w14:textId="02CA6130" w:rsidR="00BE6890" w:rsidRPr="005E2F0B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</w:t>
            </w:r>
            <w:r w:rsidR="00BE6890" w:rsidRPr="005E2F0B">
              <w:rPr>
                <w:color w:val="FF0000"/>
                <w:spacing w:val="-3"/>
                <w:w w:val="105"/>
              </w:rPr>
              <w:t>.</w:t>
            </w:r>
            <w:r w:rsidR="00D06C92" w:rsidRPr="005E2F0B">
              <w:rPr>
                <w:color w:val="FF0000"/>
                <w:spacing w:val="-3"/>
                <w:w w:val="105"/>
              </w:rPr>
              <w:t>068</w:t>
            </w:r>
          </w:p>
        </w:tc>
      </w:tr>
      <w:tr w:rsidR="00BE6890" w:rsidRPr="00F61778" w14:paraId="6572514E" w14:textId="77777777" w:rsidTr="003B2C41">
        <w:tc>
          <w:tcPr>
            <w:tcW w:w="1276" w:type="dxa"/>
          </w:tcPr>
          <w:p w14:paraId="248D975C" w14:textId="61241E61" w:rsidR="00BE6890" w:rsidRPr="00F61778" w:rsidRDefault="005D1851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Indirect</w:t>
            </w:r>
          </w:p>
        </w:tc>
        <w:tc>
          <w:tcPr>
            <w:tcW w:w="279" w:type="dxa"/>
          </w:tcPr>
          <w:p w14:paraId="66F4750B" w14:textId="7FBB3297" w:rsidR="00BE6890" w:rsidRPr="00F61778" w:rsidRDefault="005D1851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1</w:t>
            </w:r>
          </w:p>
        </w:tc>
        <w:tc>
          <w:tcPr>
            <w:tcW w:w="850" w:type="dxa"/>
          </w:tcPr>
          <w:p w14:paraId="4B3B1D6B" w14:textId="1CC5AA3B" w:rsidR="00BE6890" w:rsidRPr="00F61778" w:rsidRDefault="007B3AEA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BE6890" w:rsidRPr="00F61778">
              <w:t>.</w:t>
            </w:r>
            <w:r w:rsidRPr="00F61778">
              <w:t>025</w:t>
            </w:r>
          </w:p>
        </w:tc>
        <w:tc>
          <w:tcPr>
            <w:tcW w:w="851" w:type="dxa"/>
          </w:tcPr>
          <w:p w14:paraId="35E4821D" w14:textId="4144B65B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</w:t>
            </w:r>
            <w:r w:rsidR="007B3AEA" w:rsidRPr="00F61778">
              <w:t>474</w:t>
            </w:r>
          </w:p>
        </w:tc>
        <w:tc>
          <w:tcPr>
            <w:tcW w:w="850" w:type="dxa"/>
          </w:tcPr>
          <w:p w14:paraId="1A607020" w14:textId="65455C7D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</w:t>
            </w:r>
            <w:r w:rsidR="007B3AEA" w:rsidRPr="00F61778">
              <w:t>225</w:t>
            </w:r>
          </w:p>
        </w:tc>
        <w:tc>
          <w:tcPr>
            <w:tcW w:w="851" w:type="dxa"/>
          </w:tcPr>
          <w:p w14:paraId="00BA2A16" w14:textId="00E43DF1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-0</w:t>
            </w:r>
            <w:r w:rsidR="00BE6890" w:rsidRPr="00F61778">
              <w:t>.</w:t>
            </w:r>
            <w:r w:rsidRPr="00F61778">
              <w:t>905</w:t>
            </w:r>
          </w:p>
        </w:tc>
        <w:tc>
          <w:tcPr>
            <w:tcW w:w="850" w:type="dxa"/>
          </w:tcPr>
          <w:p w14:paraId="00ED32C9" w14:textId="108579B1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0.</w:t>
            </w:r>
            <w:r w:rsidR="000F2D4D" w:rsidRPr="00F61778">
              <w:t>995</w:t>
            </w:r>
          </w:p>
        </w:tc>
        <w:tc>
          <w:tcPr>
            <w:tcW w:w="851" w:type="dxa"/>
          </w:tcPr>
          <w:p w14:paraId="26C2039E" w14:textId="72DB77DD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BE6890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053</w:t>
            </w:r>
          </w:p>
        </w:tc>
        <w:tc>
          <w:tcPr>
            <w:tcW w:w="850" w:type="dxa"/>
          </w:tcPr>
          <w:p w14:paraId="7C118505" w14:textId="32AAA6D6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</w:t>
            </w:r>
            <w:r w:rsidR="000F2D4D" w:rsidRPr="00F61778">
              <w:rPr>
                <w:spacing w:val="-3"/>
                <w:w w:val="105"/>
              </w:rPr>
              <w:t>958</w:t>
            </w:r>
          </w:p>
        </w:tc>
        <w:tc>
          <w:tcPr>
            <w:tcW w:w="992" w:type="dxa"/>
          </w:tcPr>
          <w:p w14:paraId="47290059" w14:textId="63A66EB7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BE6890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000</w:t>
            </w:r>
          </w:p>
        </w:tc>
        <w:tc>
          <w:tcPr>
            <w:tcW w:w="567" w:type="dxa"/>
          </w:tcPr>
          <w:p w14:paraId="0AFF2B61" w14:textId="7E79DC3F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w w:val="105"/>
              </w:rPr>
              <w:t>0</w:t>
            </w:r>
          </w:p>
        </w:tc>
        <w:tc>
          <w:tcPr>
            <w:tcW w:w="851" w:type="dxa"/>
          </w:tcPr>
          <w:p w14:paraId="7A2FE1EE" w14:textId="19DF2586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1</w:t>
            </w:r>
            <w:r w:rsidR="00BE6890" w:rsidRPr="00F61778">
              <w:rPr>
                <w:spacing w:val="-3"/>
                <w:w w:val="105"/>
              </w:rPr>
              <w:t>.000</w:t>
            </w:r>
          </w:p>
        </w:tc>
        <w:tc>
          <w:tcPr>
            <w:tcW w:w="992" w:type="dxa"/>
          </w:tcPr>
          <w:p w14:paraId="19FB626C" w14:textId="1CDAB379" w:rsidR="00BE6890" w:rsidRPr="00F61778" w:rsidRDefault="000F2D4D" w:rsidP="000F2D4D">
            <w:pPr>
              <w:autoSpaceDE w:val="0"/>
              <w:autoSpaceDN w:val="0"/>
              <w:adjustRightInd w:val="0"/>
              <w:spacing w:line="480" w:lineRule="auto"/>
            </w:pPr>
            <w:r w:rsidRPr="00F61778">
              <w:rPr>
                <w:spacing w:val="-3"/>
                <w:w w:val="105"/>
              </w:rPr>
              <w:t>0</w:t>
            </w:r>
            <w:r w:rsidR="00BE6890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000</w:t>
            </w:r>
          </w:p>
        </w:tc>
        <w:tc>
          <w:tcPr>
            <w:tcW w:w="992" w:type="dxa"/>
          </w:tcPr>
          <w:p w14:paraId="5BFB7F8E" w14:textId="5EF5BD85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BE6890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000</w:t>
            </w:r>
          </w:p>
        </w:tc>
        <w:tc>
          <w:tcPr>
            <w:tcW w:w="993" w:type="dxa"/>
          </w:tcPr>
          <w:p w14:paraId="5A595EE0" w14:textId="6608014D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BE6890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000</w:t>
            </w:r>
          </w:p>
        </w:tc>
        <w:tc>
          <w:tcPr>
            <w:tcW w:w="850" w:type="dxa"/>
          </w:tcPr>
          <w:p w14:paraId="31998D9E" w14:textId="47CCA735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BE6890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000</w:t>
            </w:r>
          </w:p>
        </w:tc>
        <w:tc>
          <w:tcPr>
            <w:tcW w:w="851" w:type="dxa"/>
          </w:tcPr>
          <w:p w14:paraId="6ADAC2DC" w14:textId="359B8783" w:rsidR="00BE6890" w:rsidRPr="00F61778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BE6890" w:rsidRPr="00F61778">
              <w:rPr>
                <w:spacing w:val="-3"/>
                <w:w w:val="105"/>
              </w:rPr>
              <w:t>.0</w:t>
            </w:r>
            <w:r w:rsidRPr="00F61778">
              <w:rPr>
                <w:spacing w:val="-3"/>
                <w:w w:val="105"/>
              </w:rPr>
              <w:t>00</w:t>
            </w:r>
          </w:p>
        </w:tc>
      </w:tr>
      <w:tr w:rsidR="00BE6890" w:rsidRPr="00F61778" w14:paraId="0ACE3B10" w14:textId="77777777" w:rsidTr="003B2C41">
        <w:tc>
          <w:tcPr>
            <w:tcW w:w="1276" w:type="dxa"/>
          </w:tcPr>
          <w:p w14:paraId="6DA60004" w14:textId="77777777" w:rsidR="00BE6890" w:rsidRPr="00F61778" w:rsidRDefault="00BE6890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within</w:t>
            </w:r>
          </w:p>
        </w:tc>
        <w:tc>
          <w:tcPr>
            <w:tcW w:w="279" w:type="dxa"/>
          </w:tcPr>
          <w:p w14:paraId="145B7BC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4A7A74F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7ECA2F67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D897AFB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E3FACB4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BD12DBD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2D475E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0BBC6C1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568AD51D" w14:textId="147A96E8" w:rsidR="00BE6890" w:rsidRPr="005E2F0B" w:rsidRDefault="000F2D4D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47</w:t>
            </w:r>
            <w:r w:rsidR="00BE6890" w:rsidRPr="005E2F0B">
              <w:rPr>
                <w:color w:val="FF0000"/>
                <w:spacing w:val="-3"/>
                <w:w w:val="105"/>
              </w:rPr>
              <w:t>.</w:t>
            </w:r>
            <w:r w:rsidR="003B2C41" w:rsidRPr="005E2F0B">
              <w:rPr>
                <w:color w:val="FF0000"/>
                <w:spacing w:val="-3"/>
                <w:w w:val="105"/>
              </w:rPr>
              <w:t>939</w:t>
            </w:r>
          </w:p>
        </w:tc>
        <w:tc>
          <w:tcPr>
            <w:tcW w:w="567" w:type="dxa"/>
          </w:tcPr>
          <w:p w14:paraId="271EACED" w14:textId="05A2AA11" w:rsidR="00BE6890" w:rsidRPr="005E2F0B" w:rsidRDefault="003B2C4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7</w:t>
            </w:r>
          </w:p>
        </w:tc>
        <w:tc>
          <w:tcPr>
            <w:tcW w:w="851" w:type="dxa"/>
          </w:tcPr>
          <w:p w14:paraId="5EDCCF72" w14:textId="77777777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580F2FF7" w14:textId="77777777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59AFF19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4DD520E6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045C03FB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911614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BE6890" w:rsidRPr="00F61778" w14:paraId="2024DCEE" w14:textId="77777777" w:rsidTr="003B2C41">
        <w:tc>
          <w:tcPr>
            <w:tcW w:w="1276" w:type="dxa"/>
          </w:tcPr>
          <w:p w14:paraId="24BC8CDC" w14:textId="77777777" w:rsidR="00BE6890" w:rsidRPr="00F61778" w:rsidRDefault="00BE6890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between</w:t>
            </w:r>
          </w:p>
        </w:tc>
        <w:tc>
          <w:tcPr>
            <w:tcW w:w="279" w:type="dxa"/>
          </w:tcPr>
          <w:p w14:paraId="7074A8A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6776C4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E82D190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BAE6A5D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D333EBC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1FAA10B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700E84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8DCD2D9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2A91B8DB" w14:textId="54C70329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1.</w:t>
            </w:r>
            <w:r w:rsidR="000F2D4D" w:rsidRPr="005E2F0B">
              <w:rPr>
                <w:color w:val="FF0000"/>
                <w:spacing w:val="-3"/>
                <w:w w:val="105"/>
              </w:rPr>
              <w:t>5</w:t>
            </w:r>
            <w:r w:rsidR="003B2C41" w:rsidRPr="005E2F0B">
              <w:rPr>
                <w:color w:val="FF0000"/>
                <w:spacing w:val="-3"/>
                <w:w w:val="105"/>
              </w:rPr>
              <w:t>33</w:t>
            </w:r>
          </w:p>
        </w:tc>
        <w:tc>
          <w:tcPr>
            <w:tcW w:w="567" w:type="dxa"/>
          </w:tcPr>
          <w:p w14:paraId="336D8439" w14:textId="77777777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w w:val="105"/>
              </w:rPr>
              <w:t>1</w:t>
            </w:r>
          </w:p>
        </w:tc>
        <w:tc>
          <w:tcPr>
            <w:tcW w:w="851" w:type="dxa"/>
          </w:tcPr>
          <w:p w14:paraId="0B76504F" w14:textId="4C4BEA27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</w:t>
            </w:r>
            <w:r w:rsidR="000F2D4D" w:rsidRPr="005E2F0B">
              <w:rPr>
                <w:color w:val="FF0000"/>
                <w:spacing w:val="-3"/>
                <w:w w:val="105"/>
              </w:rPr>
              <w:t>2</w:t>
            </w:r>
            <w:r w:rsidR="003B2C41" w:rsidRPr="005E2F0B">
              <w:rPr>
                <w:color w:val="FF0000"/>
                <w:spacing w:val="-3"/>
                <w:w w:val="105"/>
              </w:rPr>
              <w:t>16</w:t>
            </w:r>
          </w:p>
        </w:tc>
        <w:tc>
          <w:tcPr>
            <w:tcW w:w="992" w:type="dxa"/>
          </w:tcPr>
          <w:p w14:paraId="54F392C2" w14:textId="77777777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1F51EED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2543E008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7F66268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229FEE9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D06C92" w:rsidRPr="00D06C92" w14:paraId="7199AFCF" w14:textId="77777777" w:rsidTr="003B2C41">
        <w:tc>
          <w:tcPr>
            <w:tcW w:w="1276" w:type="dxa"/>
          </w:tcPr>
          <w:p w14:paraId="413C575A" w14:textId="77777777" w:rsidR="00D06C92" w:rsidRPr="00F61778" w:rsidRDefault="00D06C92" w:rsidP="00D06C92">
            <w:pPr>
              <w:rPr>
                <w:color w:val="000000"/>
              </w:rPr>
            </w:pPr>
            <w:r w:rsidRPr="00F61778">
              <w:rPr>
                <w:color w:val="000000"/>
              </w:rPr>
              <w:t>Overall</w:t>
            </w:r>
          </w:p>
        </w:tc>
        <w:tc>
          <w:tcPr>
            <w:tcW w:w="279" w:type="dxa"/>
          </w:tcPr>
          <w:p w14:paraId="42EFEDB7" w14:textId="41A616A1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9</w:t>
            </w:r>
          </w:p>
        </w:tc>
        <w:tc>
          <w:tcPr>
            <w:tcW w:w="850" w:type="dxa"/>
          </w:tcPr>
          <w:p w14:paraId="097F4D0A" w14:textId="0982D218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0.584</w:t>
            </w:r>
          </w:p>
        </w:tc>
        <w:tc>
          <w:tcPr>
            <w:tcW w:w="851" w:type="dxa"/>
          </w:tcPr>
          <w:p w14:paraId="73BB3E03" w14:textId="3C2AE772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0.147</w:t>
            </w:r>
          </w:p>
        </w:tc>
        <w:tc>
          <w:tcPr>
            <w:tcW w:w="850" w:type="dxa"/>
          </w:tcPr>
          <w:p w14:paraId="714700EF" w14:textId="2635691F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0.022</w:t>
            </w:r>
          </w:p>
        </w:tc>
        <w:tc>
          <w:tcPr>
            <w:tcW w:w="851" w:type="dxa"/>
          </w:tcPr>
          <w:p w14:paraId="4BFBB6CD" w14:textId="36CC3FFF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0.295</w:t>
            </w:r>
          </w:p>
        </w:tc>
        <w:tc>
          <w:tcPr>
            <w:tcW w:w="850" w:type="dxa"/>
          </w:tcPr>
          <w:p w14:paraId="12A0B88F" w14:textId="2E596308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0.872</w:t>
            </w:r>
          </w:p>
        </w:tc>
        <w:tc>
          <w:tcPr>
            <w:tcW w:w="851" w:type="dxa"/>
          </w:tcPr>
          <w:p w14:paraId="3AD4F082" w14:textId="57D5E2E1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3.967</w:t>
            </w:r>
          </w:p>
        </w:tc>
        <w:tc>
          <w:tcPr>
            <w:tcW w:w="850" w:type="dxa"/>
          </w:tcPr>
          <w:p w14:paraId="161B8BAA" w14:textId="77777777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39C9A378" w14:textId="7D74D9F7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49.472</w:t>
            </w:r>
          </w:p>
        </w:tc>
        <w:tc>
          <w:tcPr>
            <w:tcW w:w="567" w:type="dxa"/>
          </w:tcPr>
          <w:p w14:paraId="0790FA9B" w14:textId="16D4E293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w w:val="105"/>
              </w:rPr>
              <w:t>8</w:t>
            </w:r>
          </w:p>
        </w:tc>
        <w:tc>
          <w:tcPr>
            <w:tcW w:w="851" w:type="dxa"/>
          </w:tcPr>
          <w:p w14:paraId="5FEAAEC6" w14:textId="77777777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spacing w:val="-3"/>
                <w:w w:val="105"/>
              </w:rPr>
              <w:t>0.000</w:t>
            </w:r>
          </w:p>
        </w:tc>
        <w:tc>
          <w:tcPr>
            <w:tcW w:w="992" w:type="dxa"/>
          </w:tcPr>
          <w:p w14:paraId="493FD10C" w14:textId="2BF1DB2A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83.829</w:t>
            </w:r>
          </w:p>
        </w:tc>
        <w:tc>
          <w:tcPr>
            <w:tcW w:w="992" w:type="dxa"/>
          </w:tcPr>
          <w:p w14:paraId="3043A183" w14:textId="0698DA57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1.025</w:t>
            </w:r>
          </w:p>
        </w:tc>
        <w:tc>
          <w:tcPr>
            <w:tcW w:w="993" w:type="dxa"/>
          </w:tcPr>
          <w:p w14:paraId="2D97E480" w14:textId="03F07B68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2"/>
              </w:rPr>
              <w:t>0.635</w:t>
            </w:r>
          </w:p>
        </w:tc>
        <w:tc>
          <w:tcPr>
            <w:tcW w:w="850" w:type="dxa"/>
          </w:tcPr>
          <w:p w14:paraId="3725C809" w14:textId="0DECD7FF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2"/>
              </w:rPr>
              <w:t>0.403</w:t>
            </w:r>
          </w:p>
        </w:tc>
        <w:tc>
          <w:tcPr>
            <w:tcW w:w="851" w:type="dxa"/>
          </w:tcPr>
          <w:p w14:paraId="3F77CA53" w14:textId="7002C61A" w:rsidR="00D06C92" w:rsidRPr="005E2F0B" w:rsidRDefault="00D06C92" w:rsidP="00D06C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1.012</w:t>
            </w:r>
          </w:p>
        </w:tc>
      </w:tr>
      <w:tr w:rsidR="00BE6890" w:rsidRPr="00F61778" w14:paraId="0E555ACC" w14:textId="77777777" w:rsidTr="003B2C41">
        <w:tc>
          <w:tcPr>
            <w:tcW w:w="1276" w:type="dxa"/>
          </w:tcPr>
          <w:p w14:paraId="2FFA9A5A" w14:textId="77777777" w:rsidR="00BE6890" w:rsidRPr="00F61778" w:rsidRDefault="00BE6890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Mixed effect</w:t>
            </w:r>
          </w:p>
        </w:tc>
        <w:tc>
          <w:tcPr>
            <w:tcW w:w="279" w:type="dxa"/>
          </w:tcPr>
          <w:p w14:paraId="3C0035C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6F1CE1C5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20E3CC6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73E5BA9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E4F332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6F6ACB1D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EFF1749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B2D402F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22041DDF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12FAC2D7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91168E1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6BF1511C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23C1830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51CD6882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02F147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93055B9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BE6890" w:rsidRPr="00F61778" w14:paraId="50305C97" w14:textId="77777777" w:rsidTr="003B2C41">
        <w:tc>
          <w:tcPr>
            <w:tcW w:w="1276" w:type="dxa"/>
          </w:tcPr>
          <w:p w14:paraId="7B890D9C" w14:textId="54CBD0C0" w:rsidR="00BE6890" w:rsidRPr="00F61778" w:rsidRDefault="005D1851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Direct</w:t>
            </w:r>
          </w:p>
        </w:tc>
        <w:tc>
          <w:tcPr>
            <w:tcW w:w="279" w:type="dxa"/>
          </w:tcPr>
          <w:p w14:paraId="53DC2124" w14:textId="3B50C930" w:rsidR="00BE6890" w:rsidRPr="005E2F0B" w:rsidRDefault="003B2C4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8</w:t>
            </w:r>
          </w:p>
        </w:tc>
        <w:tc>
          <w:tcPr>
            <w:tcW w:w="850" w:type="dxa"/>
          </w:tcPr>
          <w:p w14:paraId="3EF04B81" w14:textId="0BAAF0AF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3B2C41" w:rsidRPr="005E2F0B">
              <w:rPr>
                <w:color w:val="FF0000"/>
              </w:rPr>
              <w:t>88</w:t>
            </w:r>
            <w:r w:rsidR="00621747" w:rsidRPr="005E2F0B">
              <w:rPr>
                <w:color w:val="FF0000"/>
              </w:rPr>
              <w:t>7</w:t>
            </w:r>
          </w:p>
        </w:tc>
        <w:tc>
          <w:tcPr>
            <w:tcW w:w="851" w:type="dxa"/>
          </w:tcPr>
          <w:p w14:paraId="238D5D25" w14:textId="2E0353A9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621747" w:rsidRPr="005E2F0B">
              <w:rPr>
                <w:color w:val="FF0000"/>
              </w:rPr>
              <w:t>4</w:t>
            </w:r>
            <w:r w:rsidR="003B2C41" w:rsidRPr="005E2F0B">
              <w:rPr>
                <w:color w:val="FF0000"/>
              </w:rPr>
              <w:t>1</w:t>
            </w:r>
            <w:r w:rsidR="00621747" w:rsidRPr="005E2F0B">
              <w:rPr>
                <w:color w:val="FF0000"/>
              </w:rPr>
              <w:t>3</w:t>
            </w:r>
          </w:p>
        </w:tc>
        <w:tc>
          <w:tcPr>
            <w:tcW w:w="850" w:type="dxa"/>
          </w:tcPr>
          <w:p w14:paraId="013B20A6" w14:textId="0CFBDE0C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3B2C41" w:rsidRPr="005E2F0B">
              <w:rPr>
                <w:color w:val="FF0000"/>
              </w:rPr>
              <w:t>170</w:t>
            </w:r>
          </w:p>
        </w:tc>
        <w:tc>
          <w:tcPr>
            <w:tcW w:w="851" w:type="dxa"/>
          </w:tcPr>
          <w:p w14:paraId="5460295D" w14:textId="5A9B12E8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BA72B6" w:rsidRPr="005E2F0B">
              <w:rPr>
                <w:color w:val="FF0000"/>
              </w:rPr>
              <w:t>0</w:t>
            </w:r>
            <w:r w:rsidR="003B2C41" w:rsidRPr="005E2F0B">
              <w:rPr>
                <w:color w:val="FF0000"/>
              </w:rPr>
              <w:t>78</w:t>
            </w:r>
          </w:p>
        </w:tc>
        <w:tc>
          <w:tcPr>
            <w:tcW w:w="850" w:type="dxa"/>
          </w:tcPr>
          <w:p w14:paraId="081FC34F" w14:textId="5556E0C2" w:rsidR="00BE6890" w:rsidRPr="005E2F0B" w:rsidRDefault="00644453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</w:t>
            </w:r>
            <w:r w:rsidR="00BE6890" w:rsidRPr="005E2F0B">
              <w:rPr>
                <w:color w:val="FF0000"/>
              </w:rPr>
              <w:t>.</w:t>
            </w:r>
            <w:r w:rsidR="003B2C41" w:rsidRPr="005E2F0B">
              <w:rPr>
                <w:color w:val="FF0000"/>
              </w:rPr>
              <w:t>696</w:t>
            </w:r>
          </w:p>
        </w:tc>
        <w:tc>
          <w:tcPr>
            <w:tcW w:w="851" w:type="dxa"/>
          </w:tcPr>
          <w:p w14:paraId="45946991" w14:textId="1F46DA11" w:rsidR="00BE6890" w:rsidRPr="005E2F0B" w:rsidRDefault="003B2C4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2.150</w:t>
            </w:r>
          </w:p>
        </w:tc>
        <w:tc>
          <w:tcPr>
            <w:tcW w:w="850" w:type="dxa"/>
          </w:tcPr>
          <w:p w14:paraId="69A2BE88" w14:textId="3643D4DA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644453" w:rsidRPr="005E2F0B">
              <w:rPr>
                <w:color w:val="FF0000"/>
              </w:rPr>
              <w:t>0</w:t>
            </w:r>
            <w:r w:rsidR="003B2C41" w:rsidRPr="005E2F0B">
              <w:rPr>
                <w:color w:val="FF0000"/>
              </w:rPr>
              <w:t>3</w:t>
            </w:r>
            <w:r w:rsidR="00644453" w:rsidRPr="005E2F0B">
              <w:rPr>
                <w:color w:val="FF0000"/>
              </w:rPr>
              <w:t>2</w:t>
            </w:r>
          </w:p>
        </w:tc>
        <w:tc>
          <w:tcPr>
            <w:tcW w:w="992" w:type="dxa"/>
          </w:tcPr>
          <w:p w14:paraId="237465F6" w14:textId="77777777" w:rsidR="00BE6890" w:rsidRPr="003B2C41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70C0"/>
              </w:rPr>
            </w:pPr>
          </w:p>
        </w:tc>
        <w:tc>
          <w:tcPr>
            <w:tcW w:w="567" w:type="dxa"/>
          </w:tcPr>
          <w:p w14:paraId="43786030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7C0EF8C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656A3D2F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7BA2717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7B7A7039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233036D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0BB59561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BE6890" w:rsidRPr="00F61778" w14:paraId="7FA24EE2" w14:textId="77777777" w:rsidTr="003B2C41">
        <w:tc>
          <w:tcPr>
            <w:tcW w:w="1276" w:type="dxa"/>
          </w:tcPr>
          <w:p w14:paraId="6A5CE917" w14:textId="358D4822" w:rsidR="00BE6890" w:rsidRPr="00F61778" w:rsidRDefault="005D1851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Indirect</w:t>
            </w:r>
          </w:p>
        </w:tc>
        <w:tc>
          <w:tcPr>
            <w:tcW w:w="279" w:type="dxa"/>
          </w:tcPr>
          <w:p w14:paraId="09670833" w14:textId="6433DFA0" w:rsidR="00BE6890" w:rsidRPr="005E2F0B" w:rsidRDefault="005D185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</w:t>
            </w:r>
          </w:p>
        </w:tc>
        <w:tc>
          <w:tcPr>
            <w:tcW w:w="850" w:type="dxa"/>
          </w:tcPr>
          <w:p w14:paraId="50B25522" w14:textId="0C3D344C" w:rsidR="00BE6890" w:rsidRPr="00F61778" w:rsidRDefault="00621747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BE6890" w:rsidRPr="00F61778">
              <w:t>.0</w:t>
            </w:r>
            <w:r w:rsidRPr="00F61778">
              <w:t>25</w:t>
            </w:r>
          </w:p>
        </w:tc>
        <w:tc>
          <w:tcPr>
            <w:tcW w:w="851" w:type="dxa"/>
          </w:tcPr>
          <w:p w14:paraId="6478D390" w14:textId="28C45716" w:rsidR="00BE6890" w:rsidRPr="00F61778" w:rsidRDefault="00621747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BE6890" w:rsidRPr="00F61778">
              <w:t>.</w:t>
            </w:r>
            <w:r w:rsidRPr="00F61778">
              <w:t>474</w:t>
            </w:r>
          </w:p>
        </w:tc>
        <w:tc>
          <w:tcPr>
            <w:tcW w:w="850" w:type="dxa"/>
          </w:tcPr>
          <w:p w14:paraId="0A592FD4" w14:textId="629B36C4" w:rsidR="00BE6890" w:rsidRPr="00F61778" w:rsidRDefault="00BA72B6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BE6890" w:rsidRPr="00F61778">
              <w:t>.</w:t>
            </w:r>
            <w:r w:rsidRPr="00F61778">
              <w:t>225</w:t>
            </w:r>
          </w:p>
        </w:tc>
        <w:tc>
          <w:tcPr>
            <w:tcW w:w="851" w:type="dxa"/>
          </w:tcPr>
          <w:p w14:paraId="1A8C9CCD" w14:textId="167609E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-</w:t>
            </w:r>
            <w:r w:rsidR="00BA72B6" w:rsidRPr="00F61778">
              <w:t>0</w:t>
            </w:r>
            <w:r w:rsidRPr="00F61778">
              <w:t>.</w:t>
            </w:r>
            <w:r w:rsidR="00BA72B6" w:rsidRPr="00F61778">
              <w:t>905</w:t>
            </w:r>
          </w:p>
        </w:tc>
        <w:tc>
          <w:tcPr>
            <w:tcW w:w="850" w:type="dxa"/>
          </w:tcPr>
          <w:p w14:paraId="1F683493" w14:textId="533B67E4" w:rsidR="00BE6890" w:rsidRPr="00F61778" w:rsidRDefault="0064445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</w:t>
            </w:r>
            <w:r w:rsidR="00BE6890" w:rsidRPr="00F61778">
              <w:rPr>
                <w:spacing w:val="-3"/>
                <w:w w:val="105"/>
              </w:rPr>
              <w:t>.</w:t>
            </w:r>
            <w:r w:rsidRPr="00F61778">
              <w:rPr>
                <w:spacing w:val="-3"/>
                <w:w w:val="105"/>
              </w:rPr>
              <w:t>955</w:t>
            </w:r>
          </w:p>
        </w:tc>
        <w:tc>
          <w:tcPr>
            <w:tcW w:w="851" w:type="dxa"/>
          </w:tcPr>
          <w:p w14:paraId="7BB5A58B" w14:textId="0C2609AF" w:rsidR="00BE6890" w:rsidRPr="00F61778" w:rsidRDefault="00644453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t>0</w:t>
            </w:r>
            <w:r w:rsidR="00BE6890" w:rsidRPr="00F61778">
              <w:t>.</w:t>
            </w:r>
            <w:r w:rsidRPr="00F61778">
              <w:t>053</w:t>
            </w:r>
          </w:p>
        </w:tc>
        <w:tc>
          <w:tcPr>
            <w:tcW w:w="850" w:type="dxa"/>
          </w:tcPr>
          <w:p w14:paraId="029CC3E7" w14:textId="1F8A9FC3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spacing w:val="-3"/>
                <w:w w:val="105"/>
              </w:rPr>
              <w:t>0.</w:t>
            </w:r>
            <w:r w:rsidR="00644453" w:rsidRPr="00F61778">
              <w:rPr>
                <w:spacing w:val="-3"/>
                <w:w w:val="105"/>
              </w:rPr>
              <w:t>958</w:t>
            </w:r>
          </w:p>
        </w:tc>
        <w:tc>
          <w:tcPr>
            <w:tcW w:w="992" w:type="dxa"/>
          </w:tcPr>
          <w:p w14:paraId="531438E1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49D6DFE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5358EC1F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567527B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37D3FDC5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5ABB342C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5ACD725F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16A9800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BE6890" w:rsidRPr="00F61778" w14:paraId="73D2E184" w14:textId="77777777" w:rsidTr="003B2C41">
        <w:tc>
          <w:tcPr>
            <w:tcW w:w="1276" w:type="dxa"/>
          </w:tcPr>
          <w:p w14:paraId="10B91DFA" w14:textId="77777777" w:rsidR="00BE6890" w:rsidRPr="00F61778" w:rsidRDefault="00BE6890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t>Total between</w:t>
            </w:r>
          </w:p>
        </w:tc>
        <w:tc>
          <w:tcPr>
            <w:tcW w:w="279" w:type="dxa"/>
          </w:tcPr>
          <w:p w14:paraId="28BFCCA0" w14:textId="77777777" w:rsidR="00BE6890" w:rsidRPr="003B2C41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70C0"/>
              </w:rPr>
            </w:pPr>
          </w:p>
        </w:tc>
        <w:tc>
          <w:tcPr>
            <w:tcW w:w="850" w:type="dxa"/>
          </w:tcPr>
          <w:p w14:paraId="6119D091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6633E97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865009F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75D59E76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1F2D18B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201AFEE0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46B0A6A6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01F60EE4" w14:textId="22C751F5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5E2F0B">
              <w:rPr>
                <w:color w:val="FF0000"/>
                <w:spacing w:val="-3"/>
                <w:w w:val="105"/>
              </w:rPr>
              <w:t>1.</w:t>
            </w:r>
            <w:r w:rsidR="00481FA7" w:rsidRPr="005E2F0B">
              <w:rPr>
                <w:color w:val="FF0000"/>
                <w:spacing w:val="-3"/>
                <w:w w:val="105"/>
              </w:rPr>
              <w:t>8</w:t>
            </w:r>
            <w:r w:rsidR="003B2C41" w:rsidRPr="005E2F0B">
              <w:rPr>
                <w:color w:val="FF0000"/>
                <w:spacing w:val="-3"/>
                <w:w w:val="105"/>
              </w:rPr>
              <w:t>80</w:t>
            </w:r>
          </w:p>
        </w:tc>
        <w:tc>
          <w:tcPr>
            <w:tcW w:w="567" w:type="dxa"/>
          </w:tcPr>
          <w:p w14:paraId="57A5F979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F61778">
              <w:rPr>
                <w:w w:val="105"/>
              </w:rPr>
              <w:t>1</w:t>
            </w:r>
          </w:p>
        </w:tc>
        <w:tc>
          <w:tcPr>
            <w:tcW w:w="851" w:type="dxa"/>
          </w:tcPr>
          <w:p w14:paraId="15607D17" w14:textId="3978B48F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  <w:r w:rsidRPr="005E2F0B">
              <w:rPr>
                <w:color w:val="FF0000"/>
                <w:spacing w:val="-6"/>
                <w:w w:val="105"/>
              </w:rPr>
              <w:t>0.1</w:t>
            </w:r>
            <w:r w:rsidR="00481FA7" w:rsidRPr="005E2F0B">
              <w:rPr>
                <w:color w:val="FF0000"/>
                <w:spacing w:val="-6"/>
                <w:w w:val="105"/>
              </w:rPr>
              <w:t>7</w:t>
            </w:r>
            <w:r w:rsidR="003B2C41" w:rsidRPr="005E2F0B">
              <w:rPr>
                <w:color w:val="FF0000"/>
                <w:spacing w:val="-6"/>
                <w:w w:val="105"/>
              </w:rPr>
              <w:t>0</w:t>
            </w:r>
          </w:p>
        </w:tc>
        <w:tc>
          <w:tcPr>
            <w:tcW w:w="992" w:type="dxa"/>
          </w:tcPr>
          <w:p w14:paraId="31AB959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1E96076A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7CA72D45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3480A00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458754F4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  <w:tr w:rsidR="00BE6890" w:rsidRPr="00F61778" w14:paraId="4655E7F5" w14:textId="77777777" w:rsidTr="003B2C41">
        <w:tc>
          <w:tcPr>
            <w:tcW w:w="1276" w:type="dxa"/>
          </w:tcPr>
          <w:p w14:paraId="7C226CBA" w14:textId="77777777" w:rsidR="00BE6890" w:rsidRPr="00F61778" w:rsidRDefault="00BE6890" w:rsidP="00050E85">
            <w:pPr>
              <w:rPr>
                <w:color w:val="000000"/>
              </w:rPr>
            </w:pPr>
            <w:r w:rsidRPr="00F61778">
              <w:rPr>
                <w:color w:val="000000"/>
              </w:rPr>
              <w:lastRenderedPageBreak/>
              <w:t>Overall</w:t>
            </w:r>
          </w:p>
        </w:tc>
        <w:tc>
          <w:tcPr>
            <w:tcW w:w="279" w:type="dxa"/>
          </w:tcPr>
          <w:p w14:paraId="4FB20B70" w14:textId="189AC80E" w:rsidR="00BE6890" w:rsidRPr="005E2F0B" w:rsidRDefault="003B2C4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9</w:t>
            </w:r>
          </w:p>
        </w:tc>
        <w:tc>
          <w:tcPr>
            <w:tcW w:w="850" w:type="dxa"/>
          </w:tcPr>
          <w:p w14:paraId="7C6DA8DE" w14:textId="706A746D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3B2C41" w:rsidRPr="005E2F0B">
              <w:rPr>
                <w:color w:val="FF0000"/>
              </w:rPr>
              <w:t>516</w:t>
            </w:r>
          </w:p>
        </w:tc>
        <w:tc>
          <w:tcPr>
            <w:tcW w:w="851" w:type="dxa"/>
          </w:tcPr>
          <w:p w14:paraId="15F43D0B" w14:textId="0C8E1E34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BA72B6" w:rsidRPr="005E2F0B">
              <w:rPr>
                <w:color w:val="FF0000"/>
              </w:rPr>
              <w:t>3</w:t>
            </w:r>
            <w:r w:rsidR="003B2C41" w:rsidRPr="005E2F0B">
              <w:rPr>
                <w:color w:val="FF0000"/>
              </w:rPr>
              <w:t>11</w:t>
            </w:r>
          </w:p>
        </w:tc>
        <w:tc>
          <w:tcPr>
            <w:tcW w:w="850" w:type="dxa"/>
          </w:tcPr>
          <w:p w14:paraId="55D69427" w14:textId="2D141F4F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0.</w:t>
            </w:r>
            <w:r w:rsidR="003B2C41" w:rsidRPr="005E2F0B">
              <w:rPr>
                <w:color w:val="FF0000"/>
              </w:rPr>
              <w:t>097</w:t>
            </w:r>
          </w:p>
        </w:tc>
        <w:tc>
          <w:tcPr>
            <w:tcW w:w="851" w:type="dxa"/>
          </w:tcPr>
          <w:p w14:paraId="23FE8F1C" w14:textId="48F97514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-0.</w:t>
            </w:r>
            <w:r w:rsidR="003B2C41" w:rsidRPr="005E2F0B">
              <w:rPr>
                <w:color w:val="FF0000"/>
              </w:rPr>
              <w:t>094</w:t>
            </w:r>
          </w:p>
        </w:tc>
        <w:tc>
          <w:tcPr>
            <w:tcW w:w="850" w:type="dxa"/>
          </w:tcPr>
          <w:p w14:paraId="77C4F112" w14:textId="0C492D76" w:rsidR="00BE6890" w:rsidRPr="005E2F0B" w:rsidRDefault="008452D4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1.126</w:t>
            </w:r>
          </w:p>
        </w:tc>
        <w:tc>
          <w:tcPr>
            <w:tcW w:w="851" w:type="dxa"/>
          </w:tcPr>
          <w:p w14:paraId="59613FD1" w14:textId="2BF8859D" w:rsidR="00BE6890" w:rsidRPr="005E2F0B" w:rsidRDefault="003B2C41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</w:rPr>
              <w:t>1.657</w:t>
            </w:r>
          </w:p>
        </w:tc>
        <w:tc>
          <w:tcPr>
            <w:tcW w:w="850" w:type="dxa"/>
          </w:tcPr>
          <w:p w14:paraId="02DA0D92" w14:textId="186BB9CB" w:rsidR="00BE6890" w:rsidRPr="005E2F0B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FF0000"/>
              </w:rPr>
            </w:pPr>
            <w:r w:rsidRPr="005E2F0B">
              <w:rPr>
                <w:color w:val="FF0000"/>
                <w:spacing w:val="-3"/>
                <w:w w:val="105"/>
              </w:rPr>
              <w:t>0.</w:t>
            </w:r>
            <w:r w:rsidR="008452D4" w:rsidRPr="005E2F0B">
              <w:rPr>
                <w:color w:val="FF0000"/>
                <w:spacing w:val="-3"/>
                <w:w w:val="105"/>
              </w:rPr>
              <w:t>098</w:t>
            </w:r>
          </w:p>
        </w:tc>
        <w:tc>
          <w:tcPr>
            <w:tcW w:w="992" w:type="dxa"/>
          </w:tcPr>
          <w:p w14:paraId="024748F3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567" w:type="dxa"/>
          </w:tcPr>
          <w:p w14:paraId="03C63A85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66BFB92E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64300D1D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2" w:type="dxa"/>
          </w:tcPr>
          <w:p w14:paraId="2273F7BD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993" w:type="dxa"/>
          </w:tcPr>
          <w:p w14:paraId="55F3DE35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0" w:type="dxa"/>
          </w:tcPr>
          <w:p w14:paraId="07A07B36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  <w:tc>
          <w:tcPr>
            <w:tcW w:w="851" w:type="dxa"/>
          </w:tcPr>
          <w:p w14:paraId="32A385EF" w14:textId="77777777" w:rsidR="00BE6890" w:rsidRPr="00F61778" w:rsidRDefault="00BE6890" w:rsidP="00050E85">
            <w:pPr>
              <w:autoSpaceDE w:val="0"/>
              <w:autoSpaceDN w:val="0"/>
              <w:adjustRightInd w:val="0"/>
              <w:spacing w:line="480" w:lineRule="auto"/>
              <w:jc w:val="center"/>
            </w:pPr>
          </w:p>
        </w:tc>
      </w:tr>
    </w:tbl>
    <w:p w14:paraId="68B07C71" w14:textId="187992CC" w:rsidR="00BE6890" w:rsidRPr="00F61778" w:rsidRDefault="00BE6890" w:rsidP="00BE6890">
      <w:pPr>
        <w:autoSpaceDE w:val="0"/>
        <w:autoSpaceDN w:val="0"/>
        <w:adjustRightInd w:val="0"/>
      </w:pPr>
      <w:r w:rsidRPr="00F61778">
        <w:rPr>
          <w:i/>
          <w:iCs/>
        </w:rPr>
        <w:t>Note.</w:t>
      </w:r>
      <w:r w:rsidRPr="00F61778">
        <w:t xml:space="preserve"> </w:t>
      </w:r>
      <w:r w:rsidR="00211152" w:rsidRPr="00F61778">
        <w:t>There is no statistically significant relationship between model of delivery and effect size</w:t>
      </w:r>
      <w:r w:rsidRPr="00F61778">
        <w:t>; N = number of studies; est</w:t>
      </w:r>
      <w:r w:rsidR="00334DBF">
        <w:t>.</w:t>
      </w:r>
      <w:r w:rsidRPr="00F61778">
        <w:t xml:space="preserve"> = estimate; std = standard; </w:t>
      </w:r>
      <w:r w:rsidRPr="00F61778">
        <w:rPr>
          <w:bCs/>
          <w:spacing w:val="-7"/>
          <w:w w:val="105"/>
        </w:rPr>
        <w:t>S</w:t>
      </w:r>
      <w:r w:rsidRPr="00F61778">
        <w:rPr>
          <w:bCs/>
          <w:spacing w:val="-7"/>
          <w:w w:val="105"/>
          <w:vertAlign w:val="superscript"/>
        </w:rPr>
        <w:t>2</w:t>
      </w:r>
      <w:r w:rsidRPr="00F61778">
        <w:rPr>
          <w:bCs/>
          <w:spacing w:val="-7"/>
          <w:w w:val="105"/>
        </w:rPr>
        <w:t xml:space="preserve"> = variance</w:t>
      </w:r>
    </w:p>
    <w:p w14:paraId="3494A1F8" w14:textId="77777777" w:rsidR="00BE6890" w:rsidRPr="00F61778" w:rsidRDefault="00BE6890" w:rsidP="00C53273">
      <w:pPr>
        <w:autoSpaceDE w:val="0"/>
        <w:autoSpaceDN w:val="0"/>
        <w:adjustRightInd w:val="0"/>
        <w:spacing w:line="480" w:lineRule="auto"/>
      </w:pPr>
    </w:p>
    <w:sectPr w:rsidR="00BE6890" w:rsidRPr="00F61778" w:rsidSect="008C093D">
      <w:headerReference w:type="even" r:id="rId11"/>
      <w:headerReference w:type="default" r:id="rId12"/>
      <w:head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5556" w14:textId="77777777" w:rsidR="00FF34C5" w:rsidRDefault="00FF34C5" w:rsidP="00B5612D">
      <w:r>
        <w:separator/>
      </w:r>
    </w:p>
  </w:endnote>
  <w:endnote w:type="continuationSeparator" w:id="0">
    <w:p w14:paraId="0E422536" w14:textId="77777777" w:rsidR="00FF34C5" w:rsidRDefault="00FF34C5" w:rsidP="00B5612D">
      <w:r>
        <w:continuationSeparator/>
      </w:r>
    </w:p>
  </w:endnote>
  <w:endnote w:type="continuationNotice" w:id="1">
    <w:p w14:paraId="285C8946" w14:textId="77777777" w:rsidR="00FF34C5" w:rsidRDefault="00FF34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2DEA" w14:textId="77777777" w:rsidR="00FF34C5" w:rsidRDefault="00FF34C5" w:rsidP="00B5612D">
      <w:r>
        <w:separator/>
      </w:r>
    </w:p>
  </w:footnote>
  <w:footnote w:type="continuationSeparator" w:id="0">
    <w:p w14:paraId="6080F0DD" w14:textId="77777777" w:rsidR="00FF34C5" w:rsidRDefault="00FF34C5" w:rsidP="00B5612D">
      <w:r>
        <w:continuationSeparator/>
      </w:r>
    </w:p>
  </w:footnote>
  <w:footnote w:type="continuationNotice" w:id="1">
    <w:p w14:paraId="587EF191" w14:textId="77777777" w:rsidR="00FF34C5" w:rsidRDefault="00FF34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50671233"/>
      <w:docPartObj>
        <w:docPartGallery w:val="Page Numbers (Top of Page)"/>
        <w:docPartUnique/>
      </w:docPartObj>
    </w:sdtPr>
    <w:sdtContent>
      <w:p w14:paraId="6B8B206B" w14:textId="77777777" w:rsidR="00A20570" w:rsidRDefault="00A20570" w:rsidP="005E498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79D75" w14:textId="77777777" w:rsidR="00A20570" w:rsidRDefault="00A20570" w:rsidP="00B5612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9025778"/>
      <w:docPartObj>
        <w:docPartGallery w:val="Page Numbers (Top of Page)"/>
        <w:docPartUnique/>
      </w:docPartObj>
    </w:sdtPr>
    <w:sdtContent>
      <w:p w14:paraId="199636BE" w14:textId="43A3E335" w:rsidR="00A20570" w:rsidRDefault="00A20570" w:rsidP="005E498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F2CEF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2BED18B" w14:textId="0C1B89CC" w:rsidR="00A20570" w:rsidRPr="00B5612D" w:rsidRDefault="00A20570" w:rsidP="00382232">
    <w:pPr>
      <w:pStyle w:val="Header"/>
      <w:ind w:right="36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CED19" w14:textId="2C59D978" w:rsidR="00A20570" w:rsidRPr="009927E9" w:rsidRDefault="009927E9" w:rsidP="00FA4400">
    <w:pPr>
      <w:pStyle w:val="Header"/>
      <w:ind w:righ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GROUP</w:t>
    </w:r>
    <w:r w:rsidR="0071608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INTERVENTION</w:t>
    </w:r>
    <w:r w:rsidR="004027AF">
      <w:rPr>
        <w:rFonts w:ascii="Times New Roman" w:hAnsi="Times New Roman" w:cs="Times New Roman"/>
        <w:sz w:val="24"/>
        <w:szCs w:val="24"/>
      </w:rPr>
      <w:t xml:space="preserve"> SR</w:t>
    </w:r>
    <w:r>
      <w:rPr>
        <w:rFonts w:ascii="Times New Roman" w:hAnsi="Times New Roman" w:cs="Times New Roman"/>
        <w:sz w:val="24"/>
        <w:szCs w:val="24"/>
      </w:rPr>
      <w:t xml:space="preserve"> TARGETING PHONOLOGY</w:t>
    </w:r>
  </w:p>
  <w:p w14:paraId="611BC747" w14:textId="01B8DF44" w:rsidR="00767181" w:rsidRDefault="007671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B0F"/>
    <w:multiLevelType w:val="multilevel"/>
    <w:tmpl w:val="47C6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A7C58"/>
    <w:multiLevelType w:val="hybridMultilevel"/>
    <w:tmpl w:val="04CAF73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E64D2"/>
    <w:multiLevelType w:val="hybridMultilevel"/>
    <w:tmpl w:val="95D0D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626EC"/>
    <w:multiLevelType w:val="hybridMultilevel"/>
    <w:tmpl w:val="41801C3E"/>
    <w:lvl w:ilvl="0" w:tplc="6BFE85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52CC4"/>
    <w:multiLevelType w:val="multilevel"/>
    <w:tmpl w:val="0B34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5202E4"/>
    <w:multiLevelType w:val="hybridMultilevel"/>
    <w:tmpl w:val="41388CE4"/>
    <w:lvl w:ilvl="0" w:tplc="AC3CFB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6FEE9F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4C85C4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984E1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73850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636C08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5A2E1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0293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A42022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0EC84F0F"/>
    <w:multiLevelType w:val="multilevel"/>
    <w:tmpl w:val="5D38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7270C"/>
    <w:multiLevelType w:val="hybridMultilevel"/>
    <w:tmpl w:val="9246F7EE"/>
    <w:lvl w:ilvl="0" w:tplc="3D9CFEE0"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F80D42"/>
    <w:multiLevelType w:val="multilevel"/>
    <w:tmpl w:val="90DE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70B47"/>
    <w:multiLevelType w:val="hybridMultilevel"/>
    <w:tmpl w:val="986CFFF8"/>
    <w:lvl w:ilvl="0" w:tplc="71240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1A7CBE">
      <w:start w:val="3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C7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C62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C64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E46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4A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8C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6A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8193E59"/>
    <w:multiLevelType w:val="hybridMultilevel"/>
    <w:tmpl w:val="46D25CE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BC120B"/>
    <w:multiLevelType w:val="multilevel"/>
    <w:tmpl w:val="AF6C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4100E0"/>
    <w:multiLevelType w:val="multilevel"/>
    <w:tmpl w:val="7CA4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7D2E3C"/>
    <w:multiLevelType w:val="hybridMultilevel"/>
    <w:tmpl w:val="E1BC9238"/>
    <w:lvl w:ilvl="0" w:tplc="EE364A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1164CD2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4CC785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82E4A2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F529F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5C4E41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69601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ED41BC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6063D8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1BA83F83"/>
    <w:multiLevelType w:val="multilevel"/>
    <w:tmpl w:val="92B4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155146"/>
    <w:multiLevelType w:val="hybridMultilevel"/>
    <w:tmpl w:val="C4AEE53C"/>
    <w:lvl w:ilvl="0" w:tplc="F962E89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27E02E5"/>
    <w:multiLevelType w:val="hybridMultilevel"/>
    <w:tmpl w:val="8FF2E33C"/>
    <w:lvl w:ilvl="0" w:tplc="098EF7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B66B574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BC63F0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A08C9C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1C6286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04C19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034AB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C8AFBD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59E626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 w15:restartNumberingAfterBreak="0">
    <w:nsid w:val="252E0C06"/>
    <w:multiLevelType w:val="hybridMultilevel"/>
    <w:tmpl w:val="C9C4E10C"/>
    <w:lvl w:ilvl="0" w:tplc="22EE69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0AACEA4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982335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C4A6A1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2F4126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5B8DF1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17EF37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220BD4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D5616E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26A54592"/>
    <w:multiLevelType w:val="hybridMultilevel"/>
    <w:tmpl w:val="B49AEEA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5630C"/>
    <w:multiLevelType w:val="multilevel"/>
    <w:tmpl w:val="1BA8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AB1D17"/>
    <w:multiLevelType w:val="hybridMultilevel"/>
    <w:tmpl w:val="7EE6B150"/>
    <w:lvl w:ilvl="0" w:tplc="BEEAB83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FE6F18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3827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97293C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F9C19C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FAA6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0E075C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AE63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5C19B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390B2B59"/>
    <w:multiLevelType w:val="multilevel"/>
    <w:tmpl w:val="4E5A2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D8713EE"/>
    <w:multiLevelType w:val="hybridMultilevel"/>
    <w:tmpl w:val="A258A9E4"/>
    <w:lvl w:ilvl="0" w:tplc="6BFE85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10915"/>
    <w:multiLevelType w:val="hybridMultilevel"/>
    <w:tmpl w:val="2D6CF096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407B91"/>
    <w:multiLevelType w:val="hybridMultilevel"/>
    <w:tmpl w:val="95D0D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8818CD"/>
    <w:multiLevelType w:val="hybridMultilevel"/>
    <w:tmpl w:val="DB76E692"/>
    <w:lvl w:ilvl="0" w:tplc="A1E8D85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A91A64"/>
    <w:multiLevelType w:val="hybridMultilevel"/>
    <w:tmpl w:val="C0AE8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D4F5F"/>
    <w:multiLevelType w:val="multilevel"/>
    <w:tmpl w:val="8F6A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C62FB"/>
    <w:multiLevelType w:val="hybridMultilevel"/>
    <w:tmpl w:val="2FFA0982"/>
    <w:lvl w:ilvl="0" w:tplc="7FF45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056A0"/>
    <w:multiLevelType w:val="hybridMultilevel"/>
    <w:tmpl w:val="E2CE791C"/>
    <w:lvl w:ilvl="0" w:tplc="A5948F4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0083DF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BF23ABA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DEC82B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5528FA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9661BF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8AC4EF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47029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5140CE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0" w15:restartNumberingAfterBreak="0">
    <w:nsid w:val="4DE63FD9"/>
    <w:multiLevelType w:val="hybridMultilevel"/>
    <w:tmpl w:val="632625EE"/>
    <w:lvl w:ilvl="0" w:tplc="6060B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18F472">
      <w:start w:val="3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BC2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5EA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85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A6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0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0F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47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EF676C8"/>
    <w:multiLevelType w:val="hybridMultilevel"/>
    <w:tmpl w:val="56CA1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14DF3"/>
    <w:multiLevelType w:val="multilevel"/>
    <w:tmpl w:val="627C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897E0B"/>
    <w:multiLevelType w:val="multilevel"/>
    <w:tmpl w:val="6F6A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F526A4"/>
    <w:multiLevelType w:val="hybridMultilevel"/>
    <w:tmpl w:val="46DCDFDE"/>
    <w:lvl w:ilvl="0" w:tplc="CC64A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F49D30">
      <w:start w:val="3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0CD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A27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10E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E1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FAB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87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CA2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FF82587"/>
    <w:multiLevelType w:val="multilevel"/>
    <w:tmpl w:val="B8FA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9725BD"/>
    <w:multiLevelType w:val="hybridMultilevel"/>
    <w:tmpl w:val="F5A0803E"/>
    <w:lvl w:ilvl="0" w:tplc="D1A6753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530362A1"/>
    <w:multiLevelType w:val="multilevel"/>
    <w:tmpl w:val="2222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C86D7C"/>
    <w:multiLevelType w:val="hybridMultilevel"/>
    <w:tmpl w:val="202ECD4E"/>
    <w:lvl w:ilvl="0" w:tplc="CF4C4C7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4E291A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8B67B3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42E32D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33AE3C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190E36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CFA16C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FD8D7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1105C8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9" w15:restartNumberingAfterBreak="0">
    <w:nsid w:val="59B96851"/>
    <w:multiLevelType w:val="hybridMultilevel"/>
    <w:tmpl w:val="9612D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B0D5B04"/>
    <w:multiLevelType w:val="multilevel"/>
    <w:tmpl w:val="18749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02528D8"/>
    <w:multiLevelType w:val="multilevel"/>
    <w:tmpl w:val="2DC6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70127A"/>
    <w:multiLevelType w:val="hybridMultilevel"/>
    <w:tmpl w:val="20FCDA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447195"/>
    <w:multiLevelType w:val="hybridMultilevel"/>
    <w:tmpl w:val="37645756"/>
    <w:lvl w:ilvl="0" w:tplc="A1E8D85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941C851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7DA25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35A489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AC035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844609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20C11A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05ED0A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540D90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4" w15:restartNumberingAfterBreak="0">
    <w:nsid w:val="727427F5"/>
    <w:multiLevelType w:val="multilevel"/>
    <w:tmpl w:val="4480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7C5575"/>
    <w:multiLevelType w:val="hybridMultilevel"/>
    <w:tmpl w:val="40BE35E4"/>
    <w:lvl w:ilvl="0" w:tplc="FE9E7C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B8D3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F2C3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006F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DCA0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50B5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A0A9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F411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D2B8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 w15:restartNumberingAfterBreak="0">
    <w:nsid w:val="76903D64"/>
    <w:multiLevelType w:val="multilevel"/>
    <w:tmpl w:val="B17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72259C"/>
    <w:multiLevelType w:val="hybridMultilevel"/>
    <w:tmpl w:val="F4FE46E4"/>
    <w:lvl w:ilvl="0" w:tplc="EF505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69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AB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76F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6A8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BCD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CEE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32E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042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F8031AC"/>
    <w:multiLevelType w:val="hybridMultilevel"/>
    <w:tmpl w:val="CE5E8F50"/>
    <w:lvl w:ilvl="0" w:tplc="652A6C4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0552065">
    <w:abstractNumId w:val="45"/>
  </w:num>
  <w:num w:numId="2" w16cid:durableId="756098358">
    <w:abstractNumId w:val="10"/>
  </w:num>
  <w:num w:numId="3" w16cid:durableId="1515457218">
    <w:abstractNumId w:val="29"/>
  </w:num>
  <w:num w:numId="4" w16cid:durableId="905607432">
    <w:abstractNumId w:val="23"/>
  </w:num>
  <w:num w:numId="5" w16cid:durableId="83499945">
    <w:abstractNumId w:val="38"/>
  </w:num>
  <w:num w:numId="6" w16cid:durableId="1329022129">
    <w:abstractNumId w:val="42"/>
  </w:num>
  <w:num w:numId="7" w16cid:durableId="1286039338">
    <w:abstractNumId w:val="16"/>
  </w:num>
  <w:num w:numId="8" w16cid:durableId="250045560">
    <w:abstractNumId w:val="13"/>
  </w:num>
  <w:num w:numId="9" w16cid:durableId="732236480">
    <w:abstractNumId w:val="25"/>
  </w:num>
  <w:num w:numId="10" w16cid:durableId="1787577281">
    <w:abstractNumId w:val="43"/>
  </w:num>
  <w:num w:numId="11" w16cid:durableId="1889300720">
    <w:abstractNumId w:val="20"/>
  </w:num>
  <w:num w:numId="12" w16cid:durableId="271936322">
    <w:abstractNumId w:val="17"/>
  </w:num>
  <w:num w:numId="13" w16cid:durableId="1814525100">
    <w:abstractNumId w:val="5"/>
  </w:num>
  <w:num w:numId="14" w16cid:durableId="68313540">
    <w:abstractNumId w:val="37"/>
  </w:num>
  <w:num w:numId="15" w16cid:durableId="1672875898">
    <w:abstractNumId w:val="35"/>
  </w:num>
  <w:num w:numId="16" w16cid:durableId="329716495">
    <w:abstractNumId w:val="12"/>
  </w:num>
  <w:num w:numId="17" w16cid:durableId="960724036">
    <w:abstractNumId w:val="11"/>
  </w:num>
  <w:num w:numId="18" w16cid:durableId="417487608">
    <w:abstractNumId w:val="14"/>
  </w:num>
  <w:num w:numId="19" w16cid:durableId="1382632199">
    <w:abstractNumId w:val="0"/>
  </w:num>
  <w:num w:numId="20" w16cid:durableId="486753365">
    <w:abstractNumId w:val="4"/>
  </w:num>
  <w:num w:numId="21" w16cid:durableId="1577862816">
    <w:abstractNumId w:val="46"/>
  </w:num>
  <w:num w:numId="22" w16cid:durableId="803081672">
    <w:abstractNumId w:val="32"/>
  </w:num>
  <w:num w:numId="23" w16cid:durableId="268780838">
    <w:abstractNumId w:val="44"/>
  </w:num>
  <w:num w:numId="24" w16cid:durableId="864565533">
    <w:abstractNumId w:val="41"/>
  </w:num>
  <w:num w:numId="25" w16cid:durableId="1194922198">
    <w:abstractNumId w:val="19"/>
  </w:num>
  <w:num w:numId="26" w16cid:durableId="1477645337">
    <w:abstractNumId w:val="6"/>
  </w:num>
  <w:num w:numId="27" w16cid:durableId="272636385">
    <w:abstractNumId w:val="8"/>
  </w:num>
  <w:num w:numId="28" w16cid:durableId="2063551584">
    <w:abstractNumId w:val="33"/>
  </w:num>
  <w:num w:numId="29" w16cid:durableId="618537833">
    <w:abstractNumId w:val="27"/>
  </w:num>
  <w:num w:numId="30" w16cid:durableId="1468625532">
    <w:abstractNumId w:val="3"/>
  </w:num>
  <w:num w:numId="31" w16cid:durableId="492382145">
    <w:abstractNumId w:val="22"/>
  </w:num>
  <w:num w:numId="32" w16cid:durableId="2017615956">
    <w:abstractNumId w:val="15"/>
  </w:num>
  <w:num w:numId="33" w16cid:durableId="16978246">
    <w:abstractNumId w:val="36"/>
  </w:num>
  <w:num w:numId="34" w16cid:durableId="442847466">
    <w:abstractNumId w:val="9"/>
  </w:num>
  <w:num w:numId="35" w16cid:durableId="1015233435">
    <w:abstractNumId w:val="34"/>
  </w:num>
  <w:num w:numId="36" w16cid:durableId="1292125409">
    <w:abstractNumId w:val="30"/>
  </w:num>
  <w:num w:numId="37" w16cid:durableId="387924122">
    <w:abstractNumId w:val="47"/>
  </w:num>
  <w:num w:numId="38" w16cid:durableId="846794757">
    <w:abstractNumId w:val="24"/>
  </w:num>
  <w:num w:numId="39" w16cid:durableId="493837756">
    <w:abstractNumId w:val="31"/>
  </w:num>
  <w:num w:numId="40" w16cid:durableId="1417745214">
    <w:abstractNumId w:val="26"/>
  </w:num>
  <w:num w:numId="41" w16cid:durableId="1502085319">
    <w:abstractNumId w:val="48"/>
  </w:num>
  <w:num w:numId="42" w16cid:durableId="424617099">
    <w:abstractNumId w:val="21"/>
  </w:num>
  <w:num w:numId="43" w16cid:durableId="1343433734">
    <w:abstractNumId w:val="18"/>
  </w:num>
  <w:num w:numId="44" w16cid:durableId="429353602">
    <w:abstractNumId w:val="40"/>
  </w:num>
  <w:num w:numId="45" w16cid:durableId="400104549">
    <w:abstractNumId w:val="1"/>
  </w:num>
  <w:num w:numId="46" w16cid:durableId="788088808">
    <w:abstractNumId w:val="39"/>
  </w:num>
  <w:num w:numId="47" w16cid:durableId="1050574183">
    <w:abstractNumId w:val="2"/>
  </w:num>
  <w:num w:numId="48" w16cid:durableId="2071921481">
    <w:abstractNumId w:val="28"/>
  </w:num>
  <w:num w:numId="49" w16cid:durableId="1062682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33"/>
    <w:rsid w:val="000001A3"/>
    <w:rsid w:val="00000362"/>
    <w:rsid w:val="00000F21"/>
    <w:rsid w:val="00001DCE"/>
    <w:rsid w:val="00002511"/>
    <w:rsid w:val="0000256B"/>
    <w:rsid w:val="00002952"/>
    <w:rsid w:val="0000513C"/>
    <w:rsid w:val="0000526F"/>
    <w:rsid w:val="00006CE7"/>
    <w:rsid w:val="0000710B"/>
    <w:rsid w:val="000071F0"/>
    <w:rsid w:val="00011461"/>
    <w:rsid w:val="00011A91"/>
    <w:rsid w:val="00011E48"/>
    <w:rsid w:val="00011FA6"/>
    <w:rsid w:val="0001266D"/>
    <w:rsid w:val="0001332E"/>
    <w:rsid w:val="00014069"/>
    <w:rsid w:val="0001465A"/>
    <w:rsid w:val="00014AF0"/>
    <w:rsid w:val="00015B36"/>
    <w:rsid w:val="00016F43"/>
    <w:rsid w:val="000173CD"/>
    <w:rsid w:val="00017804"/>
    <w:rsid w:val="00017C8C"/>
    <w:rsid w:val="000206C4"/>
    <w:rsid w:val="0002173B"/>
    <w:rsid w:val="00021FE2"/>
    <w:rsid w:val="000224C1"/>
    <w:rsid w:val="0002395B"/>
    <w:rsid w:val="00023E84"/>
    <w:rsid w:val="000245A3"/>
    <w:rsid w:val="00025C8F"/>
    <w:rsid w:val="000266A0"/>
    <w:rsid w:val="00026C48"/>
    <w:rsid w:val="0002715A"/>
    <w:rsid w:val="00027E6A"/>
    <w:rsid w:val="00030CE2"/>
    <w:rsid w:val="00030FBA"/>
    <w:rsid w:val="00032F6F"/>
    <w:rsid w:val="00033395"/>
    <w:rsid w:val="00034FE8"/>
    <w:rsid w:val="00035D7B"/>
    <w:rsid w:val="00035E74"/>
    <w:rsid w:val="00036F43"/>
    <w:rsid w:val="00036FC5"/>
    <w:rsid w:val="00040873"/>
    <w:rsid w:val="0004127C"/>
    <w:rsid w:val="000419F5"/>
    <w:rsid w:val="00042A7D"/>
    <w:rsid w:val="00043DEE"/>
    <w:rsid w:val="00045D36"/>
    <w:rsid w:val="0004641B"/>
    <w:rsid w:val="00046EB7"/>
    <w:rsid w:val="000479E7"/>
    <w:rsid w:val="00050BF8"/>
    <w:rsid w:val="000535E7"/>
    <w:rsid w:val="00053F07"/>
    <w:rsid w:val="00054592"/>
    <w:rsid w:val="00054644"/>
    <w:rsid w:val="00055399"/>
    <w:rsid w:val="00055400"/>
    <w:rsid w:val="00055448"/>
    <w:rsid w:val="00055517"/>
    <w:rsid w:val="00055B74"/>
    <w:rsid w:val="00055D32"/>
    <w:rsid w:val="000563C4"/>
    <w:rsid w:val="000566B3"/>
    <w:rsid w:val="000577DD"/>
    <w:rsid w:val="00060125"/>
    <w:rsid w:val="000603CE"/>
    <w:rsid w:val="000604EE"/>
    <w:rsid w:val="00062309"/>
    <w:rsid w:val="0006274E"/>
    <w:rsid w:val="00062AD4"/>
    <w:rsid w:val="00063284"/>
    <w:rsid w:val="00063966"/>
    <w:rsid w:val="00064558"/>
    <w:rsid w:val="00064751"/>
    <w:rsid w:val="00064B1A"/>
    <w:rsid w:val="000664A8"/>
    <w:rsid w:val="00066D20"/>
    <w:rsid w:val="00066F1D"/>
    <w:rsid w:val="00067578"/>
    <w:rsid w:val="00067962"/>
    <w:rsid w:val="00067DEA"/>
    <w:rsid w:val="000705E7"/>
    <w:rsid w:val="00071B78"/>
    <w:rsid w:val="00071FA2"/>
    <w:rsid w:val="0007258E"/>
    <w:rsid w:val="00072665"/>
    <w:rsid w:val="00076010"/>
    <w:rsid w:val="00076C0C"/>
    <w:rsid w:val="00080030"/>
    <w:rsid w:val="00080136"/>
    <w:rsid w:val="00082CDE"/>
    <w:rsid w:val="00083EF0"/>
    <w:rsid w:val="00084A1B"/>
    <w:rsid w:val="00084B9E"/>
    <w:rsid w:val="00085856"/>
    <w:rsid w:val="0008634E"/>
    <w:rsid w:val="000873C0"/>
    <w:rsid w:val="00090367"/>
    <w:rsid w:val="00090695"/>
    <w:rsid w:val="000906F4"/>
    <w:rsid w:val="00091AB2"/>
    <w:rsid w:val="00092B0D"/>
    <w:rsid w:val="000934AB"/>
    <w:rsid w:val="00093D4F"/>
    <w:rsid w:val="00093E81"/>
    <w:rsid w:val="000948C4"/>
    <w:rsid w:val="00094A4E"/>
    <w:rsid w:val="00095A3B"/>
    <w:rsid w:val="000967DA"/>
    <w:rsid w:val="000975AE"/>
    <w:rsid w:val="00097D76"/>
    <w:rsid w:val="000A0445"/>
    <w:rsid w:val="000A32D6"/>
    <w:rsid w:val="000A4659"/>
    <w:rsid w:val="000A4C24"/>
    <w:rsid w:val="000A65A0"/>
    <w:rsid w:val="000A7C31"/>
    <w:rsid w:val="000A7DC6"/>
    <w:rsid w:val="000B2AD2"/>
    <w:rsid w:val="000B338E"/>
    <w:rsid w:val="000B3E84"/>
    <w:rsid w:val="000B47E0"/>
    <w:rsid w:val="000B5051"/>
    <w:rsid w:val="000B58AB"/>
    <w:rsid w:val="000B5CC6"/>
    <w:rsid w:val="000B62C3"/>
    <w:rsid w:val="000B67DF"/>
    <w:rsid w:val="000B76D5"/>
    <w:rsid w:val="000C00F5"/>
    <w:rsid w:val="000C0695"/>
    <w:rsid w:val="000C18E5"/>
    <w:rsid w:val="000C23FC"/>
    <w:rsid w:val="000C3231"/>
    <w:rsid w:val="000C329C"/>
    <w:rsid w:val="000C3600"/>
    <w:rsid w:val="000C3A3C"/>
    <w:rsid w:val="000C4A01"/>
    <w:rsid w:val="000C61E4"/>
    <w:rsid w:val="000C684B"/>
    <w:rsid w:val="000C6C33"/>
    <w:rsid w:val="000C6D59"/>
    <w:rsid w:val="000C7C73"/>
    <w:rsid w:val="000D1594"/>
    <w:rsid w:val="000D1F47"/>
    <w:rsid w:val="000D2119"/>
    <w:rsid w:val="000D2452"/>
    <w:rsid w:val="000D2A14"/>
    <w:rsid w:val="000D40B6"/>
    <w:rsid w:val="000D4C45"/>
    <w:rsid w:val="000D68C8"/>
    <w:rsid w:val="000D6D2C"/>
    <w:rsid w:val="000D7452"/>
    <w:rsid w:val="000D7ABB"/>
    <w:rsid w:val="000E09FD"/>
    <w:rsid w:val="000E0A08"/>
    <w:rsid w:val="000E1B2F"/>
    <w:rsid w:val="000E1D35"/>
    <w:rsid w:val="000E267C"/>
    <w:rsid w:val="000E3E4F"/>
    <w:rsid w:val="000E4094"/>
    <w:rsid w:val="000E59EB"/>
    <w:rsid w:val="000E6F43"/>
    <w:rsid w:val="000E7356"/>
    <w:rsid w:val="000F0CF7"/>
    <w:rsid w:val="000F1E9A"/>
    <w:rsid w:val="000F24B0"/>
    <w:rsid w:val="000F24B9"/>
    <w:rsid w:val="000F2922"/>
    <w:rsid w:val="000F2D4D"/>
    <w:rsid w:val="000F36A9"/>
    <w:rsid w:val="000F37DA"/>
    <w:rsid w:val="000F3DCB"/>
    <w:rsid w:val="000F54A4"/>
    <w:rsid w:val="000F56ED"/>
    <w:rsid w:val="000F5BD5"/>
    <w:rsid w:val="000F697F"/>
    <w:rsid w:val="00100906"/>
    <w:rsid w:val="00100DCA"/>
    <w:rsid w:val="001011BE"/>
    <w:rsid w:val="00101D93"/>
    <w:rsid w:val="0010266C"/>
    <w:rsid w:val="001032B9"/>
    <w:rsid w:val="00103FF4"/>
    <w:rsid w:val="0010404E"/>
    <w:rsid w:val="0010454F"/>
    <w:rsid w:val="00105D12"/>
    <w:rsid w:val="001067BB"/>
    <w:rsid w:val="00107A3A"/>
    <w:rsid w:val="001111BB"/>
    <w:rsid w:val="0011225B"/>
    <w:rsid w:val="00113990"/>
    <w:rsid w:val="001141EC"/>
    <w:rsid w:val="001144BA"/>
    <w:rsid w:val="00114780"/>
    <w:rsid w:val="001154FD"/>
    <w:rsid w:val="00116646"/>
    <w:rsid w:val="001168D6"/>
    <w:rsid w:val="00120CD0"/>
    <w:rsid w:val="00121635"/>
    <w:rsid w:val="001217C6"/>
    <w:rsid w:val="0012187C"/>
    <w:rsid w:val="001218C3"/>
    <w:rsid w:val="001219BF"/>
    <w:rsid w:val="00121F40"/>
    <w:rsid w:val="001222DF"/>
    <w:rsid w:val="00122B78"/>
    <w:rsid w:val="00122D79"/>
    <w:rsid w:val="001234D5"/>
    <w:rsid w:val="00123A19"/>
    <w:rsid w:val="0012450A"/>
    <w:rsid w:val="001246F5"/>
    <w:rsid w:val="001249B7"/>
    <w:rsid w:val="00125359"/>
    <w:rsid w:val="00126116"/>
    <w:rsid w:val="001271A8"/>
    <w:rsid w:val="0012737C"/>
    <w:rsid w:val="001277C1"/>
    <w:rsid w:val="00130EA5"/>
    <w:rsid w:val="00132492"/>
    <w:rsid w:val="0013317D"/>
    <w:rsid w:val="001334A8"/>
    <w:rsid w:val="001344FD"/>
    <w:rsid w:val="001358CB"/>
    <w:rsid w:val="00136559"/>
    <w:rsid w:val="00136A85"/>
    <w:rsid w:val="001379A6"/>
    <w:rsid w:val="00142852"/>
    <w:rsid w:val="00142A33"/>
    <w:rsid w:val="00143725"/>
    <w:rsid w:val="00145216"/>
    <w:rsid w:val="001454B3"/>
    <w:rsid w:val="00145B71"/>
    <w:rsid w:val="00146140"/>
    <w:rsid w:val="00146181"/>
    <w:rsid w:val="0014647D"/>
    <w:rsid w:val="0014752C"/>
    <w:rsid w:val="00147F7A"/>
    <w:rsid w:val="001512A0"/>
    <w:rsid w:val="00151D90"/>
    <w:rsid w:val="00152B75"/>
    <w:rsid w:val="00153157"/>
    <w:rsid w:val="001541A1"/>
    <w:rsid w:val="0015523E"/>
    <w:rsid w:val="001558C6"/>
    <w:rsid w:val="001560F7"/>
    <w:rsid w:val="001567BB"/>
    <w:rsid w:val="00156824"/>
    <w:rsid w:val="00156E32"/>
    <w:rsid w:val="001573BB"/>
    <w:rsid w:val="001574BA"/>
    <w:rsid w:val="0016018D"/>
    <w:rsid w:val="00160559"/>
    <w:rsid w:val="001607F6"/>
    <w:rsid w:val="0016104E"/>
    <w:rsid w:val="001615E3"/>
    <w:rsid w:val="001628C6"/>
    <w:rsid w:val="0016348C"/>
    <w:rsid w:val="00163EFC"/>
    <w:rsid w:val="001643B6"/>
    <w:rsid w:val="0016491C"/>
    <w:rsid w:val="001649D9"/>
    <w:rsid w:val="00165213"/>
    <w:rsid w:val="00165607"/>
    <w:rsid w:val="00165A2B"/>
    <w:rsid w:val="0017067B"/>
    <w:rsid w:val="0017095E"/>
    <w:rsid w:val="00170B4D"/>
    <w:rsid w:val="00171D07"/>
    <w:rsid w:val="0017557B"/>
    <w:rsid w:val="00175DB8"/>
    <w:rsid w:val="00176005"/>
    <w:rsid w:val="001763E8"/>
    <w:rsid w:val="001805A3"/>
    <w:rsid w:val="001808D2"/>
    <w:rsid w:val="00181A9C"/>
    <w:rsid w:val="00181BC4"/>
    <w:rsid w:val="001843A1"/>
    <w:rsid w:val="00185231"/>
    <w:rsid w:val="00185A16"/>
    <w:rsid w:val="00186071"/>
    <w:rsid w:val="00186349"/>
    <w:rsid w:val="00186806"/>
    <w:rsid w:val="0018701D"/>
    <w:rsid w:val="00191152"/>
    <w:rsid w:val="00191487"/>
    <w:rsid w:val="00191AE6"/>
    <w:rsid w:val="00192386"/>
    <w:rsid w:val="00192E06"/>
    <w:rsid w:val="00192FFD"/>
    <w:rsid w:val="001934AB"/>
    <w:rsid w:val="00193573"/>
    <w:rsid w:val="00193D34"/>
    <w:rsid w:val="00194832"/>
    <w:rsid w:val="00195DEC"/>
    <w:rsid w:val="0019666F"/>
    <w:rsid w:val="00196B21"/>
    <w:rsid w:val="001A0A67"/>
    <w:rsid w:val="001A2D25"/>
    <w:rsid w:val="001A2F8B"/>
    <w:rsid w:val="001A374C"/>
    <w:rsid w:val="001A4D52"/>
    <w:rsid w:val="001A4DE3"/>
    <w:rsid w:val="001A502F"/>
    <w:rsid w:val="001A50A0"/>
    <w:rsid w:val="001A597A"/>
    <w:rsid w:val="001A7325"/>
    <w:rsid w:val="001A769E"/>
    <w:rsid w:val="001B02C0"/>
    <w:rsid w:val="001B1304"/>
    <w:rsid w:val="001B15E9"/>
    <w:rsid w:val="001B1767"/>
    <w:rsid w:val="001B2297"/>
    <w:rsid w:val="001B347D"/>
    <w:rsid w:val="001B357C"/>
    <w:rsid w:val="001B3C96"/>
    <w:rsid w:val="001B463A"/>
    <w:rsid w:val="001B4DDC"/>
    <w:rsid w:val="001B58FC"/>
    <w:rsid w:val="001B5945"/>
    <w:rsid w:val="001B5C0A"/>
    <w:rsid w:val="001B6959"/>
    <w:rsid w:val="001B6B56"/>
    <w:rsid w:val="001B7A2F"/>
    <w:rsid w:val="001C0508"/>
    <w:rsid w:val="001C0B43"/>
    <w:rsid w:val="001C0E2D"/>
    <w:rsid w:val="001C103C"/>
    <w:rsid w:val="001C2279"/>
    <w:rsid w:val="001C2C47"/>
    <w:rsid w:val="001C2CAB"/>
    <w:rsid w:val="001C30CA"/>
    <w:rsid w:val="001C36DA"/>
    <w:rsid w:val="001C3B83"/>
    <w:rsid w:val="001C3D5D"/>
    <w:rsid w:val="001C43FA"/>
    <w:rsid w:val="001C5380"/>
    <w:rsid w:val="001C634C"/>
    <w:rsid w:val="001C7B76"/>
    <w:rsid w:val="001D0C5D"/>
    <w:rsid w:val="001D0ECB"/>
    <w:rsid w:val="001D13FF"/>
    <w:rsid w:val="001D15C6"/>
    <w:rsid w:val="001D16B0"/>
    <w:rsid w:val="001D3939"/>
    <w:rsid w:val="001D3C1C"/>
    <w:rsid w:val="001D4072"/>
    <w:rsid w:val="001D4336"/>
    <w:rsid w:val="001D4E88"/>
    <w:rsid w:val="001D5435"/>
    <w:rsid w:val="001D5566"/>
    <w:rsid w:val="001D5BAE"/>
    <w:rsid w:val="001D61BC"/>
    <w:rsid w:val="001D663F"/>
    <w:rsid w:val="001D67CD"/>
    <w:rsid w:val="001D7258"/>
    <w:rsid w:val="001E09BE"/>
    <w:rsid w:val="001E0B05"/>
    <w:rsid w:val="001E1329"/>
    <w:rsid w:val="001E273A"/>
    <w:rsid w:val="001E2E79"/>
    <w:rsid w:val="001E31A1"/>
    <w:rsid w:val="001E4A2C"/>
    <w:rsid w:val="001E70BC"/>
    <w:rsid w:val="001E7171"/>
    <w:rsid w:val="001E7A39"/>
    <w:rsid w:val="001F14F5"/>
    <w:rsid w:val="001F1A78"/>
    <w:rsid w:val="001F1C6D"/>
    <w:rsid w:val="001F3088"/>
    <w:rsid w:val="001F4ACE"/>
    <w:rsid w:val="001F5BA9"/>
    <w:rsid w:val="001F6AD5"/>
    <w:rsid w:val="001F6DCF"/>
    <w:rsid w:val="001F6E4A"/>
    <w:rsid w:val="001F7CD7"/>
    <w:rsid w:val="002003A5"/>
    <w:rsid w:val="002005F9"/>
    <w:rsid w:val="002013BD"/>
    <w:rsid w:val="00202D2F"/>
    <w:rsid w:val="00202E8F"/>
    <w:rsid w:val="0020379D"/>
    <w:rsid w:val="002037F5"/>
    <w:rsid w:val="00203B0B"/>
    <w:rsid w:val="00203D12"/>
    <w:rsid w:val="0020484F"/>
    <w:rsid w:val="00204F79"/>
    <w:rsid w:val="002050CA"/>
    <w:rsid w:val="00205DE3"/>
    <w:rsid w:val="002064C9"/>
    <w:rsid w:val="00206877"/>
    <w:rsid w:val="00206993"/>
    <w:rsid w:val="00206E63"/>
    <w:rsid w:val="00206EAD"/>
    <w:rsid w:val="00207A16"/>
    <w:rsid w:val="00210623"/>
    <w:rsid w:val="00210C86"/>
    <w:rsid w:val="00211152"/>
    <w:rsid w:val="00211EC4"/>
    <w:rsid w:val="00212D2F"/>
    <w:rsid w:val="00212E29"/>
    <w:rsid w:val="00213523"/>
    <w:rsid w:val="00214BF1"/>
    <w:rsid w:val="00214E9E"/>
    <w:rsid w:val="00215CE4"/>
    <w:rsid w:val="00216273"/>
    <w:rsid w:val="00216B1F"/>
    <w:rsid w:val="00217A4E"/>
    <w:rsid w:val="00217AE1"/>
    <w:rsid w:val="002202F7"/>
    <w:rsid w:val="00220A15"/>
    <w:rsid w:val="00220B21"/>
    <w:rsid w:val="00222C34"/>
    <w:rsid w:val="002236C8"/>
    <w:rsid w:val="0022390A"/>
    <w:rsid w:val="00223C5C"/>
    <w:rsid w:val="002252CF"/>
    <w:rsid w:val="00225CDE"/>
    <w:rsid w:val="00226441"/>
    <w:rsid w:val="00226E1F"/>
    <w:rsid w:val="00226F9D"/>
    <w:rsid w:val="00226FD5"/>
    <w:rsid w:val="0022776D"/>
    <w:rsid w:val="00227879"/>
    <w:rsid w:val="002303FF"/>
    <w:rsid w:val="00232DAB"/>
    <w:rsid w:val="00232E84"/>
    <w:rsid w:val="00233B0E"/>
    <w:rsid w:val="00234A58"/>
    <w:rsid w:val="00236028"/>
    <w:rsid w:val="00237E36"/>
    <w:rsid w:val="002406F7"/>
    <w:rsid w:val="00241299"/>
    <w:rsid w:val="00241605"/>
    <w:rsid w:val="002416DE"/>
    <w:rsid w:val="0024172C"/>
    <w:rsid w:val="00241AA7"/>
    <w:rsid w:val="00241BE8"/>
    <w:rsid w:val="0024229A"/>
    <w:rsid w:val="00244F56"/>
    <w:rsid w:val="00245F36"/>
    <w:rsid w:val="00246922"/>
    <w:rsid w:val="00247B67"/>
    <w:rsid w:val="0025021D"/>
    <w:rsid w:val="00250298"/>
    <w:rsid w:val="00250ABE"/>
    <w:rsid w:val="0025142E"/>
    <w:rsid w:val="00251A7A"/>
    <w:rsid w:val="00251B42"/>
    <w:rsid w:val="0025223C"/>
    <w:rsid w:val="0025339E"/>
    <w:rsid w:val="00253DF5"/>
    <w:rsid w:val="0025410E"/>
    <w:rsid w:val="00255090"/>
    <w:rsid w:val="0025583A"/>
    <w:rsid w:val="002561BB"/>
    <w:rsid w:val="002567FA"/>
    <w:rsid w:val="00256A76"/>
    <w:rsid w:val="00256B1F"/>
    <w:rsid w:val="0025726D"/>
    <w:rsid w:val="00257DB5"/>
    <w:rsid w:val="0026028E"/>
    <w:rsid w:val="002623D3"/>
    <w:rsid w:val="0026296F"/>
    <w:rsid w:val="002638B3"/>
    <w:rsid w:val="00264A98"/>
    <w:rsid w:val="00264CD1"/>
    <w:rsid w:val="00264DC1"/>
    <w:rsid w:val="00264F17"/>
    <w:rsid w:val="00265254"/>
    <w:rsid w:val="00265A86"/>
    <w:rsid w:val="002673BE"/>
    <w:rsid w:val="0026794B"/>
    <w:rsid w:val="00267B91"/>
    <w:rsid w:val="00270022"/>
    <w:rsid w:val="00270DC8"/>
    <w:rsid w:val="002715F0"/>
    <w:rsid w:val="002740E2"/>
    <w:rsid w:val="002748DC"/>
    <w:rsid w:val="00274E5B"/>
    <w:rsid w:val="0027565F"/>
    <w:rsid w:val="0027574F"/>
    <w:rsid w:val="00275B41"/>
    <w:rsid w:val="0027666A"/>
    <w:rsid w:val="002768DA"/>
    <w:rsid w:val="00276EAA"/>
    <w:rsid w:val="00277791"/>
    <w:rsid w:val="00277AEE"/>
    <w:rsid w:val="0028065B"/>
    <w:rsid w:val="0028081F"/>
    <w:rsid w:val="00281919"/>
    <w:rsid w:val="0028198D"/>
    <w:rsid w:val="002826BE"/>
    <w:rsid w:val="00282A10"/>
    <w:rsid w:val="00282E99"/>
    <w:rsid w:val="00283503"/>
    <w:rsid w:val="002837A8"/>
    <w:rsid w:val="002837D6"/>
    <w:rsid w:val="00283D0E"/>
    <w:rsid w:val="0028448C"/>
    <w:rsid w:val="00286059"/>
    <w:rsid w:val="00286B64"/>
    <w:rsid w:val="00286D89"/>
    <w:rsid w:val="002871C1"/>
    <w:rsid w:val="00287396"/>
    <w:rsid w:val="0028747E"/>
    <w:rsid w:val="00287D8D"/>
    <w:rsid w:val="00290213"/>
    <w:rsid w:val="0029026D"/>
    <w:rsid w:val="00290E4A"/>
    <w:rsid w:val="00291344"/>
    <w:rsid w:val="00291975"/>
    <w:rsid w:val="00293891"/>
    <w:rsid w:val="002943F9"/>
    <w:rsid w:val="00294B6A"/>
    <w:rsid w:val="0029692A"/>
    <w:rsid w:val="00296B57"/>
    <w:rsid w:val="00296DD3"/>
    <w:rsid w:val="002975D6"/>
    <w:rsid w:val="00297B02"/>
    <w:rsid w:val="002A0FCE"/>
    <w:rsid w:val="002A1307"/>
    <w:rsid w:val="002A2047"/>
    <w:rsid w:val="002A2211"/>
    <w:rsid w:val="002A24E0"/>
    <w:rsid w:val="002A29D4"/>
    <w:rsid w:val="002A413C"/>
    <w:rsid w:val="002A4190"/>
    <w:rsid w:val="002A41F3"/>
    <w:rsid w:val="002A58CE"/>
    <w:rsid w:val="002A5972"/>
    <w:rsid w:val="002A5E82"/>
    <w:rsid w:val="002A6080"/>
    <w:rsid w:val="002B0F38"/>
    <w:rsid w:val="002B106A"/>
    <w:rsid w:val="002B16F7"/>
    <w:rsid w:val="002B183C"/>
    <w:rsid w:val="002B1C5A"/>
    <w:rsid w:val="002B33F3"/>
    <w:rsid w:val="002B416D"/>
    <w:rsid w:val="002B483A"/>
    <w:rsid w:val="002B50E3"/>
    <w:rsid w:val="002B5379"/>
    <w:rsid w:val="002B5D91"/>
    <w:rsid w:val="002B6133"/>
    <w:rsid w:val="002B687D"/>
    <w:rsid w:val="002B6E56"/>
    <w:rsid w:val="002B6EB1"/>
    <w:rsid w:val="002B73EA"/>
    <w:rsid w:val="002C012E"/>
    <w:rsid w:val="002C02F7"/>
    <w:rsid w:val="002C16BC"/>
    <w:rsid w:val="002C1B94"/>
    <w:rsid w:val="002C2531"/>
    <w:rsid w:val="002C2620"/>
    <w:rsid w:val="002C2995"/>
    <w:rsid w:val="002C3463"/>
    <w:rsid w:val="002C39B2"/>
    <w:rsid w:val="002C3B1A"/>
    <w:rsid w:val="002C4D66"/>
    <w:rsid w:val="002C562B"/>
    <w:rsid w:val="002C56B2"/>
    <w:rsid w:val="002C57BD"/>
    <w:rsid w:val="002D0489"/>
    <w:rsid w:val="002D0C4E"/>
    <w:rsid w:val="002D1C84"/>
    <w:rsid w:val="002D3ACA"/>
    <w:rsid w:val="002D44B9"/>
    <w:rsid w:val="002D45AD"/>
    <w:rsid w:val="002D477E"/>
    <w:rsid w:val="002D59D5"/>
    <w:rsid w:val="002D5E8D"/>
    <w:rsid w:val="002D6BBB"/>
    <w:rsid w:val="002D754B"/>
    <w:rsid w:val="002D7717"/>
    <w:rsid w:val="002D7FA5"/>
    <w:rsid w:val="002E052B"/>
    <w:rsid w:val="002E0CCF"/>
    <w:rsid w:val="002E17C5"/>
    <w:rsid w:val="002E2270"/>
    <w:rsid w:val="002E267E"/>
    <w:rsid w:val="002E28A7"/>
    <w:rsid w:val="002E313D"/>
    <w:rsid w:val="002E341F"/>
    <w:rsid w:val="002E4053"/>
    <w:rsid w:val="002E5939"/>
    <w:rsid w:val="002E5CD1"/>
    <w:rsid w:val="002E5D94"/>
    <w:rsid w:val="002E6AD0"/>
    <w:rsid w:val="002E727C"/>
    <w:rsid w:val="002E755D"/>
    <w:rsid w:val="002E77AA"/>
    <w:rsid w:val="002E784C"/>
    <w:rsid w:val="002E7D07"/>
    <w:rsid w:val="002F0D6F"/>
    <w:rsid w:val="002F14F8"/>
    <w:rsid w:val="002F1DE7"/>
    <w:rsid w:val="002F2CEF"/>
    <w:rsid w:val="002F3868"/>
    <w:rsid w:val="002F5458"/>
    <w:rsid w:val="002F58A9"/>
    <w:rsid w:val="002F6374"/>
    <w:rsid w:val="002F68E2"/>
    <w:rsid w:val="0030174D"/>
    <w:rsid w:val="00302495"/>
    <w:rsid w:val="00303034"/>
    <w:rsid w:val="0030378D"/>
    <w:rsid w:val="00304457"/>
    <w:rsid w:val="00305728"/>
    <w:rsid w:val="00305957"/>
    <w:rsid w:val="00306CDB"/>
    <w:rsid w:val="0030714B"/>
    <w:rsid w:val="00307220"/>
    <w:rsid w:val="00307942"/>
    <w:rsid w:val="00310F7E"/>
    <w:rsid w:val="0031113A"/>
    <w:rsid w:val="0031147F"/>
    <w:rsid w:val="00311D04"/>
    <w:rsid w:val="0031231E"/>
    <w:rsid w:val="0031240B"/>
    <w:rsid w:val="00312DA6"/>
    <w:rsid w:val="00313746"/>
    <w:rsid w:val="003138F3"/>
    <w:rsid w:val="00315D35"/>
    <w:rsid w:val="0031607B"/>
    <w:rsid w:val="003164D7"/>
    <w:rsid w:val="00316DA0"/>
    <w:rsid w:val="00317DE4"/>
    <w:rsid w:val="00320538"/>
    <w:rsid w:val="00321965"/>
    <w:rsid w:val="00322F48"/>
    <w:rsid w:val="00323C27"/>
    <w:rsid w:val="00324B05"/>
    <w:rsid w:val="00325447"/>
    <w:rsid w:val="0032651E"/>
    <w:rsid w:val="0032744F"/>
    <w:rsid w:val="0033048B"/>
    <w:rsid w:val="00330EEC"/>
    <w:rsid w:val="00331BBE"/>
    <w:rsid w:val="003322EA"/>
    <w:rsid w:val="0033234A"/>
    <w:rsid w:val="00332444"/>
    <w:rsid w:val="00332DC9"/>
    <w:rsid w:val="003340AD"/>
    <w:rsid w:val="0033441A"/>
    <w:rsid w:val="00334A52"/>
    <w:rsid w:val="00334DBF"/>
    <w:rsid w:val="00335C2E"/>
    <w:rsid w:val="0033620B"/>
    <w:rsid w:val="00336BCF"/>
    <w:rsid w:val="00336D87"/>
    <w:rsid w:val="00336F0A"/>
    <w:rsid w:val="0033720A"/>
    <w:rsid w:val="00337CE9"/>
    <w:rsid w:val="00337F03"/>
    <w:rsid w:val="003403FF"/>
    <w:rsid w:val="00340B7D"/>
    <w:rsid w:val="003419EF"/>
    <w:rsid w:val="00342783"/>
    <w:rsid w:val="0034346A"/>
    <w:rsid w:val="003436A7"/>
    <w:rsid w:val="00345E83"/>
    <w:rsid w:val="00345FA2"/>
    <w:rsid w:val="003460EF"/>
    <w:rsid w:val="00346939"/>
    <w:rsid w:val="00347430"/>
    <w:rsid w:val="0034771C"/>
    <w:rsid w:val="003478AC"/>
    <w:rsid w:val="00347972"/>
    <w:rsid w:val="0035016B"/>
    <w:rsid w:val="003501A1"/>
    <w:rsid w:val="003503D0"/>
    <w:rsid w:val="00350ACD"/>
    <w:rsid w:val="00352260"/>
    <w:rsid w:val="003522B4"/>
    <w:rsid w:val="00353F49"/>
    <w:rsid w:val="00354326"/>
    <w:rsid w:val="003545B7"/>
    <w:rsid w:val="0035661E"/>
    <w:rsid w:val="00356A35"/>
    <w:rsid w:val="003573C9"/>
    <w:rsid w:val="00357972"/>
    <w:rsid w:val="003609A1"/>
    <w:rsid w:val="0036102F"/>
    <w:rsid w:val="003614A8"/>
    <w:rsid w:val="003614F3"/>
    <w:rsid w:val="00361783"/>
    <w:rsid w:val="00361D73"/>
    <w:rsid w:val="003625A3"/>
    <w:rsid w:val="003632B7"/>
    <w:rsid w:val="00363930"/>
    <w:rsid w:val="003647B5"/>
    <w:rsid w:val="00364F9A"/>
    <w:rsid w:val="003650C6"/>
    <w:rsid w:val="00365704"/>
    <w:rsid w:val="003659E2"/>
    <w:rsid w:val="00365C26"/>
    <w:rsid w:val="00367C3A"/>
    <w:rsid w:val="00367E73"/>
    <w:rsid w:val="00370343"/>
    <w:rsid w:val="003707E5"/>
    <w:rsid w:val="00371EFF"/>
    <w:rsid w:val="00372718"/>
    <w:rsid w:val="0037289F"/>
    <w:rsid w:val="00373311"/>
    <w:rsid w:val="0037357E"/>
    <w:rsid w:val="003738CE"/>
    <w:rsid w:val="00374385"/>
    <w:rsid w:val="0037579C"/>
    <w:rsid w:val="00375806"/>
    <w:rsid w:val="00376CBD"/>
    <w:rsid w:val="00380C79"/>
    <w:rsid w:val="00381086"/>
    <w:rsid w:val="003816F1"/>
    <w:rsid w:val="00381D07"/>
    <w:rsid w:val="00381FA7"/>
    <w:rsid w:val="00382232"/>
    <w:rsid w:val="003824EE"/>
    <w:rsid w:val="00382FEA"/>
    <w:rsid w:val="003840F0"/>
    <w:rsid w:val="003848C5"/>
    <w:rsid w:val="003849AD"/>
    <w:rsid w:val="00385638"/>
    <w:rsid w:val="00385BCC"/>
    <w:rsid w:val="00386532"/>
    <w:rsid w:val="00387683"/>
    <w:rsid w:val="003876C3"/>
    <w:rsid w:val="0038789A"/>
    <w:rsid w:val="00390EE7"/>
    <w:rsid w:val="003932D6"/>
    <w:rsid w:val="003942BA"/>
    <w:rsid w:val="0039431A"/>
    <w:rsid w:val="00395507"/>
    <w:rsid w:val="00395816"/>
    <w:rsid w:val="00395AB2"/>
    <w:rsid w:val="00395DA8"/>
    <w:rsid w:val="00395EC3"/>
    <w:rsid w:val="00395F07"/>
    <w:rsid w:val="003A0D66"/>
    <w:rsid w:val="003A1A3C"/>
    <w:rsid w:val="003A2833"/>
    <w:rsid w:val="003A460B"/>
    <w:rsid w:val="003A5195"/>
    <w:rsid w:val="003A53E8"/>
    <w:rsid w:val="003A5FE9"/>
    <w:rsid w:val="003A6410"/>
    <w:rsid w:val="003A6CA6"/>
    <w:rsid w:val="003A7537"/>
    <w:rsid w:val="003A76F0"/>
    <w:rsid w:val="003B0D96"/>
    <w:rsid w:val="003B1992"/>
    <w:rsid w:val="003B2035"/>
    <w:rsid w:val="003B2C41"/>
    <w:rsid w:val="003B2E12"/>
    <w:rsid w:val="003B32C7"/>
    <w:rsid w:val="003B4067"/>
    <w:rsid w:val="003B4225"/>
    <w:rsid w:val="003B4560"/>
    <w:rsid w:val="003B4B47"/>
    <w:rsid w:val="003B4F86"/>
    <w:rsid w:val="003B5013"/>
    <w:rsid w:val="003B50F2"/>
    <w:rsid w:val="003B5C5A"/>
    <w:rsid w:val="003B6154"/>
    <w:rsid w:val="003B63C2"/>
    <w:rsid w:val="003B75A7"/>
    <w:rsid w:val="003C03EA"/>
    <w:rsid w:val="003C05EB"/>
    <w:rsid w:val="003C1646"/>
    <w:rsid w:val="003C20E4"/>
    <w:rsid w:val="003C4A9A"/>
    <w:rsid w:val="003C5213"/>
    <w:rsid w:val="003C5734"/>
    <w:rsid w:val="003C58E1"/>
    <w:rsid w:val="003C6C90"/>
    <w:rsid w:val="003C7044"/>
    <w:rsid w:val="003D0161"/>
    <w:rsid w:val="003D0439"/>
    <w:rsid w:val="003D05FA"/>
    <w:rsid w:val="003D07CC"/>
    <w:rsid w:val="003D15EF"/>
    <w:rsid w:val="003D197D"/>
    <w:rsid w:val="003D2755"/>
    <w:rsid w:val="003D4E06"/>
    <w:rsid w:val="003D58B0"/>
    <w:rsid w:val="003D5C81"/>
    <w:rsid w:val="003D69EA"/>
    <w:rsid w:val="003D6E96"/>
    <w:rsid w:val="003D7E09"/>
    <w:rsid w:val="003E0D86"/>
    <w:rsid w:val="003E20F6"/>
    <w:rsid w:val="003E2955"/>
    <w:rsid w:val="003E2D06"/>
    <w:rsid w:val="003E36B6"/>
    <w:rsid w:val="003E37D4"/>
    <w:rsid w:val="003E72B4"/>
    <w:rsid w:val="003E7B45"/>
    <w:rsid w:val="003F0ECD"/>
    <w:rsid w:val="003F17D8"/>
    <w:rsid w:val="003F2AFF"/>
    <w:rsid w:val="003F4293"/>
    <w:rsid w:val="003F43C4"/>
    <w:rsid w:val="003F4598"/>
    <w:rsid w:val="003F4B6D"/>
    <w:rsid w:val="003F517E"/>
    <w:rsid w:val="003F54EA"/>
    <w:rsid w:val="003F61C7"/>
    <w:rsid w:val="003F63F3"/>
    <w:rsid w:val="003F74E9"/>
    <w:rsid w:val="003F7CDF"/>
    <w:rsid w:val="00400694"/>
    <w:rsid w:val="00400CEF"/>
    <w:rsid w:val="004012B9"/>
    <w:rsid w:val="00401364"/>
    <w:rsid w:val="0040195B"/>
    <w:rsid w:val="00401BD2"/>
    <w:rsid w:val="00402696"/>
    <w:rsid w:val="004027AF"/>
    <w:rsid w:val="004056A2"/>
    <w:rsid w:val="00405BE5"/>
    <w:rsid w:val="00405DFB"/>
    <w:rsid w:val="0040668F"/>
    <w:rsid w:val="0040673F"/>
    <w:rsid w:val="0040690F"/>
    <w:rsid w:val="00406F98"/>
    <w:rsid w:val="00410D39"/>
    <w:rsid w:val="00411A24"/>
    <w:rsid w:val="00411A3D"/>
    <w:rsid w:val="004132B7"/>
    <w:rsid w:val="004137C7"/>
    <w:rsid w:val="00413F9A"/>
    <w:rsid w:val="004154AD"/>
    <w:rsid w:val="004167CC"/>
    <w:rsid w:val="00416B08"/>
    <w:rsid w:val="00417093"/>
    <w:rsid w:val="004174FD"/>
    <w:rsid w:val="0042078D"/>
    <w:rsid w:val="00420F06"/>
    <w:rsid w:val="0042123A"/>
    <w:rsid w:val="004214A0"/>
    <w:rsid w:val="00421962"/>
    <w:rsid w:val="00421FBC"/>
    <w:rsid w:val="00422958"/>
    <w:rsid w:val="00422A49"/>
    <w:rsid w:val="00422B55"/>
    <w:rsid w:val="00422EA8"/>
    <w:rsid w:val="004230D1"/>
    <w:rsid w:val="00423F43"/>
    <w:rsid w:val="00424D08"/>
    <w:rsid w:val="00425402"/>
    <w:rsid w:val="00425575"/>
    <w:rsid w:val="004263C5"/>
    <w:rsid w:val="00426A50"/>
    <w:rsid w:val="00427412"/>
    <w:rsid w:val="00430882"/>
    <w:rsid w:val="0043126F"/>
    <w:rsid w:val="004318D3"/>
    <w:rsid w:val="00432F1E"/>
    <w:rsid w:val="00432FA9"/>
    <w:rsid w:val="004332AC"/>
    <w:rsid w:val="00434CAF"/>
    <w:rsid w:val="00435C94"/>
    <w:rsid w:val="00435D75"/>
    <w:rsid w:val="00435E5A"/>
    <w:rsid w:val="00435E87"/>
    <w:rsid w:val="00436AE8"/>
    <w:rsid w:val="004371DA"/>
    <w:rsid w:val="00437FF1"/>
    <w:rsid w:val="004403DA"/>
    <w:rsid w:val="00441E3D"/>
    <w:rsid w:val="00441FEF"/>
    <w:rsid w:val="0044222D"/>
    <w:rsid w:val="00444332"/>
    <w:rsid w:val="004447B7"/>
    <w:rsid w:val="0044484F"/>
    <w:rsid w:val="00444BF6"/>
    <w:rsid w:val="00445035"/>
    <w:rsid w:val="004455CA"/>
    <w:rsid w:val="0044580D"/>
    <w:rsid w:val="00445A5D"/>
    <w:rsid w:val="00445A9D"/>
    <w:rsid w:val="00445FF5"/>
    <w:rsid w:val="004467E7"/>
    <w:rsid w:val="00447F7B"/>
    <w:rsid w:val="0045075A"/>
    <w:rsid w:val="00450AE3"/>
    <w:rsid w:val="00450CC9"/>
    <w:rsid w:val="00451149"/>
    <w:rsid w:val="00451475"/>
    <w:rsid w:val="0045167C"/>
    <w:rsid w:val="004517F6"/>
    <w:rsid w:val="00454572"/>
    <w:rsid w:val="00454A18"/>
    <w:rsid w:val="00455F11"/>
    <w:rsid w:val="004573BB"/>
    <w:rsid w:val="00463891"/>
    <w:rsid w:val="00463E70"/>
    <w:rsid w:val="004641C4"/>
    <w:rsid w:val="004646FB"/>
    <w:rsid w:val="004648E6"/>
    <w:rsid w:val="00464F6B"/>
    <w:rsid w:val="0046546E"/>
    <w:rsid w:val="004657EE"/>
    <w:rsid w:val="00465995"/>
    <w:rsid w:val="004659B9"/>
    <w:rsid w:val="004667DB"/>
    <w:rsid w:val="00466A41"/>
    <w:rsid w:val="004709F7"/>
    <w:rsid w:val="004721FB"/>
    <w:rsid w:val="0047248E"/>
    <w:rsid w:val="00472F9A"/>
    <w:rsid w:val="00473988"/>
    <w:rsid w:val="00474802"/>
    <w:rsid w:val="004753DC"/>
    <w:rsid w:val="004760FB"/>
    <w:rsid w:val="004762F2"/>
    <w:rsid w:val="004762F3"/>
    <w:rsid w:val="004770EA"/>
    <w:rsid w:val="00477860"/>
    <w:rsid w:val="00477929"/>
    <w:rsid w:val="0048023F"/>
    <w:rsid w:val="00480DB6"/>
    <w:rsid w:val="00481A22"/>
    <w:rsid w:val="00481D58"/>
    <w:rsid w:val="00481FA7"/>
    <w:rsid w:val="00484245"/>
    <w:rsid w:val="00484C2F"/>
    <w:rsid w:val="00485F28"/>
    <w:rsid w:val="0048678B"/>
    <w:rsid w:val="00486E7C"/>
    <w:rsid w:val="004874C6"/>
    <w:rsid w:val="00490CA0"/>
    <w:rsid w:val="004912C1"/>
    <w:rsid w:val="004916FD"/>
    <w:rsid w:val="004917D5"/>
    <w:rsid w:val="00491F78"/>
    <w:rsid w:val="00493737"/>
    <w:rsid w:val="004949D5"/>
    <w:rsid w:val="004953B5"/>
    <w:rsid w:val="00495BE8"/>
    <w:rsid w:val="00495CC2"/>
    <w:rsid w:val="004A0A2E"/>
    <w:rsid w:val="004A1487"/>
    <w:rsid w:val="004A18BF"/>
    <w:rsid w:val="004A19B2"/>
    <w:rsid w:val="004A316B"/>
    <w:rsid w:val="004A3BDE"/>
    <w:rsid w:val="004A471C"/>
    <w:rsid w:val="004A5BE6"/>
    <w:rsid w:val="004A5CBB"/>
    <w:rsid w:val="004A5F56"/>
    <w:rsid w:val="004A6991"/>
    <w:rsid w:val="004A792A"/>
    <w:rsid w:val="004B0EF1"/>
    <w:rsid w:val="004B104A"/>
    <w:rsid w:val="004B1504"/>
    <w:rsid w:val="004B2172"/>
    <w:rsid w:val="004B2EF4"/>
    <w:rsid w:val="004B2F3E"/>
    <w:rsid w:val="004B30B0"/>
    <w:rsid w:val="004B3D72"/>
    <w:rsid w:val="004B3DF0"/>
    <w:rsid w:val="004B49E4"/>
    <w:rsid w:val="004B4D9A"/>
    <w:rsid w:val="004B526A"/>
    <w:rsid w:val="004B52D3"/>
    <w:rsid w:val="004B5913"/>
    <w:rsid w:val="004B5918"/>
    <w:rsid w:val="004B5B64"/>
    <w:rsid w:val="004B6004"/>
    <w:rsid w:val="004B7C85"/>
    <w:rsid w:val="004B7F53"/>
    <w:rsid w:val="004C1A85"/>
    <w:rsid w:val="004C3589"/>
    <w:rsid w:val="004C3865"/>
    <w:rsid w:val="004C3D25"/>
    <w:rsid w:val="004C5694"/>
    <w:rsid w:val="004C6C2E"/>
    <w:rsid w:val="004C6DB4"/>
    <w:rsid w:val="004C710D"/>
    <w:rsid w:val="004D0978"/>
    <w:rsid w:val="004D0D92"/>
    <w:rsid w:val="004D1029"/>
    <w:rsid w:val="004D106B"/>
    <w:rsid w:val="004D13AC"/>
    <w:rsid w:val="004D2C5D"/>
    <w:rsid w:val="004D5514"/>
    <w:rsid w:val="004D5871"/>
    <w:rsid w:val="004D6562"/>
    <w:rsid w:val="004D7041"/>
    <w:rsid w:val="004D7441"/>
    <w:rsid w:val="004D74D2"/>
    <w:rsid w:val="004D74FE"/>
    <w:rsid w:val="004E08E8"/>
    <w:rsid w:val="004E1D38"/>
    <w:rsid w:val="004E211B"/>
    <w:rsid w:val="004E4789"/>
    <w:rsid w:val="004E51C1"/>
    <w:rsid w:val="004E522B"/>
    <w:rsid w:val="004E5C35"/>
    <w:rsid w:val="004E67A1"/>
    <w:rsid w:val="004E71CF"/>
    <w:rsid w:val="004E727F"/>
    <w:rsid w:val="004E7458"/>
    <w:rsid w:val="004F0053"/>
    <w:rsid w:val="004F01FF"/>
    <w:rsid w:val="004F0605"/>
    <w:rsid w:val="004F0E68"/>
    <w:rsid w:val="004F1D02"/>
    <w:rsid w:val="004F2975"/>
    <w:rsid w:val="004F3E01"/>
    <w:rsid w:val="004F48B4"/>
    <w:rsid w:val="004F48BC"/>
    <w:rsid w:val="004F631C"/>
    <w:rsid w:val="004F698B"/>
    <w:rsid w:val="004F6C9D"/>
    <w:rsid w:val="004F6D92"/>
    <w:rsid w:val="004F7F3D"/>
    <w:rsid w:val="00500149"/>
    <w:rsid w:val="00500424"/>
    <w:rsid w:val="00500991"/>
    <w:rsid w:val="00500D96"/>
    <w:rsid w:val="00501693"/>
    <w:rsid w:val="00501861"/>
    <w:rsid w:val="00501DE1"/>
    <w:rsid w:val="00502D42"/>
    <w:rsid w:val="005032B6"/>
    <w:rsid w:val="0050396F"/>
    <w:rsid w:val="00504AAC"/>
    <w:rsid w:val="00504F3F"/>
    <w:rsid w:val="0050515F"/>
    <w:rsid w:val="00505525"/>
    <w:rsid w:val="0050557B"/>
    <w:rsid w:val="005064E0"/>
    <w:rsid w:val="00507B7A"/>
    <w:rsid w:val="00507E12"/>
    <w:rsid w:val="00510C41"/>
    <w:rsid w:val="005112CD"/>
    <w:rsid w:val="005113A2"/>
    <w:rsid w:val="00511D83"/>
    <w:rsid w:val="00511E55"/>
    <w:rsid w:val="00513098"/>
    <w:rsid w:val="00513929"/>
    <w:rsid w:val="00514511"/>
    <w:rsid w:val="005161D5"/>
    <w:rsid w:val="0051685D"/>
    <w:rsid w:val="00516CA2"/>
    <w:rsid w:val="00516CED"/>
    <w:rsid w:val="005176A7"/>
    <w:rsid w:val="00520CA2"/>
    <w:rsid w:val="00522866"/>
    <w:rsid w:val="005230F7"/>
    <w:rsid w:val="0052314E"/>
    <w:rsid w:val="00523A1D"/>
    <w:rsid w:val="005240C2"/>
    <w:rsid w:val="00524D47"/>
    <w:rsid w:val="0052625E"/>
    <w:rsid w:val="00526595"/>
    <w:rsid w:val="00527745"/>
    <w:rsid w:val="00527A40"/>
    <w:rsid w:val="00531118"/>
    <w:rsid w:val="005314A8"/>
    <w:rsid w:val="005315DF"/>
    <w:rsid w:val="0053258D"/>
    <w:rsid w:val="00533747"/>
    <w:rsid w:val="00533CE9"/>
    <w:rsid w:val="00534612"/>
    <w:rsid w:val="00536101"/>
    <w:rsid w:val="00536392"/>
    <w:rsid w:val="00536BE1"/>
    <w:rsid w:val="0054019C"/>
    <w:rsid w:val="00540E41"/>
    <w:rsid w:val="005410EF"/>
    <w:rsid w:val="00543AD2"/>
    <w:rsid w:val="00543B8F"/>
    <w:rsid w:val="005441E0"/>
    <w:rsid w:val="005441EB"/>
    <w:rsid w:val="00544BAE"/>
    <w:rsid w:val="00544EFA"/>
    <w:rsid w:val="00545540"/>
    <w:rsid w:val="00545742"/>
    <w:rsid w:val="00547469"/>
    <w:rsid w:val="00547CA3"/>
    <w:rsid w:val="0055001B"/>
    <w:rsid w:val="005503FD"/>
    <w:rsid w:val="005509BA"/>
    <w:rsid w:val="00550A78"/>
    <w:rsid w:val="00551F0A"/>
    <w:rsid w:val="00551F73"/>
    <w:rsid w:val="005522D3"/>
    <w:rsid w:val="00552859"/>
    <w:rsid w:val="00553C8B"/>
    <w:rsid w:val="00553D67"/>
    <w:rsid w:val="005554F4"/>
    <w:rsid w:val="00555649"/>
    <w:rsid w:val="00556358"/>
    <w:rsid w:val="00557154"/>
    <w:rsid w:val="0055761A"/>
    <w:rsid w:val="005603DA"/>
    <w:rsid w:val="005609B9"/>
    <w:rsid w:val="00560EF7"/>
    <w:rsid w:val="005618DD"/>
    <w:rsid w:val="00561CFA"/>
    <w:rsid w:val="00563090"/>
    <w:rsid w:val="00563793"/>
    <w:rsid w:val="00563A76"/>
    <w:rsid w:val="00564840"/>
    <w:rsid w:val="00565D30"/>
    <w:rsid w:val="005670AF"/>
    <w:rsid w:val="005677AF"/>
    <w:rsid w:val="005709BE"/>
    <w:rsid w:val="00571E86"/>
    <w:rsid w:val="005722EE"/>
    <w:rsid w:val="00572E17"/>
    <w:rsid w:val="00572FA0"/>
    <w:rsid w:val="00572FD4"/>
    <w:rsid w:val="005756A8"/>
    <w:rsid w:val="00575763"/>
    <w:rsid w:val="005757F7"/>
    <w:rsid w:val="00575AE6"/>
    <w:rsid w:val="00576083"/>
    <w:rsid w:val="00576A7E"/>
    <w:rsid w:val="00576DC6"/>
    <w:rsid w:val="00577648"/>
    <w:rsid w:val="005806CF"/>
    <w:rsid w:val="00580750"/>
    <w:rsid w:val="0058287F"/>
    <w:rsid w:val="00582BB4"/>
    <w:rsid w:val="0058328E"/>
    <w:rsid w:val="00583C1C"/>
    <w:rsid w:val="0058415B"/>
    <w:rsid w:val="005844E9"/>
    <w:rsid w:val="005848D5"/>
    <w:rsid w:val="00584F00"/>
    <w:rsid w:val="0058546D"/>
    <w:rsid w:val="005862C7"/>
    <w:rsid w:val="005863AE"/>
    <w:rsid w:val="00586839"/>
    <w:rsid w:val="00586E08"/>
    <w:rsid w:val="00587A57"/>
    <w:rsid w:val="005906B8"/>
    <w:rsid w:val="00590BE4"/>
    <w:rsid w:val="0059261A"/>
    <w:rsid w:val="00593BA7"/>
    <w:rsid w:val="00593D45"/>
    <w:rsid w:val="00593F25"/>
    <w:rsid w:val="00594216"/>
    <w:rsid w:val="00594BD0"/>
    <w:rsid w:val="00596913"/>
    <w:rsid w:val="00596926"/>
    <w:rsid w:val="00596FC4"/>
    <w:rsid w:val="0059730D"/>
    <w:rsid w:val="00597AF4"/>
    <w:rsid w:val="00597CAE"/>
    <w:rsid w:val="005A07A9"/>
    <w:rsid w:val="005A2CF0"/>
    <w:rsid w:val="005A2DA8"/>
    <w:rsid w:val="005A4F73"/>
    <w:rsid w:val="005A539F"/>
    <w:rsid w:val="005A5580"/>
    <w:rsid w:val="005A5D56"/>
    <w:rsid w:val="005A5FEE"/>
    <w:rsid w:val="005A6B52"/>
    <w:rsid w:val="005B04A6"/>
    <w:rsid w:val="005B1803"/>
    <w:rsid w:val="005B1F05"/>
    <w:rsid w:val="005B245D"/>
    <w:rsid w:val="005B2C24"/>
    <w:rsid w:val="005B30DC"/>
    <w:rsid w:val="005B35A5"/>
    <w:rsid w:val="005B438C"/>
    <w:rsid w:val="005B641D"/>
    <w:rsid w:val="005B68C8"/>
    <w:rsid w:val="005B6F59"/>
    <w:rsid w:val="005C067C"/>
    <w:rsid w:val="005C0A7A"/>
    <w:rsid w:val="005C27AB"/>
    <w:rsid w:val="005C2D2E"/>
    <w:rsid w:val="005C3A2F"/>
    <w:rsid w:val="005C511D"/>
    <w:rsid w:val="005C53FE"/>
    <w:rsid w:val="005C55AE"/>
    <w:rsid w:val="005C5BA6"/>
    <w:rsid w:val="005C6115"/>
    <w:rsid w:val="005C65F7"/>
    <w:rsid w:val="005C6612"/>
    <w:rsid w:val="005C669C"/>
    <w:rsid w:val="005C67D5"/>
    <w:rsid w:val="005C7050"/>
    <w:rsid w:val="005D0ECF"/>
    <w:rsid w:val="005D1851"/>
    <w:rsid w:val="005D28F0"/>
    <w:rsid w:val="005D40D1"/>
    <w:rsid w:val="005D43A7"/>
    <w:rsid w:val="005D46FC"/>
    <w:rsid w:val="005D49D1"/>
    <w:rsid w:val="005D5509"/>
    <w:rsid w:val="005D5BF7"/>
    <w:rsid w:val="005D6453"/>
    <w:rsid w:val="005D6898"/>
    <w:rsid w:val="005D68FE"/>
    <w:rsid w:val="005D7EA4"/>
    <w:rsid w:val="005E000E"/>
    <w:rsid w:val="005E04C9"/>
    <w:rsid w:val="005E0786"/>
    <w:rsid w:val="005E0DB3"/>
    <w:rsid w:val="005E16B4"/>
    <w:rsid w:val="005E238D"/>
    <w:rsid w:val="005E2F0B"/>
    <w:rsid w:val="005E35C2"/>
    <w:rsid w:val="005E3E0F"/>
    <w:rsid w:val="005E4989"/>
    <w:rsid w:val="005E525F"/>
    <w:rsid w:val="005E62F3"/>
    <w:rsid w:val="005E7083"/>
    <w:rsid w:val="005F1E40"/>
    <w:rsid w:val="005F206E"/>
    <w:rsid w:val="005F2A5B"/>
    <w:rsid w:val="005F2A64"/>
    <w:rsid w:val="005F2C35"/>
    <w:rsid w:val="005F557F"/>
    <w:rsid w:val="005F6150"/>
    <w:rsid w:val="005F667A"/>
    <w:rsid w:val="005F6CDE"/>
    <w:rsid w:val="005F6DDB"/>
    <w:rsid w:val="00600AB0"/>
    <w:rsid w:val="0060107A"/>
    <w:rsid w:val="0060120C"/>
    <w:rsid w:val="00601F5C"/>
    <w:rsid w:val="00602B3C"/>
    <w:rsid w:val="006033C0"/>
    <w:rsid w:val="00603AFE"/>
    <w:rsid w:val="006064AA"/>
    <w:rsid w:val="00606891"/>
    <w:rsid w:val="006068F1"/>
    <w:rsid w:val="00606DEC"/>
    <w:rsid w:val="00606E9C"/>
    <w:rsid w:val="00607A55"/>
    <w:rsid w:val="00610952"/>
    <w:rsid w:val="00613B85"/>
    <w:rsid w:val="00615FC5"/>
    <w:rsid w:val="00616286"/>
    <w:rsid w:val="00616DF0"/>
    <w:rsid w:val="0061754E"/>
    <w:rsid w:val="00617F96"/>
    <w:rsid w:val="006209E2"/>
    <w:rsid w:val="00621638"/>
    <w:rsid w:val="0062172F"/>
    <w:rsid w:val="00621747"/>
    <w:rsid w:val="00621DD1"/>
    <w:rsid w:val="00621E4D"/>
    <w:rsid w:val="0062280F"/>
    <w:rsid w:val="0062285D"/>
    <w:rsid w:val="00622A6C"/>
    <w:rsid w:val="00622B2D"/>
    <w:rsid w:val="00623A2C"/>
    <w:rsid w:val="00623B76"/>
    <w:rsid w:val="00623E6E"/>
    <w:rsid w:val="00624D09"/>
    <w:rsid w:val="006257DA"/>
    <w:rsid w:val="00625B52"/>
    <w:rsid w:val="00626CC2"/>
    <w:rsid w:val="00626CD9"/>
    <w:rsid w:val="00627683"/>
    <w:rsid w:val="00627E8E"/>
    <w:rsid w:val="0063143F"/>
    <w:rsid w:val="00631CBB"/>
    <w:rsid w:val="00632220"/>
    <w:rsid w:val="0063375B"/>
    <w:rsid w:val="00634CE0"/>
    <w:rsid w:val="0063605F"/>
    <w:rsid w:val="006362FB"/>
    <w:rsid w:val="00640329"/>
    <w:rsid w:val="00642654"/>
    <w:rsid w:val="00643043"/>
    <w:rsid w:val="00643A06"/>
    <w:rsid w:val="006440F3"/>
    <w:rsid w:val="0064436F"/>
    <w:rsid w:val="00644453"/>
    <w:rsid w:val="00644B65"/>
    <w:rsid w:val="006462AA"/>
    <w:rsid w:val="00646B16"/>
    <w:rsid w:val="00647AF9"/>
    <w:rsid w:val="00647E46"/>
    <w:rsid w:val="00647F07"/>
    <w:rsid w:val="00650714"/>
    <w:rsid w:val="006509C6"/>
    <w:rsid w:val="00650C85"/>
    <w:rsid w:val="006527D5"/>
    <w:rsid w:val="00652B27"/>
    <w:rsid w:val="00652FB9"/>
    <w:rsid w:val="00653408"/>
    <w:rsid w:val="00655815"/>
    <w:rsid w:val="00655BBE"/>
    <w:rsid w:val="006603D5"/>
    <w:rsid w:val="0066119B"/>
    <w:rsid w:val="00661668"/>
    <w:rsid w:val="0066169B"/>
    <w:rsid w:val="006631FC"/>
    <w:rsid w:val="00663704"/>
    <w:rsid w:val="0066376C"/>
    <w:rsid w:val="006645F5"/>
    <w:rsid w:val="00664F4D"/>
    <w:rsid w:val="00666687"/>
    <w:rsid w:val="00667564"/>
    <w:rsid w:val="0067029F"/>
    <w:rsid w:val="00670FCD"/>
    <w:rsid w:val="00671560"/>
    <w:rsid w:val="0067176E"/>
    <w:rsid w:val="0067187C"/>
    <w:rsid w:val="00672092"/>
    <w:rsid w:val="006749EB"/>
    <w:rsid w:val="006754F2"/>
    <w:rsid w:val="00675875"/>
    <w:rsid w:val="00675A7E"/>
    <w:rsid w:val="00676875"/>
    <w:rsid w:val="00682618"/>
    <w:rsid w:val="00683AF4"/>
    <w:rsid w:val="00683B8A"/>
    <w:rsid w:val="00685822"/>
    <w:rsid w:val="00685ADF"/>
    <w:rsid w:val="00685CDB"/>
    <w:rsid w:val="00686427"/>
    <w:rsid w:val="00686A0F"/>
    <w:rsid w:val="00686FF7"/>
    <w:rsid w:val="00687112"/>
    <w:rsid w:val="006876AA"/>
    <w:rsid w:val="00687E5F"/>
    <w:rsid w:val="00690266"/>
    <w:rsid w:val="00690B42"/>
    <w:rsid w:val="00690FEA"/>
    <w:rsid w:val="00692503"/>
    <w:rsid w:val="00692B6E"/>
    <w:rsid w:val="00692EA5"/>
    <w:rsid w:val="00692EEC"/>
    <w:rsid w:val="00693132"/>
    <w:rsid w:val="0069372F"/>
    <w:rsid w:val="0069376B"/>
    <w:rsid w:val="006948D1"/>
    <w:rsid w:val="00694E6B"/>
    <w:rsid w:val="00695455"/>
    <w:rsid w:val="00695C10"/>
    <w:rsid w:val="00696165"/>
    <w:rsid w:val="0069616C"/>
    <w:rsid w:val="00696AAB"/>
    <w:rsid w:val="00697B9F"/>
    <w:rsid w:val="006A0A04"/>
    <w:rsid w:val="006A0DA1"/>
    <w:rsid w:val="006A11A6"/>
    <w:rsid w:val="006A2551"/>
    <w:rsid w:val="006A26E8"/>
    <w:rsid w:val="006A38D9"/>
    <w:rsid w:val="006A3F49"/>
    <w:rsid w:val="006A41F9"/>
    <w:rsid w:val="006A560B"/>
    <w:rsid w:val="006A5EE5"/>
    <w:rsid w:val="006A7268"/>
    <w:rsid w:val="006A74A1"/>
    <w:rsid w:val="006B018A"/>
    <w:rsid w:val="006B0D74"/>
    <w:rsid w:val="006B14A5"/>
    <w:rsid w:val="006B184F"/>
    <w:rsid w:val="006B2073"/>
    <w:rsid w:val="006B402D"/>
    <w:rsid w:val="006B4199"/>
    <w:rsid w:val="006B4ECE"/>
    <w:rsid w:val="006B70E2"/>
    <w:rsid w:val="006B7C2C"/>
    <w:rsid w:val="006C04E3"/>
    <w:rsid w:val="006C116C"/>
    <w:rsid w:val="006C14AD"/>
    <w:rsid w:val="006C1501"/>
    <w:rsid w:val="006C156E"/>
    <w:rsid w:val="006C15BF"/>
    <w:rsid w:val="006C19CE"/>
    <w:rsid w:val="006C1B87"/>
    <w:rsid w:val="006C2752"/>
    <w:rsid w:val="006C2F06"/>
    <w:rsid w:val="006C4813"/>
    <w:rsid w:val="006C6448"/>
    <w:rsid w:val="006C6A14"/>
    <w:rsid w:val="006C7348"/>
    <w:rsid w:val="006C740B"/>
    <w:rsid w:val="006C7FD4"/>
    <w:rsid w:val="006D0FC0"/>
    <w:rsid w:val="006D24C1"/>
    <w:rsid w:val="006D2A16"/>
    <w:rsid w:val="006D2E64"/>
    <w:rsid w:val="006D35BE"/>
    <w:rsid w:val="006D36C3"/>
    <w:rsid w:val="006D37EE"/>
    <w:rsid w:val="006D4369"/>
    <w:rsid w:val="006D478B"/>
    <w:rsid w:val="006D4B67"/>
    <w:rsid w:val="006D58CC"/>
    <w:rsid w:val="006D6347"/>
    <w:rsid w:val="006D6626"/>
    <w:rsid w:val="006D6F9E"/>
    <w:rsid w:val="006D7884"/>
    <w:rsid w:val="006E13EC"/>
    <w:rsid w:val="006E19F7"/>
    <w:rsid w:val="006E1E53"/>
    <w:rsid w:val="006E209B"/>
    <w:rsid w:val="006E245E"/>
    <w:rsid w:val="006E2DB4"/>
    <w:rsid w:val="006E3194"/>
    <w:rsid w:val="006E3ECE"/>
    <w:rsid w:val="006E4719"/>
    <w:rsid w:val="006E4E7B"/>
    <w:rsid w:val="006E6951"/>
    <w:rsid w:val="006F0231"/>
    <w:rsid w:val="006F0903"/>
    <w:rsid w:val="006F0BB3"/>
    <w:rsid w:val="006F0F9B"/>
    <w:rsid w:val="006F1377"/>
    <w:rsid w:val="006F1855"/>
    <w:rsid w:val="006F287F"/>
    <w:rsid w:val="006F311E"/>
    <w:rsid w:val="006F3211"/>
    <w:rsid w:val="006F51CB"/>
    <w:rsid w:val="006F57B2"/>
    <w:rsid w:val="00700E73"/>
    <w:rsid w:val="007012A7"/>
    <w:rsid w:val="00701574"/>
    <w:rsid w:val="00701C84"/>
    <w:rsid w:val="007020D4"/>
    <w:rsid w:val="00702BB7"/>
    <w:rsid w:val="007039CD"/>
    <w:rsid w:val="0070522A"/>
    <w:rsid w:val="00705427"/>
    <w:rsid w:val="00705889"/>
    <w:rsid w:val="00706179"/>
    <w:rsid w:val="00706496"/>
    <w:rsid w:val="00707059"/>
    <w:rsid w:val="00707156"/>
    <w:rsid w:val="00707C1A"/>
    <w:rsid w:val="00707E51"/>
    <w:rsid w:val="0071044B"/>
    <w:rsid w:val="00710675"/>
    <w:rsid w:val="0071167B"/>
    <w:rsid w:val="007116A1"/>
    <w:rsid w:val="007117EE"/>
    <w:rsid w:val="007123AB"/>
    <w:rsid w:val="00712449"/>
    <w:rsid w:val="007125AB"/>
    <w:rsid w:val="007151C9"/>
    <w:rsid w:val="00715CAB"/>
    <w:rsid w:val="00716084"/>
    <w:rsid w:val="0071658C"/>
    <w:rsid w:val="0071697B"/>
    <w:rsid w:val="007203D4"/>
    <w:rsid w:val="0072043D"/>
    <w:rsid w:val="00720DDC"/>
    <w:rsid w:val="007212F4"/>
    <w:rsid w:val="00721DFF"/>
    <w:rsid w:val="0072230F"/>
    <w:rsid w:val="007228F4"/>
    <w:rsid w:val="00722D16"/>
    <w:rsid w:val="007230DB"/>
    <w:rsid w:val="007235C3"/>
    <w:rsid w:val="0072363D"/>
    <w:rsid w:val="007245E6"/>
    <w:rsid w:val="00724EE9"/>
    <w:rsid w:val="00725638"/>
    <w:rsid w:val="007256A6"/>
    <w:rsid w:val="00726201"/>
    <w:rsid w:val="0072657D"/>
    <w:rsid w:val="007300C3"/>
    <w:rsid w:val="00730AEB"/>
    <w:rsid w:val="00730B4F"/>
    <w:rsid w:val="0073104E"/>
    <w:rsid w:val="007327C0"/>
    <w:rsid w:val="00732BC9"/>
    <w:rsid w:val="00734194"/>
    <w:rsid w:val="007342E5"/>
    <w:rsid w:val="00735A29"/>
    <w:rsid w:val="00735C44"/>
    <w:rsid w:val="00736608"/>
    <w:rsid w:val="00736772"/>
    <w:rsid w:val="00737343"/>
    <w:rsid w:val="00740E8E"/>
    <w:rsid w:val="00741001"/>
    <w:rsid w:val="007410A9"/>
    <w:rsid w:val="007411D5"/>
    <w:rsid w:val="007417F1"/>
    <w:rsid w:val="00743088"/>
    <w:rsid w:val="007437F5"/>
    <w:rsid w:val="00743F15"/>
    <w:rsid w:val="00744DC1"/>
    <w:rsid w:val="00744EAC"/>
    <w:rsid w:val="0074539C"/>
    <w:rsid w:val="00745C42"/>
    <w:rsid w:val="00746040"/>
    <w:rsid w:val="00746147"/>
    <w:rsid w:val="00747F4F"/>
    <w:rsid w:val="00750312"/>
    <w:rsid w:val="007505F4"/>
    <w:rsid w:val="00750D55"/>
    <w:rsid w:val="007516F6"/>
    <w:rsid w:val="00752792"/>
    <w:rsid w:val="00752D1B"/>
    <w:rsid w:val="00752DC8"/>
    <w:rsid w:val="00752E02"/>
    <w:rsid w:val="00752EFC"/>
    <w:rsid w:val="00753894"/>
    <w:rsid w:val="00753AA5"/>
    <w:rsid w:val="00753C73"/>
    <w:rsid w:val="007546F6"/>
    <w:rsid w:val="00754B3F"/>
    <w:rsid w:val="00754E4E"/>
    <w:rsid w:val="00755486"/>
    <w:rsid w:val="00755528"/>
    <w:rsid w:val="00755D82"/>
    <w:rsid w:val="00755DC0"/>
    <w:rsid w:val="00756A54"/>
    <w:rsid w:val="00756DC9"/>
    <w:rsid w:val="00757518"/>
    <w:rsid w:val="00760830"/>
    <w:rsid w:val="007609BC"/>
    <w:rsid w:val="007610F2"/>
    <w:rsid w:val="00761529"/>
    <w:rsid w:val="007616E3"/>
    <w:rsid w:val="00761700"/>
    <w:rsid w:val="00762569"/>
    <w:rsid w:val="00762C80"/>
    <w:rsid w:val="00762F8F"/>
    <w:rsid w:val="00763FCD"/>
    <w:rsid w:val="00766365"/>
    <w:rsid w:val="00766961"/>
    <w:rsid w:val="0076698E"/>
    <w:rsid w:val="00766D78"/>
    <w:rsid w:val="00767181"/>
    <w:rsid w:val="007673DF"/>
    <w:rsid w:val="00771924"/>
    <w:rsid w:val="0077264E"/>
    <w:rsid w:val="00773442"/>
    <w:rsid w:val="007746CA"/>
    <w:rsid w:val="00774D98"/>
    <w:rsid w:val="00775E57"/>
    <w:rsid w:val="0077604E"/>
    <w:rsid w:val="00776B8D"/>
    <w:rsid w:val="00776E79"/>
    <w:rsid w:val="00777A72"/>
    <w:rsid w:val="00777C9A"/>
    <w:rsid w:val="0078062B"/>
    <w:rsid w:val="00780B95"/>
    <w:rsid w:val="0078105E"/>
    <w:rsid w:val="00781191"/>
    <w:rsid w:val="00781311"/>
    <w:rsid w:val="00781D57"/>
    <w:rsid w:val="00781FB4"/>
    <w:rsid w:val="00782535"/>
    <w:rsid w:val="00782652"/>
    <w:rsid w:val="0078440C"/>
    <w:rsid w:val="0078537F"/>
    <w:rsid w:val="007855DA"/>
    <w:rsid w:val="0078599F"/>
    <w:rsid w:val="00785C4A"/>
    <w:rsid w:val="00785ECE"/>
    <w:rsid w:val="007861A7"/>
    <w:rsid w:val="007862A1"/>
    <w:rsid w:val="007863F6"/>
    <w:rsid w:val="00786569"/>
    <w:rsid w:val="0078686A"/>
    <w:rsid w:val="00786C4A"/>
    <w:rsid w:val="007876D9"/>
    <w:rsid w:val="007879FB"/>
    <w:rsid w:val="00787D87"/>
    <w:rsid w:val="007903ED"/>
    <w:rsid w:val="00790F4A"/>
    <w:rsid w:val="00792CC5"/>
    <w:rsid w:val="00793CC3"/>
    <w:rsid w:val="00794915"/>
    <w:rsid w:val="00794C6D"/>
    <w:rsid w:val="00794D6D"/>
    <w:rsid w:val="00795482"/>
    <w:rsid w:val="00795961"/>
    <w:rsid w:val="00796270"/>
    <w:rsid w:val="00796D11"/>
    <w:rsid w:val="007A136F"/>
    <w:rsid w:val="007A1594"/>
    <w:rsid w:val="007A16AE"/>
    <w:rsid w:val="007A1D06"/>
    <w:rsid w:val="007A2373"/>
    <w:rsid w:val="007A24CB"/>
    <w:rsid w:val="007A2A1D"/>
    <w:rsid w:val="007A42AA"/>
    <w:rsid w:val="007A5798"/>
    <w:rsid w:val="007A5FE5"/>
    <w:rsid w:val="007A6862"/>
    <w:rsid w:val="007A6C1F"/>
    <w:rsid w:val="007A7B2A"/>
    <w:rsid w:val="007B1EAD"/>
    <w:rsid w:val="007B20CF"/>
    <w:rsid w:val="007B2E4C"/>
    <w:rsid w:val="007B313B"/>
    <w:rsid w:val="007B32A3"/>
    <w:rsid w:val="007B3AEA"/>
    <w:rsid w:val="007B5764"/>
    <w:rsid w:val="007B71A3"/>
    <w:rsid w:val="007B7DDD"/>
    <w:rsid w:val="007C185E"/>
    <w:rsid w:val="007C29EB"/>
    <w:rsid w:val="007C4200"/>
    <w:rsid w:val="007C467A"/>
    <w:rsid w:val="007C7645"/>
    <w:rsid w:val="007D04EF"/>
    <w:rsid w:val="007D1354"/>
    <w:rsid w:val="007D1F66"/>
    <w:rsid w:val="007D269B"/>
    <w:rsid w:val="007D30A6"/>
    <w:rsid w:val="007D36A8"/>
    <w:rsid w:val="007D3C7A"/>
    <w:rsid w:val="007D3EE8"/>
    <w:rsid w:val="007D4326"/>
    <w:rsid w:val="007D45B5"/>
    <w:rsid w:val="007D4DC7"/>
    <w:rsid w:val="007D524E"/>
    <w:rsid w:val="007D55FD"/>
    <w:rsid w:val="007D60FD"/>
    <w:rsid w:val="007D6711"/>
    <w:rsid w:val="007E1291"/>
    <w:rsid w:val="007E16C7"/>
    <w:rsid w:val="007E1FCB"/>
    <w:rsid w:val="007E2177"/>
    <w:rsid w:val="007E3A30"/>
    <w:rsid w:val="007E4577"/>
    <w:rsid w:val="007E53AB"/>
    <w:rsid w:val="007E5F33"/>
    <w:rsid w:val="007E6343"/>
    <w:rsid w:val="007E65AF"/>
    <w:rsid w:val="007E7C11"/>
    <w:rsid w:val="007F0473"/>
    <w:rsid w:val="007F104A"/>
    <w:rsid w:val="007F31FF"/>
    <w:rsid w:val="007F3F03"/>
    <w:rsid w:val="007F5042"/>
    <w:rsid w:val="007F5CC7"/>
    <w:rsid w:val="007F5E93"/>
    <w:rsid w:val="007F63AA"/>
    <w:rsid w:val="007F6F67"/>
    <w:rsid w:val="007F71DF"/>
    <w:rsid w:val="007F7994"/>
    <w:rsid w:val="007F7F71"/>
    <w:rsid w:val="00801BD3"/>
    <w:rsid w:val="008028EE"/>
    <w:rsid w:val="00802957"/>
    <w:rsid w:val="00802FB0"/>
    <w:rsid w:val="00803D37"/>
    <w:rsid w:val="008044B9"/>
    <w:rsid w:val="00805BD9"/>
    <w:rsid w:val="008061F1"/>
    <w:rsid w:val="00806D32"/>
    <w:rsid w:val="00807097"/>
    <w:rsid w:val="0080773F"/>
    <w:rsid w:val="0081027F"/>
    <w:rsid w:val="00810879"/>
    <w:rsid w:val="00810DEE"/>
    <w:rsid w:val="0081128B"/>
    <w:rsid w:val="00811A2B"/>
    <w:rsid w:val="00812B55"/>
    <w:rsid w:val="00814050"/>
    <w:rsid w:val="00814085"/>
    <w:rsid w:val="00814246"/>
    <w:rsid w:val="00814CA7"/>
    <w:rsid w:val="00815571"/>
    <w:rsid w:val="00815B4E"/>
    <w:rsid w:val="00817377"/>
    <w:rsid w:val="00817FB8"/>
    <w:rsid w:val="00820F8C"/>
    <w:rsid w:val="008226BC"/>
    <w:rsid w:val="00823065"/>
    <w:rsid w:val="0082332B"/>
    <w:rsid w:val="008233B6"/>
    <w:rsid w:val="008250C8"/>
    <w:rsid w:val="00825AD5"/>
    <w:rsid w:val="00827875"/>
    <w:rsid w:val="0083014E"/>
    <w:rsid w:val="008308FB"/>
    <w:rsid w:val="00832C53"/>
    <w:rsid w:val="008337B9"/>
    <w:rsid w:val="00833B00"/>
    <w:rsid w:val="008360F0"/>
    <w:rsid w:val="00836544"/>
    <w:rsid w:val="00840583"/>
    <w:rsid w:val="00841600"/>
    <w:rsid w:val="0084204A"/>
    <w:rsid w:val="00842F8B"/>
    <w:rsid w:val="008430B2"/>
    <w:rsid w:val="0084377E"/>
    <w:rsid w:val="008438B5"/>
    <w:rsid w:val="00844E45"/>
    <w:rsid w:val="008452C1"/>
    <w:rsid w:val="008452D4"/>
    <w:rsid w:val="008453C4"/>
    <w:rsid w:val="008453E3"/>
    <w:rsid w:val="008453E7"/>
    <w:rsid w:val="00845C21"/>
    <w:rsid w:val="0084777F"/>
    <w:rsid w:val="008478F1"/>
    <w:rsid w:val="00847B3C"/>
    <w:rsid w:val="008501EE"/>
    <w:rsid w:val="00850E0A"/>
    <w:rsid w:val="00851E6C"/>
    <w:rsid w:val="00853C08"/>
    <w:rsid w:val="00854338"/>
    <w:rsid w:val="0085501B"/>
    <w:rsid w:val="00855C03"/>
    <w:rsid w:val="00855E33"/>
    <w:rsid w:val="008567F5"/>
    <w:rsid w:val="00857133"/>
    <w:rsid w:val="008571BA"/>
    <w:rsid w:val="00857C24"/>
    <w:rsid w:val="00860DEE"/>
    <w:rsid w:val="00860EE9"/>
    <w:rsid w:val="00861383"/>
    <w:rsid w:val="008617DE"/>
    <w:rsid w:val="00862EFB"/>
    <w:rsid w:val="0086580A"/>
    <w:rsid w:val="00866036"/>
    <w:rsid w:val="008662FD"/>
    <w:rsid w:val="008704E4"/>
    <w:rsid w:val="00871579"/>
    <w:rsid w:val="00872686"/>
    <w:rsid w:val="008735A3"/>
    <w:rsid w:val="00874245"/>
    <w:rsid w:val="008742CA"/>
    <w:rsid w:val="008742D9"/>
    <w:rsid w:val="00875AE3"/>
    <w:rsid w:val="00877052"/>
    <w:rsid w:val="00877E5A"/>
    <w:rsid w:val="008803D4"/>
    <w:rsid w:val="00880FC2"/>
    <w:rsid w:val="008821AB"/>
    <w:rsid w:val="00882A47"/>
    <w:rsid w:val="008830EF"/>
    <w:rsid w:val="00884588"/>
    <w:rsid w:val="00884CB2"/>
    <w:rsid w:val="00885355"/>
    <w:rsid w:val="00885966"/>
    <w:rsid w:val="00885E13"/>
    <w:rsid w:val="00885FE3"/>
    <w:rsid w:val="00886390"/>
    <w:rsid w:val="0088661A"/>
    <w:rsid w:val="008868DC"/>
    <w:rsid w:val="008878B0"/>
    <w:rsid w:val="0089033D"/>
    <w:rsid w:val="00890353"/>
    <w:rsid w:val="00890997"/>
    <w:rsid w:val="0089298E"/>
    <w:rsid w:val="00893BDB"/>
    <w:rsid w:val="008940F0"/>
    <w:rsid w:val="00894A80"/>
    <w:rsid w:val="00895328"/>
    <w:rsid w:val="00895E51"/>
    <w:rsid w:val="0089647D"/>
    <w:rsid w:val="008969DC"/>
    <w:rsid w:val="00897288"/>
    <w:rsid w:val="00897667"/>
    <w:rsid w:val="00897893"/>
    <w:rsid w:val="008A0241"/>
    <w:rsid w:val="008A0C1B"/>
    <w:rsid w:val="008A128F"/>
    <w:rsid w:val="008A1FE7"/>
    <w:rsid w:val="008A23F6"/>
    <w:rsid w:val="008A240A"/>
    <w:rsid w:val="008A5710"/>
    <w:rsid w:val="008A6460"/>
    <w:rsid w:val="008A681C"/>
    <w:rsid w:val="008A7B22"/>
    <w:rsid w:val="008A7D71"/>
    <w:rsid w:val="008B06C1"/>
    <w:rsid w:val="008B0B58"/>
    <w:rsid w:val="008B110B"/>
    <w:rsid w:val="008B1251"/>
    <w:rsid w:val="008B1B2D"/>
    <w:rsid w:val="008B1C95"/>
    <w:rsid w:val="008B1D4A"/>
    <w:rsid w:val="008B2147"/>
    <w:rsid w:val="008B2203"/>
    <w:rsid w:val="008B2206"/>
    <w:rsid w:val="008B337A"/>
    <w:rsid w:val="008B4658"/>
    <w:rsid w:val="008B6897"/>
    <w:rsid w:val="008B7157"/>
    <w:rsid w:val="008B72D6"/>
    <w:rsid w:val="008C093D"/>
    <w:rsid w:val="008C0E10"/>
    <w:rsid w:val="008C0EAC"/>
    <w:rsid w:val="008C0FD3"/>
    <w:rsid w:val="008C1DCA"/>
    <w:rsid w:val="008C223D"/>
    <w:rsid w:val="008C23B8"/>
    <w:rsid w:val="008C24C7"/>
    <w:rsid w:val="008C24EE"/>
    <w:rsid w:val="008C2DD0"/>
    <w:rsid w:val="008C37AE"/>
    <w:rsid w:val="008C4DB4"/>
    <w:rsid w:val="008C5547"/>
    <w:rsid w:val="008C6187"/>
    <w:rsid w:val="008C643B"/>
    <w:rsid w:val="008C6B8E"/>
    <w:rsid w:val="008C6B9E"/>
    <w:rsid w:val="008C6CE1"/>
    <w:rsid w:val="008C6EB6"/>
    <w:rsid w:val="008C71D9"/>
    <w:rsid w:val="008C78E9"/>
    <w:rsid w:val="008D084C"/>
    <w:rsid w:val="008D0FD1"/>
    <w:rsid w:val="008D1199"/>
    <w:rsid w:val="008D1DA7"/>
    <w:rsid w:val="008D1F97"/>
    <w:rsid w:val="008D2CE4"/>
    <w:rsid w:val="008D380D"/>
    <w:rsid w:val="008D3A16"/>
    <w:rsid w:val="008D3DB6"/>
    <w:rsid w:val="008D3F21"/>
    <w:rsid w:val="008D41DF"/>
    <w:rsid w:val="008D5BDC"/>
    <w:rsid w:val="008D7185"/>
    <w:rsid w:val="008D77CB"/>
    <w:rsid w:val="008D77DA"/>
    <w:rsid w:val="008E1AB6"/>
    <w:rsid w:val="008E20EE"/>
    <w:rsid w:val="008E23CB"/>
    <w:rsid w:val="008E2E6A"/>
    <w:rsid w:val="008E2FEF"/>
    <w:rsid w:val="008E3C5C"/>
    <w:rsid w:val="008E3C97"/>
    <w:rsid w:val="008E4158"/>
    <w:rsid w:val="008E57B4"/>
    <w:rsid w:val="008E6DED"/>
    <w:rsid w:val="008E72C1"/>
    <w:rsid w:val="008F152C"/>
    <w:rsid w:val="008F1746"/>
    <w:rsid w:val="008F2033"/>
    <w:rsid w:val="008F27ED"/>
    <w:rsid w:val="008F2C3A"/>
    <w:rsid w:val="008F2F0C"/>
    <w:rsid w:val="008F36A3"/>
    <w:rsid w:val="008F4157"/>
    <w:rsid w:val="008F4848"/>
    <w:rsid w:val="008F48D7"/>
    <w:rsid w:val="008F4938"/>
    <w:rsid w:val="008F61BC"/>
    <w:rsid w:val="008F68D5"/>
    <w:rsid w:val="008F6B4F"/>
    <w:rsid w:val="008F71CE"/>
    <w:rsid w:val="008F73A0"/>
    <w:rsid w:val="009005E9"/>
    <w:rsid w:val="00900678"/>
    <w:rsid w:val="0090111A"/>
    <w:rsid w:val="00901BA6"/>
    <w:rsid w:val="009022D3"/>
    <w:rsid w:val="009024AA"/>
    <w:rsid w:val="00902BB6"/>
    <w:rsid w:val="009032EA"/>
    <w:rsid w:val="00903455"/>
    <w:rsid w:val="00903A36"/>
    <w:rsid w:val="00905157"/>
    <w:rsid w:val="00905C81"/>
    <w:rsid w:val="00906CA3"/>
    <w:rsid w:val="00906CCC"/>
    <w:rsid w:val="009070D5"/>
    <w:rsid w:val="00907A07"/>
    <w:rsid w:val="00907C25"/>
    <w:rsid w:val="00910DE9"/>
    <w:rsid w:val="00911793"/>
    <w:rsid w:val="0091328B"/>
    <w:rsid w:val="0091391C"/>
    <w:rsid w:val="00913CFF"/>
    <w:rsid w:val="00913D09"/>
    <w:rsid w:val="00914769"/>
    <w:rsid w:val="00914A39"/>
    <w:rsid w:val="00914C30"/>
    <w:rsid w:val="009158D7"/>
    <w:rsid w:val="00916D10"/>
    <w:rsid w:val="00916EE6"/>
    <w:rsid w:val="00916F6C"/>
    <w:rsid w:val="00917D7F"/>
    <w:rsid w:val="009203BB"/>
    <w:rsid w:val="009203E4"/>
    <w:rsid w:val="00920E2D"/>
    <w:rsid w:val="00921865"/>
    <w:rsid w:val="00921EE2"/>
    <w:rsid w:val="00922006"/>
    <w:rsid w:val="009220E2"/>
    <w:rsid w:val="00922FAD"/>
    <w:rsid w:val="0092371E"/>
    <w:rsid w:val="00923AF4"/>
    <w:rsid w:val="0092479D"/>
    <w:rsid w:val="0092495A"/>
    <w:rsid w:val="009278CA"/>
    <w:rsid w:val="00927B6D"/>
    <w:rsid w:val="00927C9D"/>
    <w:rsid w:val="00927CC5"/>
    <w:rsid w:val="009305CC"/>
    <w:rsid w:val="0093069A"/>
    <w:rsid w:val="00930A29"/>
    <w:rsid w:val="00930E38"/>
    <w:rsid w:val="0093129E"/>
    <w:rsid w:val="00931630"/>
    <w:rsid w:val="00932C1B"/>
    <w:rsid w:val="00933191"/>
    <w:rsid w:val="00933A1F"/>
    <w:rsid w:val="00934A61"/>
    <w:rsid w:val="00934CF6"/>
    <w:rsid w:val="00935C00"/>
    <w:rsid w:val="00936E77"/>
    <w:rsid w:val="009370A4"/>
    <w:rsid w:val="0093738F"/>
    <w:rsid w:val="0094050A"/>
    <w:rsid w:val="0094058D"/>
    <w:rsid w:val="00941697"/>
    <w:rsid w:val="00941984"/>
    <w:rsid w:val="00941B48"/>
    <w:rsid w:val="00942F42"/>
    <w:rsid w:val="009437F0"/>
    <w:rsid w:val="0094406A"/>
    <w:rsid w:val="00944644"/>
    <w:rsid w:val="00944773"/>
    <w:rsid w:val="00945876"/>
    <w:rsid w:val="00945A71"/>
    <w:rsid w:val="00945BB1"/>
    <w:rsid w:val="00946A93"/>
    <w:rsid w:val="00946B8C"/>
    <w:rsid w:val="00947E2E"/>
    <w:rsid w:val="009506D3"/>
    <w:rsid w:val="009506DF"/>
    <w:rsid w:val="00950946"/>
    <w:rsid w:val="00950D1B"/>
    <w:rsid w:val="00950E3A"/>
    <w:rsid w:val="009512D1"/>
    <w:rsid w:val="00951D42"/>
    <w:rsid w:val="009530A2"/>
    <w:rsid w:val="00953361"/>
    <w:rsid w:val="009535EA"/>
    <w:rsid w:val="00953736"/>
    <w:rsid w:val="00953803"/>
    <w:rsid w:val="00954729"/>
    <w:rsid w:val="00956D12"/>
    <w:rsid w:val="00956FED"/>
    <w:rsid w:val="0095784A"/>
    <w:rsid w:val="00960344"/>
    <w:rsid w:val="00960770"/>
    <w:rsid w:val="00960B99"/>
    <w:rsid w:val="00961209"/>
    <w:rsid w:val="009614F1"/>
    <w:rsid w:val="009628FD"/>
    <w:rsid w:val="00962C5E"/>
    <w:rsid w:val="0096313A"/>
    <w:rsid w:val="009633B1"/>
    <w:rsid w:val="00964670"/>
    <w:rsid w:val="00965CFA"/>
    <w:rsid w:val="0096614D"/>
    <w:rsid w:val="0096692E"/>
    <w:rsid w:val="00966AA3"/>
    <w:rsid w:val="00966D73"/>
    <w:rsid w:val="00966DD2"/>
    <w:rsid w:val="00967392"/>
    <w:rsid w:val="00967D6B"/>
    <w:rsid w:val="00970E18"/>
    <w:rsid w:val="00971162"/>
    <w:rsid w:val="0097154A"/>
    <w:rsid w:val="00971733"/>
    <w:rsid w:val="00971891"/>
    <w:rsid w:val="00973D39"/>
    <w:rsid w:val="00973F0C"/>
    <w:rsid w:val="00974ACD"/>
    <w:rsid w:val="00974AF3"/>
    <w:rsid w:val="009755AA"/>
    <w:rsid w:val="00975902"/>
    <w:rsid w:val="009761A1"/>
    <w:rsid w:val="009761AB"/>
    <w:rsid w:val="009764E3"/>
    <w:rsid w:val="009769D5"/>
    <w:rsid w:val="0098230E"/>
    <w:rsid w:val="00982953"/>
    <w:rsid w:val="009829DB"/>
    <w:rsid w:val="00983CBD"/>
    <w:rsid w:val="00983F82"/>
    <w:rsid w:val="00985FCD"/>
    <w:rsid w:val="009866B9"/>
    <w:rsid w:val="009867CC"/>
    <w:rsid w:val="00987414"/>
    <w:rsid w:val="00987424"/>
    <w:rsid w:val="00987C02"/>
    <w:rsid w:val="00987C87"/>
    <w:rsid w:val="00987DDC"/>
    <w:rsid w:val="00990191"/>
    <w:rsid w:val="009903DF"/>
    <w:rsid w:val="0099059E"/>
    <w:rsid w:val="009905CB"/>
    <w:rsid w:val="00990756"/>
    <w:rsid w:val="00990A57"/>
    <w:rsid w:val="00991501"/>
    <w:rsid w:val="00991529"/>
    <w:rsid w:val="00991E13"/>
    <w:rsid w:val="00992149"/>
    <w:rsid w:val="009927E9"/>
    <w:rsid w:val="00993CEC"/>
    <w:rsid w:val="00994F21"/>
    <w:rsid w:val="00996872"/>
    <w:rsid w:val="00997216"/>
    <w:rsid w:val="00997940"/>
    <w:rsid w:val="00997C3B"/>
    <w:rsid w:val="009A0A6F"/>
    <w:rsid w:val="009A0EA2"/>
    <w:rsid w:val="009A16A4"/>
    <w:rsid w:val="009A32DD"/>
    <w:rsid w:val="009A3DFB"/>
    <w:rsid w:val="009A52F3"/>
    <w:rsid w:val="009A55AE"/>
    <w:rsid w:val="009A5B94"/>
    <w:rsid w:val="009A64D5"/>
    <w:rsid w:val="009A664C"/>
    <w:rsid w:val="009A71CE"/>
    <w:rsid w:val="009A7626"/>
    <w:rsid w:val="009B0D08"/>
    <w:rsid w:val="009B16E5"/>
    <w:rsid w:val="009B1898"/>
    <w:rsid w:val="009B1C2B"/>
    <w:rsid w:val="009B2376"/>
    <w:rsid w:val="009B3263"/>
    <w:rsid w:val="009B4A8A"/>
    <w:rsid w:val="009B4D66"/>
    <w:rsid w:val="009B56C2"/>
    <w:rsid w:val="009C011D"/>
    <w:rsid w:val="009C0461"/>
    <w:rsid w:val="009C050B"/>
    <w:rsid w:val="009C0962"/>
    <w:rsid w:val="009C0ABD"/>
    <w:rsid w:val="009C1349"/>
    <w:rsid w:val="009C145F"/>
    <w:rsid w:val="009C1909"/>
    <w:rsid w:val="009C191B"/>
    <w:rsid w:val="009C2A1D"/>
    <w:rsid w:val="009C3EF5"/>
    <w:rsid w:val="009C44A2"/>
    <w:rsid w:val="009C5729"/>
    <w:rsid w:val="009C601B"/>
    <w:rsid w:val="009C73D2"/>
    <w:rsid w:val="009C7A0D"/>
    <w:rsid w:val="009D03EB"/>
    <w:rsid w:val="009D05E6"/>
    <w:rsid w:val="009D1244"/>
    <w:rsid w:val="009D1583"/>
    <w:rsid w:val="009D2783"/>
    <w:rsid w:val="009D3C38"/>
    <w:rsid w:val="009D4092"/>
    <w:rsid w:val="009D426F"/>
    <w:rsid w:val="009D55C6"/>
    <w:rsid w:val="009D79D7"/>
    <w:rsid w:val="009E0488"/>
    <w:rsid w:val="009E08D1"/>
    <w:rsid w:val="009E0908"/>
    <w:rsid w:val="009E262F"/>
    <w:rsid w:val="009E2846"/>
    <w:rsid w:val="009E2A5A"/>
    <w:rsid w:val="009E2E30"/>
    <w:rsid w:val="009F0546"/>
    <w:rsid w:val="009F1E4E"/>
    <w:rsid w:val="009F41AC"/>
    <w:rsid w:val="009F527A"/>
    <w:rsid w:val="009F59D9"/>
    <w:rsid w:val="00A00028"/>
    <w:rsid w:val="00A00D49"/>
    <w:rsid w:val="00A00FB4"/>
    <w:rsid w:val="00A0157D"/>
    <w:rsid w:val="00A016DF"/>
    <w:rsid w:val="00A017AA"/>
    <w:rsid w:val="00A02A7C"/>
    <w:rsid w:val="00A0310B"/>
    <w:rsid w:val="00A04BF8"/>
    <w:rsid w:val="00A051B7"/>
    <w:rsid w:val="00A0588B"/>
    <w:rsid w:val="00A05B2E"/>
    <w:rsid w:val="00A06428"/>
    <w:rsid w:val="00A064D9"/>
    <w:rsid w:val="00A065CC"/>
    <w:rsid w:val="00A073B2"/>
    <w:rsid w:val="00A10F37"/>
    <w:rsid w:val="00A11E11"/>
    <w:rsid w:val="00A11EA8"/>
    <w:rsid w:val="00A12E18"/>
    <w:rsid w:val="00A13FBC"/>
    <w:rsid w:val="00A142DD"/>
    <w:rsid w:val="00A148A0"/>
    <w:rsid w:val="00A15FC9"/>
    <w:rsid w:val="00A1635D"/>
    <w:rsid w:val="00A168EC"/>
    <w:rsid w:val="00A17106"/>
    <w:rsid w:val="00A173FD"/>
    <w:rsid w:val="00A200CB"/>
    <w:rsid w:val="00A20570"/>
    <w:rsid w:val="00A20D6F"/>
    <w:rsid w:val="00A2194B"/>
    <w:rsid w:val="00A220DF"/>
    <w:rsid w:val="00A23410"/>
    <w:rsid w:val="00A2352D"/>
    <w:rsid w:val="00A238C8"/>
    <w:rsid w:val="00A25082"/>
    <w:rsid w:val="00A25555"/>
    <w:rsid w:val="00A2606E"/>
    <w:rsid w:val="00A265D4"/>
    <w:rsid w:val="00A2670F"/>
    <w:rsid w:val="00A26E23"/>
    <w:rsid w:val="00A275E9"/>
    <w:rsid w:val="00A27746"/>
    <w:rsid w:val="00A27965"/>
    <w:rsid w:val="00A27EA0"/>
    <w:rsid w:val="00A30C6F"/>
    <w:rsid w:val="00A313C0"/>
    <w:rsid w:val="00A324ED"/>
    <w:rsid w:val="00A32CE9"/>
    <w:rsid w:val="00A33465"/>
    <w:rsid w:val="00A33D2F"/>
    <w:rsid w:val="00A33D7B"/>
    <w:rsid w:val="00A33E49"/>
    <w:rsid w:val="00A3466D"/>
    <w:rsid w:val="00A3485A"/>
    <w:rsid w:val="00A354A3"/>
    <w:rsid w:val="00A354AE"/>
    <w:rsid w:val="00A35CC7"/>
    <w:rsid w:val="00A35EE7"/>
    <w:rsid w:val="00A37C31"/>
    <w:rsid w:val="00A40B1B"/>
    <w:rsid w:val="00A42508"/>
    <w:rsid w:val="00A42804"/>
    <w:rsid w:val="00A42C97"/>
    <w:rsid w:val="00A42F2C"/>
    <w:rsid w:val="00A43A11"/>
    <w:rsid w:val="00A43F32"/>
    <w:rsid w:val="00A44CB0"/>
    <w:rsid w:val="00A457B2"/>
    <w:rsid w:val="00A4590B"/>
    <w:rsid w:val="00A45A55"/>
    <w:rsid w:val="00A4608D"/>
    <w:rsid w:val="00A46AC5"/>
    <w:rsid w:val="00A47D7E"/>
    <w:rsid w:val="00A50B50"/>
    <w:rsid w:val="00A51886"/>
    <w:rsid w:val="00A535B2"/>
    <w:rsid w:val="00A545AC"/>
    <w:rsid w:val="00A54BF1"/>
    <w:rsid w:val="00A54D4E"/>
    <w:rsid w:val="00A5511C"/>
    <w:rsid w:val="00A5527F"/>
    <w:rsid w:val="00A55B92"/>
    <w:rsid w:val="00A56145"/>
    <w:rsid w:val="00A56253"/>
    <w:rsid w:val="00A5631B"/>
    <w:rsid w:val="00A5659A"/>
    <w:rsid w:val="00A565E0"/>
    <w:rsid w:val="00A567EF"/>
    <w:rsid w:val="00A56C5C"/>
    <w:rsid w:val="00A573D7"/>
    <w:rsid w:val="00A57436"/>
    <w:rsid w:val="00A57909"/>
    <w:rsid w:val="00A57BD4"/>
    <w:rsid w:val="00A60BA8"/>
    <w:rsid w:val="00A60CB1"/>
    <w:rsid w:val="00A61390"/>
    <w:rsid w:val="00A61782"/>
    <w:rsid w:val="00A620D9"/>
    <w:rsid w:val="00A63318"/>
    <w:rsid w:val="00A65070"/>
    <w:rsid w:val="00A65713"/>
    <w:rsid w:val="00A65838"/>
    <w:rsid w:val="00A677F9"/>
    <w:rsid w:val="00A67F36"/>
    <w:rsid w:val="00A708A3"/>
    <w:rsid w:val="00A714BF"/>
    <w:rsid w:val="00A71631"/>
    <w:rsid w:val="00A71AD7"/>
    <w:rsid w:val="00A71F58"/>
    <w:rsid w:val="00A731D9"/>
    <w:rsid w:val="00A73808"/>
    <w:rsid w:val="00A740DE"/>
    <w:rsid w:val="00A7606B"/>
    <w:rsid w:val="00A7768C"/>
    <w:rsid w:val="00A7775F"/>
    <w:rsid w:val="00A778C0"/>
    <w:rsid w:val="00A800C2"/>
    <w:rsid w:val="00A802CC"/>
    <w:rsid w:val="00A82355"/>
    <w:rsid w:val="00A8340D"/>
    <w:rsid w:val="00A86038"/>
    <w:rsid w:val="00A876D6"/>
    <w:rsid w:val="00A87B6F"/>
    <w:rsid w:val="00A901A3"/>
    <w:rsid w:val="00A90490"/>
    <w:rsid w:val="00A92999"/>
    <w:rsid w:val="00A9314B"/>
    <w:rsid w:val="00A93197"/>
    <w:rsid w:val="00A94921"/>
    <w:rsid w:val="00A94A39"/>
    <w:rsid w:val="00A951BB"/>
    <w:rsid w:val="00A95718"/>
    <w:rsid w:val="00A96619"/>
    <w:rsid w:val="00A97E1B"/>
    <w:rsid w:val="00AA0539"/>
    <w:rsid w:val="00AA06DA"/>
    <w:rsid w:val="00AA1E04"/>
    <w:rsid w:val="00AA2526"/>
    <w:rsid w:val="00AA3629"/>
    <w:rsid w:val="00AA3D34"/>
    <w:rsid w:val="00AA4DE3"/>
    <w:rsid w:val="00AA5BC6"/>
    <w:rsid w:val="00AA6407"/>
    <w:rsid w:val="00AA65A6"/>
    <w:rsid w:val="00AA6CC7"/>
    <w:rsid w:val="00AA6FFB"/>
    <w:rsid w:val="00AA75D7"/>
    <w:rsid w:val="00AA78DB"/>
    <w:rsid w:val="00AA7976"/>
    <w:rsid w:val="00AA7F8E"/>
    <w:rsid w:val="00AB000E"/>
    <w:rsid w:val="00AB0F06"/>
    <w:rsid w:val="00AB14DE"/>
    <w:rsid w:val="00AB1D24"/>
    <w:rsid w:val="00AB2742"/>
    <w:rsid w:val="00AB2AD4"/>
    <w:rsid w:val="00AB2E8B"/>
    <w:rsid w:val="00AB30AC"/>
    <w:rsid w:val="00AB4457"/>
    <w:rsid w:val="00AB4BFD"/>
    <w:rsid w:val="00AB58BB"/>
    <w:rsid w:val="00AB5B25"/>
    <w:rsid w:val="00AB630F"/>
    <w:rsid w:val="00AB7E1A"/>
    <w:rsid w:val="00AC01A7"/>
    <w:rsid w:val="00AC073A"/>
    <w:rsid w:val="00AC1082"/>
    <w:rsid w:val="00AC2BD9"/>
    <w:rsid w:val="00AC38C9"/>
    <w:rsid w:val="00AC3D1D"/>
    <w:rsid w:val="00AC4A2E"/>
    <w:rsid w:val="00AC6408"/>
    <w:rsid w:val="00AC6CEA"/>
    <w:rsid w:val="00AC7E05"/>
    <w:rsid w:val="00AD094E"/>
    <w:rsid w:val="00AD0EA9"/>
    <w:rsid w:val="00AD1089"/>
    <w:rsid w:val="00AD20FC"/>
    <w:rsid w:val="00AD21AC"/>
    <w:rsid w:val="00AD3090"/>
    <w:rsid w:val="00AD316F"/>
    <w:rsid w:val="00AD4279"/>
    <w:rsid w:val="00AD57EB"/>
    <w:rsid w:val="00AD5A92"/>
    <w:rsid w:val="00AD5E3C"/>
    <w:rsid w:val="00AD7988"/>
    <w:rsid w:val="00AE16C7"/>
    <w:rsid w:val="00AE1FB0"/>
    <w:rsid w:val="00AE2624"/>
    <w:rsid w:val="00AE27EC"/>
    <w:rsid w:val="00AE3414"/>
    <w:rsid w:val="00AE3564"/>
    <w:rsid w:val="00AE4300"/>
    <w:rsid w:val="00AE4CCC"/>
    <w:rsid w:val="00AE681E"/>
    <w:rsid w:val="00AE79C1"/>
    <w:rsid w:val="00AF0E07"/>
    <w:rsid w:val="00AF315E"/>
    <w:rsid w:val="00AF54E5"/>
    <w:rsid w:val="00AF5CFC"/>
    <w:rsid w:val="00AF5EEE"/>
    <w:rsid w:val="00AF6265"/>
    <w:rsid w:val="00AF6559"/>
    <w:rsid w:val="00AF6619"/>
    <w:rsid w:val="00AF66FD"/>
    <w:rsid w:val="00AF6749"/>
    <w:rsid w:val="00AF6B1D"/>
    <w:rsid w:val="00AF6DC3"/>
    <w:rsid w:val="00AF6FC3"/>
    <w:rsid w:val="00AF7221"/>
    <w:rsid w:val="00AF76B5"/>
    <w:rsid w:val="00AF7998"/>
    <w:rsid w:val="00AF7A04"/>
    <w:rsid w:val="00AF7D3A"/>
    <w:rsid w:val="00B0003B"/>
    <w:rsid w:val="00B00CF2"/>
    <w:rsid w:val="00B02A52"/>
    <w:rsid w:val="00B03172"/>
    <w:rsid w:val="00B05973"/>
    <w:rsid w:val="00B05CFC"/>
    <w:rsid w:val="00B0600C"/>
    <w:rsid w:val="00B07481"/>
    <w:rsid w:val="00B07982"/>
    <w:rsid w:val="00B114B3"/>
    <w:rsid w:val="00B134D8"/>
    <w:rsid w:val="00B13BDD"/>
    <w:rsid w:val="00B13CA6"/>
    <w:rsid w:val="00B14F1D"/>
    <w:rsid w:val="00B15081"/>
    <w:rsid w:val="00B179C9"/>
    <w:rsid w:val="00B2055F"/>
    <w:rsid w:val="00B207AE"/>
    <w:rsid w:val="00B21E21"/>
    <w:rsid w:val="00B22374"/>
    <w:rsid w:val="00B2267B"/>
    <w:rsid w:val="00B22E98"/>
    <w:rsid w:val="00B244A2"/>
    <w:rsid w:val="00B24589"/>
    <w:rsid w:val="00B25EF7"/>
    <w:rsid w:val="00B26990"/>
    <w:rsid w:val="00B26C62"/>
    <w:rsid w:val="00B311CA"/>
    <w:rsid w:val="00B313AE"/>
    <w:rsid w:val="00B313E8"/>
    <w:rsid w:val="00B327B0"/>
    <w:rsid w:val="00B332E6"/>
    <w:rsid w:val="00B335B7"/>
    <w:rsid w:val="00B33C74"/>
    <w:rsid w:val="00B33E9B"/>
    <w:rsid w:val="00B33EDB"/>
    <w:rsid w:val="00B34706"/>
    <w:rsid w:val="00B360BE"/>
    <w:rsid w:val="00B36420"/>
    <w:rsid w:val="00B36712"/>
    <w:rsid w:val="00B36A50"/>
    <w:rsid w:val="00B36F31"/>
    <w:rsid w:val="00B37D40"/>
    <w:rsid w:val="00B40E0A"/>
    <w:rsid w:val="00B41411"/>
    <w:rsid w:val="00B41604"/>
    <w:rsid w:val="00B417CA"/>
    <w:rsid w:val="00B4265D"/>
    <w:rsid w:val="00B43459"/>
    <w:rsid w:val="00B438D8"/>
    <w:rsid w:val="00B4465B"/>
    <w:rsid w:val="00B4471F"/>
    <w:rsid w:val="00B4521D"/>
    <w:rsid w:val="00B455A6"/>
    <w:rsid w:val="00B455FB"/>
    <w:rsid w:val="00B45AC1"/>
    <w:rsid w:val="00B46F6E"/>
    <w:rsid w:val="00B47043"/>
    <w:rsid w:val="00B471BE"/>
    <w:rsid w:val="00B47748"/>
    <w:rsid w:val="00B47797"/>
    <w:rsid w:val="00B47CFB"/>
    <w:rsid w:val="00B50376"/>
    <w:rsid w:val="00B507E7"/>
    <w:rsid w:val="00B5285C"/>
    <w:rsid w:val="00B53C00"/>
    <w:rsid w:val="00B55867"/>
    <w:rsid w:val="00B5612D"/>
    <w:rsid w:val="00B5737D"/>
    <w:rsid w:val="00B602E8"/>
    <w:rsid w:val="00B609A9"/>
    <w:rsid w:val="00B610F3"/>
    <w:rsid w:val="00B613E7"/>
    <w:rsid w:val="00B6170C"/>
    <w:rsid w:val="00B61BBE"/>
    <w:rsid w:val="00B61CF0"/>
    <w:rsid w:val="00B62196"/>
    <w:rsid w:val="00B62521"/>
    <w:rsid w:val="00B6289B"/>
    <w:rsid w:val="00B6299A"/>
    <w:rsid w:val="00B63BA7"/>
    <w:rsid w:val="00B6445C"/>
    <w:rsid w:val="00B64D73"/>
    <w:rsid w:val="00B6502A"/>
    <w:rsid w:val="00B65662"/>
    <w:rsid w:val="00B671A9"/>
    <w:rsid w:val="00B714AF"/>
    <w:rsid w:val="00B7182E"/>
    <w:rsid w:val="00B722AB"/>
    <w:rsid w:val="00B7251A"/>
    <w:rsid w:val="00B727D2"/>
    <w:rsid w:val="00B72850"/>
    <w:rsid w:val="00B73911"/>
    <w:rsid w:val="00B73A59"/>
    <w:rsid w:val="00B74A38"/>
    <w:rsid w:val="00B74BCC"/>
    <w:rsid w:val="00B75E4B"/>
    <w:rsid w:val="00B75F35"/>
    <w:rsid w:val="00B77012"/>
    <w:rsid w:val="00B7780D"/>
    <w:rsid w:val="00B8236E"/>
    <w:rsid w:val="00B836CE"/>
    <w:rsid w:val="00B83ADE"/>
    <w:rsid w:val="00B91DB0"/>
    <w:rsid w:val="00B91EA9"/>
    <w:rsid w:val="00B91F33"/>
    <w:rsid w:val="00B92901"/>
    <w:rsid w:val="00B92A86"/>
    <w:rsid w:val="00B9320F"/>
    <w:rsid w:val="00B9382F"/>
    <w:rsid w:val="00B93AE7"/>
    <w:rsid w:val="00B946F8"/>
    <w:rsid w:val="00B94B90"/>
    <w:rsid w:val="00B950C4"/>
    <w:rsid w:val="00B957EA"/>
    <w:rsid w:val="00B95958"/>
    <w:rsid w:val="00B96D7E"/>
    <w:rsid w:val="00BA0453"/>
    <w:rsid w:val="00BA0D10"/>
    <w:rsid w:val="00BA181E"/>
    <w:rsid w:val="00BA199F"/>
    <w:rsid w:val="00BA1E50"/>
    <w:rsid w:val="00BA2BEB"/>
    <w:rsid w:val="00BA31F3"/>
    <w:rsid w:val="00BA3720"/>
    <w:rsid w:val="00BA3F78"/>
    <w:rsid w:val="00BA444D"/>
    <w:rsid w:val="00BA4C60"/>
    <w:rsid w:val="00BA583F"/>
    <w:rsid w:val="00BA5841"/>
    <w:rsid w:val="00BA6D70"/>
    <w:rsid w:val="00BA72B6"/>
    <w:rsid w:val="00BA7798"/>
    <w:rsid w:val="00BA78B4"/>
    <w:rsid w:val="00BB01C1"/>
    <w:rsid w:val="00BB173B"/>
    <w:rsid w:val="00BB2833"/>
    <w:rsid w:val="00BB2B37"/>
    <w:rsid w:val="00BB2B7D"/>
    <w:rsid w:val="00BB2CE3"/>
    <w:rsid w:val="00BB360C"/>
    <w:rsid w:val="00BB4343"/>
    <w:rsid w:val="00BB43EA"/>
    <w:rsid w:val="00BB4994"/>
    <w:rsid w:val="00BB508D"/>
    <w:rsid w:val="00BB6158"/>
    <w:rsid w:val="00BB6429"/>
    <w:rsid w:val="00BB7715"/>
    <w:rsid w:val="00BB7ADF"/>
    <w:rsid w:val="00BB7B18"/>
    <w:rsid w:val="00BC0064"/>
    <w:rsid w:val="00BC1711"/>
    <w:rsid w:val="00BC180A"/>
    <w:rsid w:val="00BC19B2"/>
    <w:rsid w:val="00BC1D14"/>
    <w:rsid w:val="00BC2633"/>
    <w:rsid w:val="00BC2C97"/>
    <w:rsid w:val="00BC4822"/>
    <w:rsid w:val="00BC4883"/>
    <w:rsid w:val="00BC536D"/>
    <w:rsid w:val="00BC556F"/>
    <w:rsid w:val="00BC72A6"/>
    <w:rsid w:val="00BC7540"/>
    <w:rsid w:val="00BC7F89"/>
    <w:rsid w:val="00BD156F"/>
    <w:rsid w:val="00BD1B44"/>
    <w:rsid w:val="00BD25F0"/>
    <w:rsid w:val="00BD5703"/>
    <w:rsid w:val="00BD5CE7"/>
    <w:rsid w:val="00BD61FB"/>
    <w:rsid w:val="00BD6BA7"/>
    <w:rsid w:val="00BD6D61"/>
    <w:rsid w:val="00BD73E9"/>
    <w:rsid w:val="00BD7814"/>
    <w:rsid w:val="00BE02E0"/>
    <w:rsid w:val="00BE03A1"/>
    <w:rsid w:val="00BE0A93"/>
    <w:rsid w:val="00BE0FF5"/>
    <w:rsid w:val="00BE1616"/>
    <w:rsid w:val="00BE17DD"/>
    <w:rsid w:val="00BE1F7C"/>
    <w:rsid w:val="00BE4284"/>
    <w:rsid w:val="00BE4442"/>
    <w:rsid w:val="00BE4F3B"/>
    <w:rsid w:val="00BE5156"/>
    <w:rsid w:val="00BE5354"/>
    <w:rsid w:val="00BE542E"/>
    <w:rsid w:val="00BE6890"/>
    <w:rsid w:val="00BE7DBF"/>
    <w:rsid w:val="00BF074E"/>
    <w:rsid w:val="00BF0893"/>
    <w:rsid w:val="00BF090F"/>
    <w:rsid w:val="00BF19A4"/>
    <w:rsid w:val="00BF25BA"/>
    <w:rsid w:val="00BF325F"/>
    <w:rsid w:val="00BF3981"/>
    <w:rsid w:val="00BF4C4B"/>
    <w:rsid w:val="00BF5679"/>
    <w:rsid w:val="00BF5AAF"/>
    <w:rsid w:val="00BF7BC8"/>
    <w:rsid w:val="00BF7C97"/>
    <w:rsid w:val="00BF7DC0"/>
    <w:rsid w:val="00C00276"/>
    <w:rsid w:val="00C009B6"/>
    <w:rsid w:val="00C0149D"/>
    <w:rsid w:val="00C016DB"/>
    <w:rsid w:val="00C0170D"/>
    <w:rsid w:val="00C01725"/>
    <w:rsid w:val="00C02CDA"/>
    <w:rsid w:val="00C03718"/>
    <w:rsid w:val="00C03936"/>
    <w:rsid w:val="00C042FD"/>
    <w:rsid w:val="00C04984"/>
    <w:rsid w:val="00C05091"/>
    <w:rsid w:val="00C06C49"/>
    <w:rsid w:val="00C0729B"/>
    <w:rsid w:val="00C07784"/>
    <w:rsid w:val="00C07B51"/>
    <w:rsid w:val="00C10057"/>
    <w:rsid w:val="00C10927"/>
    <w:rsid w:val="00C1184B"/>
    <w:rsid w:val="00C11E87"/>
    <w:rsid w:val="00C12198"/>
    <w:rsid w:val="00C134FD"/>
    <w:rsid w:val="00C1368C"/>
    <w:rsid w:val="00C13D8E"/>
    <w:rsid w:val="00C14FE4"/>
    <w:rsid w:val="00C152B6"/>
    <w:rsid w:val="00C15909"/>
    <w:rsid w:val="00C15BD2"/>
    <w:rsid w:val="00C15EAF"/>
    <w:rsid w:val="00C15ED0"/>
    <w:rsid w:val="00C161F8"/>
    <w:rsid w:val="00C1759F"/>
    <w:rsid w:val="00C17BDA"/>
    <w:rsid w:val="00C17F5A"/>
    <w:rsid w:val="00C207B2"/>
    <w:rsid w:val="00C20C33"/>
    <w:rsid w:val="00C211AA"/>
    <w:rsid w:val="00C21609"/>
    <w:rsid w:val="00C21BA2"/>
    <w:rsid w:val="00C220D3"/>
    <w:rsid w:val="00C23D0A"/>
    <w:rsid w:val="00C23F30"/>
    <w:rsid w:val="00C24BB6"/>
    <w:rsid w:val="00C2684E"/>
    <w:rsid w:val="00C26F71"/>
    <w:rsid w:val="00C30BB6"/>
    <w:rsid w:val="00C311B7"/>
    <w:rsid w:val="00C31475"/>
    <w:rsid w:val="00C31AB6"/>
    <w:rsid w:val="00C3256C"/>
    <w:rsid w:val="00C329CC"/>
    <w:rsid w:val="00C331E4"/>
    <w:rsid w:val="00C335AF"/>
    <w:rsid w:val="00C34DA2"/>
    <w:rsid w:val="00C3574B"/>
    <w:rsid w:val="00C35A6D"/>
    <w:rsid w:val="00C36566"/>
    <w:rsid w:val="00C36624"/>
    <w:rsid w:val="00C369FA"/>
    <w:rsid w:val="00C37057"/>
    <w:rsid w:val="00C370EE"/>
    <w:rsid w:val="00C4008F"/>
    <w:rsid w:val="00C409E1"/>
    <w:rsid w:val="00C40E63"/>
    <w:rsid w:val="00C426DB"/>
    <w:rsid w:val="00C44081"/>
    <w:rsid w:val="00C44205"/>
    <w:rsid w:val="00C4462B"/>
    <w:rsid w:val="00C44DCB"/>
    <w:rsid w:val="00C45CA4"/>
    <w:rsid w:val="00C465C2"/>
    <w:rsid w:val="00C47F0A"/>
    <w:rsid w:val="00C50E02"/>
    <w:rsid w:val="00C51DFF"/>
    <w:rsid w:val="00C523D3"/>
    <w:rsid w:val="00C5271B"/>
    <w:rsid w:val="00C53197"/>
    <w:rsid w:val="00C53273"/>
    <w:rsid w:val="00C54A6A"/>
    <w:rsid w:val="00C5508C"/>
    <w:rsid w:val="00C5597A"/>
    <w:rsid w:val="00C55B69"/>
    <w:rsid w:val="00C55C46"/>
    <w:rsid w:val="00C566FC"/>
    <w:rsid w:val="00C57683"/>
    <w:rsid w:val="00C5794D"/>
    <w:rsid w:val="00C60825"/>
    <w:rsid w:val="00C610E7"/>
    <w:rsid w:val="00C62C0D"/>
    <w:rsid w:val="00C62F46"/>
    <w:rsid w:val="00C636F6"/>
    <w:rsid w:val="00C63D9E"/>
    <w:rsid w:val="00C6430C"/>
    <w:rsid w:val="00C64696"/>
    <w:rsid w:val="00C65228"/>
    <w:rsid w:val="00C65C18"/>
    <w:rsid w:val="00C66D71"/>
    <w:rsid w:val="00C66E8C"/>
    <w:rsid w:val="00C70193"/>
    <w:rsid w:val="00C70541"/>
    <w:rsid w:val="00C71042"/>
    <w:rsid w:val="00C71C36"/>
    <w:rsid w:val="00C726BE"/>
    <w:rsid w:val="00C7271F"/>
    <w:rsid w:val="00C72BDD"/>
    <w:rsid w:val="00C72DB9"/>
    <w:rsid w:val="00C7378E"/>
    <w:rsid w:val="00C74D6F"/>
    <w:rsid w:val="00C7513A"/>
    <w:rsid w:val="00C7537F"/>
    <w:rsid w:val="00C76919"/>
    <w:rsid w:val="00C76EAD"/>
    <w:rsid w:val="00C814C5"/>
    <w:rsid w:val="00C81D3B"/>
    <w:rsid w:val="00C824DD"/>
    <w:rsid w:val="00C830B1"/>
    <w:rsid w:val="00C83430"/>
    <w:rsid w:val="00C83656"/>
    <w:rsid w:val="00C83D05"/>
    <w:rsid w:val="00C84604"/>
    <w:rsid w:val="00C85694"/>
    <w:rsid w:val="00C856A8"/>
    <w:rsid w:val="00C862F8"/>
    <w:rsid w:val="00C86B50"/>
    <w:rsid w:val="00C912D0"/>
    <w:rsid w:val="00C91676"/>
    <w:rsid w:val="00C91831"/>
    <w:rsid w:val="00C935F2"/>
    <w:rsid w:val="00C94BC0"/>
    <w:rsid w:val="00C96796"/>
    <w:rsid w:val="00C96803"/>
    <w:rsid w:val="00C96BE6"/>
    <w:rsid w:val="00C96CB9"/>
    <w:rsid w:val="00CA02AC"/>
    <w:rsid w:val="00CA0945"/>
    <w:rsid w:val="00CA0B15"/>
    <w:rsid w:val="00CA12B2"/>
    <w:rsid w:val="00CA159F"/>
    <w:rsid w:val="00CA1CC7"/>
    <w:rsid w:val="00CA2581"/>
    <w:rsid w:val="00CA2C69"/>
    <w:rsid w:val="00CA3495"/>
    <w:rsid w:val="00CA3B2B"/>
    <w:rsid w:val="00CA3F5F"/>
    <w:rsid w:val="00CA4189"/>
    <w:rsid w:val="00CA5239"/>
    <w:rsid w:val="00CA69E8"/>
    <w:rsid w:val="00CA7407"/>
    <w:rsid w:val="00CA7F9C"/>
    <w:rsid w:val="00CB000D"/>
    <w:rsid w:val="00CB01C9"/>
    <w:rsid w:val="00CB0C9C"/>
    <w:rsid w:val="00CB18A4"/>
    <w:rsid w:val="00CB330A"/>
    <w:rsid w:val="00CB4070"/>
    <w:rsid w:val="00CB42CD"/>
    <w:rsid w:val="00CB42E6"/>
    <w:rsid w:val="00CB4BF5"/>
    <w:rsid w:val="00CB5016"/>
    <w:rsid w:val="00CB5654"/>
    <w:rsid w:val="00CB5D69"/>
    <w:rsid w:val="00CB7870"/>
    <w:rsid w:val="00CC0D46"/>
    <w:rsid w:val="00CC10B0"/>
    <w:rsid w:val="00CC1B5F"/>
    <w:rsid w:val="00CC1F14"/>
    <w:rsid w:val="00CC2323"/>
    <w:rsid w:val="00CC3610"/>
    <w:rsid w:val="00CC38B3"/>
    <w:rsid w:val="00CC454F"/>
    <w:rsid w:val="00CC45A0"/>
    <w:rsid w:val="00CC5324"/>
    <w:rsid w:val="00CC5F39"/>
    <w:rsid w:val="00CC62AB"/>
    <w:rsid w:val="00CC6B75"/>
    <w:rsid w:val="00CC6EC5"/>
    <w:rsid w:val="00CC73F6"/>
    <w:rsid w:val="00CC7C09"/>
    <w:rsid w:val="00CD0220"/>
    <w:rsid w:val="00CD0250"/>
    <w:rsid w:val="00CD0AB9"/>
    <w:rsid w:val="00CD0E73"/>
    <w:rsid w:val="00CD1C3A"/>
    <w:rsid w:val="00CD2A4C"/>
    <w:rsid w:val="00CD2E34"/>
    <w:rsid w:val="00CD31C2"/>
    <w:rsid w:val="00CD3241"/>
    <w:rsid w:val="00CD353E"/>
    <w:rsid w:val="00CD3A70"/>
    <w:rsid w:val="00CD40D3"/>
    <w:rsid w:val="00CD4390"/>
    <w:rsid w:val="00CD50FD"/>
    <w:rsid w:val="00CD533C"/>
    <w:rsid w:val="00CD6609"/>
    <w:rsid w:val="00CD6962"/>
    <w:rsid w:val="00CD6C2B"/>
    <w:rsid w:val="00CD7214"/>
    <w:rsid w:val="00CD7ED9"/>
    <w:rsid w:val="00CE0615"/>
    <w:rsid w:val="00CE193E"/>
    <w:rsid w:val="00CE1AD9"/>
    <w:rsid w:val="00CE258A"/>
    <w:rsid w:val="00CE2700"/>
    <w:rsid w:val="00CE2959"/>
    <w:rsid w:val="00CE349F"/>
    <w:rsid w:val="00CE38BB"/>
    <w:rsid w:val="00CE46B6"/>
    <w:rsid w:val="00CE55BD"/>
    <w:rsid w:val="00CE6138"/>
    <w:rsid w:val="00CE7EA1"/>
    <w:rsid w:val="00CF047C"/>
    <w:rsid w:val="00CF0484"/>
    <w:rsid w:val="00CF0F29"/>
    <w:rsid w:val="00CF1DF0"/>
    <w:rsid w:val="00CF1E5E"/>
    <w:rsid w:val="00CF2AE3"/>
    <w:rsid w:val="00CF349D"/>
    <w:rsid w:val="00CF3723"/>
    <w:rsid w:val="00CF4462"/>
    <w:rsid w:val="00CF4FA5"/>
    <w:rsid w:val="00CF561B"/>
    <w:rsid w:val="00D004F3"/>
    <w:rsid w:val="00D01936"/>
    <w:rsid w:val="00D01B27"/>
    <w:rsid w:val="00D01D00"/>
    <w:rsid w:val="00D01E89"/>
    <w:rsid w:val="00D02843"/>
    <w:rsid w:val="00D02E8A"/>
    <w:rsid w:val="00D03852"/>
    <w:rsid w:val="00D04080"/>
    <w:rsid w:val="00D04684"/>
    <w:rsid w:val="00D05B61"/>
    <w:rsid w:val="00D05E82"/>
    <w:rsid w:val="00D06C92"/>
    <w:rsid w:val="00D07179"/>
    <w:rsid w:val="00D0733F"/>
    <w:rsid w:val="00D1079E"/>
    <w:rsid w:val="00D117E3"/>
    <w:rsid w:val="00D11999"/>
    <w:rsid w:val="00D11D14"/>
    <w:rsid w:val="00D11D80"/>
    <w:rsid w:val="00D11F24"/>
    <w:rsid w:val="00D122F9"/>
    <w:rsid w:val="00D12571"/>
    <w:rsid w:val="00D131A3"/>
    <w:rsid w:val="00D14DAC"/>
    <w:rsid w:val="00D14F75"/>
    <w:rsid w:val="00D15199"/>
    <w:rsid w:val="00D15EA6"/>
    <w:rsid w:val="00D16380"/>
    <w:rsid w:val="00D1699E"/>
    <w:rsid w:val="00D174B9"/>
    <w:rsid w:val="00D20039"/>
    <w:rsid w:val="00D2012D"/>
    <w:rsid w:val="00D219A0"/>
    <w:rsid w:val="00D21BCE"/>
    <w:rsid w:val="00D232CB"/>
    <w:rsid w:val="00D23B71"/>
    <w:rsid w:val="00D24096"/>
    <w:rsid w:val="00D24489"/>
    <w:rsid w:val="00D244DE"/>
    <w:rsid w:val="00D2461C"/>
    <w:rsid w:val="00D24952"/>
    <w:rsid w:val="00D254C1"/>
    <w:rsid w:val="00D2568F"/>
    <w:rsid w:val="00D26709"/>
    <w:rsid w:val="00D26D3B"/>
    <w:rsid w:val="00D27669"/>
    <w:rsid w:val="00D27AAF"/>
    <w:rsid w:val="00D27FAC"/>
    <w:rsid w:val="00D31486"/>
    <w:rsid w:val="00D31D45"/>
    <w:rsid w:val="00D32925"/>
    <w:rsid w:val="00D329C3"/>
    <w:rsid w:val="00D32FB4"/>
    <w:rsid w:val="00D34216"/>
    <w:rsid w:val="00D346DF"/>
    <w:rsid w:val="00D35ED2"/>
    <w:rsid w:val="00D3715F"/>
    <w:rsid w:val="00D37F8D"/>
    <w:rsid w:val="00D40A2F"/>
    <w:rsid w:val="00D41A49"/>
    <w:rsid w:val="00D426C5"/>
    <w:rsid w:val="00D4274C"/>
    <w:rsid w:val="00D438A5"/>
    <w:rsid w:val="00D43E5D"/>
    <w:rsid w:val="00D44270"/>
    <w:rsid w:val="00D442F6"/>
    <w:rsid w:val="00D44562"/>
    <w:rsid w:val="00D4461E"/>
    <w:rsid w:val="00D44873"/>
    <w:rsid w:val="00D44EAE"/>
    <w:rsid w:val="00D512C9"/>
    <w:rsid w:val="00D51895"/>
    <w:rsid w:val="00D52D55"/>
    <w:rsid w:val="00D52FD6"/>
    <w:rsid w:val="00D536D9"/>
    <w:rsid w:val="00D53DF5"/>
    <w:rsid w:val="00D54804"/>
    <w:rsid w:val="00D55C72"/>
    <w:rsid w:val="00D55E32"/>
    <w:rsid w:val="00D56556"/>
    <w:rsid w:val="00D57286"/>
    <w:rsid w:val="00D57BCD"/>
    <w:rsid w:val="00D6043C"/>
    <w:rsid w:val="00D6091E"/>
    <w:rsid w:val="00D622D2"/>
    <w:rsid w:val="00D62A30"/>
    <w:rsid w:val="00D62C97"/>
    <w:rsid w:val="00D636DA"/>
    <w:rsid w:val="00D636E9"/>
    <w:rsid w:val="00D6470E"/>
    <w:rsid w:val="00D6481D"/>
    <w:rsid w:val="00D64EBD"/>
    <w:rsid w:val="00D657AD"/>
    <w:rsid w:val="00D65BB4"/>
    <w:rsid w:val="00D6705E"/>
    <w:rsid w:val="00D67F77"/>
    <w:rsid w:val="00D7083B"/>
    <w:rsid w:val="00D70B8E"/>
    <w:rsid w:val="00D7190B"/>
    <w:rsid w:val="00D722C0"/>
    <w:rsid w:val="00D730DE"/>
    <w:rsid w:val="00D738D3"/>
    <w:rsid w:val="00D73F0B"/>
    <w:rsid w:val="00D740E1"/>
    <w:rsid w:val="00D76BAE"/>
    <w:rsid w:val="00D776A0"/>
    <w:rsid w:val="00D77FBB"/>
    <w:rsid w:val="00D80113"/>
    <w:rsid w:val="00D81F3B"/>
    <w:rsid w:val="00D833C4"/>
    <w:rsid w:val="00D85CE9"/>
    <w:rsid w:val="00D8669D"/>
    <w:rsid w:val="00D86B6D"/>
    <w:rsid w:val="00D872A9"/>
    <w:rsid w:val="00D87981"/>
    <w:rsid w:val="00D90719"/>
    <w:rsid w:val="00D90F5F"/>
    <w:rsid w:val="00D91D48"/>
    <w:rsid w:val="00D92D41"/>
    <w:rsid w:val="00D9313E"/>
    <w:rsid w:val="00D94570"/>
    <w:rsid w:val="00D949DF"/>
    <w:rsid w:val="00D95387"/>
    <w:rsid w:val="00D95B8A"/>
    <w:rsid w:val="00D95DF1"/>
    <w:rsid w:val="00D9604B"/>
    <w:rsid w:val="00D97BBF"/>
    <w:rsid w:val="00DA0DB5"/>
    <w:rsid w:val="00DA2C6F"/>
    <w:rsid w:val="00DA2E5C"/>
    <w:rsid w:val="00DA327B"/>
    <w:rsid w:val="00DA3502"/>
    <w:rsid w:val="00DA35A4"/>
    <w:rsid w:val="00DA36F4"/>
    <w:rsid w:val="00DA4AEB"/>
    <w:rsid w:val="00DA53F9"/>
    <w:rsid w:val="00DA5852"/>
    <w:rsid w:val="00DA586D"/>
    <w:rsid w:val="00DA58A7"/>
    <w:rsid w:val="00DA6162"/>
    <w:rsid w:val="00DA653A"/>
    <w:rsid w:val="00DA79D1"/>
    <w:rsid w:val="00DB0BAF"/>
    <w:rsid w:val="00DB1088"/>
    <w:rsid w:val="00DB138E"/>
    <w:rsid w:val="00DB143C"/>
    <w:rsid w:val="00DB1A27"/>
    <w:rsid w:val="00DB39D5"/>
    <w:rsid w:val="00DB3EA9"/>
    <w:rsid w:val="00DB4668"/>
    <w:rsid w:val="00DB48C9"/>
    <w:rsid w:val="00DB4DEE"/>
    <w:rsid w:val="00DB4E43"/>
    <w:rsid w:val="00DB5244"/>
    <w:rsid w:val="00DB59BC"/>
    <w:rsid w:val="00DB613B"/>
    <w:rsid w:val="00DB6E8E"/>
    <w:rsid w:val="00DB79C9"/>
    <w:rsid w:val="00DC07B0"/>
    <w:rsid w:val="00DC3371"/>
    <w:rsid w:val="00DC3404"/>
    <w:rsid w:val="00DC3420"/>
    <w:rsid w:val="00DC377D"/>
    <w:rsid w:val="00DC38CC"/>
    <w:rsid w:val="00DC414D"/>
    <w:rsid w:val="00DC428B"/>
    <w:rsid w:val="00DC4A05"/>
    <w:rsid w:val="00DC63E6"/>
    <w:rsid w:val="00DC6F9A"/>
    <w:rsid w:val="00DD04C0"/>
    <w:rsid w:val="00DD0528"/>
    <w:rsid w:val="00DD1AEC"/>
    <w:rsid w:val="00DD1C49"/>
    <w:rsid w:val="00DD2127"/>
    <w:rsid w:val="00DD277D"/>
    <w:rsid w:val="00DD2C89"/>
    <w:rsid w:val="00DD39F6"/>
    <w:rsid w:val="00DD3E3E"/>
    <w:rsid w:val="00DD4683"/>
    <w:rsid w:val="00DD7849"/>
    <w:rsid w:val="00DE0698"/>
    <w:rsid w:val="00DE0702"/>
    <w:rsid w:val="00DE0973"/>
    <w:rsid w:val="00DE0BD3"/>
    <w:rsid w:val="00DE0BE5"/>
    <w:rsid w:val="00DE1DD4"/>
    <w:rsid w:val="00DE1EA3"/>
    <w:rsid w:val="00DE1ED4"/>
    <w:rsid w:val="00DE20D2"/>
    <w:rsid w:val="00DE2BE4"/>
    <w:rsid w:val="00DE46DE"/>
    <w:rsid w:val="00DE4776"/>
    <w:rsid w:val="00DE4C48"/>
    <w:rsid w:val="00DE4D68"/>
    <w:rsid w:val="00DE52FB"/>
    <w:rsid w:val="00DE55F2"/>
    <w:rsid w:val="00DE5657"/>
    <w:rsid w:val="00DE63BE"/>
    <w:rsid w:val="00DE6432"/>
    <w:rsid w:val="00DE646D"/>
    <w:rsid w:val="00DE6D17"/>
    <w:rsid w:val="00DE73A2"/>
    <w:rsid w:val="00DF0A03"/>
    <w:rsid w:val="00DF10D2"/>
    <w:rsid w:val="00DF122D"/>
    <w:rsid w:val="00DF1A4E"/>
    <w:rsid w:val="00DF2B96"/>
    <w:rsid w:val="00DF4119"/>
    <w:rsid w:val="00DF4749"/>
    <w:rsid w:val="00DF4C21"/>
    <w:rsid w:val="00DF4CC8"/>
    <w:rsid w:val="00DF6027"/>
    <w:rsid w:val="00DF668B"/>
    <w:rsid w:val="00DF70A5"/>
    <w:rsid w:val="00DF7A0F"/>
    <w:rsid w:val="00E01183"/>
    <w:rsid w:val="00E01883"/>
    <w:rsid w:val="00E023E3"/>
    <w:rsid w:val="00E024FB"/>
    <w:rsid w:val="00E0510F"/>
    <w:rsid w:val="00E054E4"/>
    <w:rsid w:val="00E06559"/>
    <w:rsid w:val="00E06625"/>
    <w:rsid w:val="00E06C80"/>
    <w:rsid w:val="00E0715F"/>
    <w:rsid w:val="00E07322"/>
    <w:rsid w:val="00E10970"/>
    <w:rsid w:val="00E11101"/>
    <w:rsid w:val="00E12B84"/>
    <w:rsid w:val="00E15911"/>
    <w:rsid w:val="00E163F5"/>
    <w:rsid w:val="00E16CD9"/>
    <w:rsid w:val="00E16F14"/>
    <w:rsid w:val="00E1786D"/>
    <w:rsid w:val="00E1799B"/>
    <w:rsid w:val="00E200D6"/>
    <w:rsid w:val="00E21626"/>
    <w:rsid w:val="00E21FB0"/>
    <w:rsid w:val="00E2210F"/>
    <w:rsid w:val="00E23B74"/>
    <w:rsid w:val="00E23F24"/>
    <w:rsid w:val="00E2456F"/>
    <w:rsid w:val="00E252D7"/>
    <w:rsid w:val="00E270B0"/>
    <w:rsid w:val="00E2753D"/>
    <w:rsid w:val="00E3130E"/>
    <w:rsid w:val="00E32FD2"/>
    <w:rsid w:val="00E33C71"/>
    <w:rsid w:val="00E34EE0"/>
    <w:rsid w:val="00E35E50"/>
    <w:rsid w:val="00E364B5"/>
    <w:rsid w:val="00E37BB8"/>
    <w:rsid w:val="00E40FD0"/>
    <w:rsid w:val="00E41087"/>
    <w:rsid w:val="00E41537"/>
    <w:rsid w:val="00E4179C"/>
    <w:rsid w:val="00E41968"/>
    <w:rsid w:val="00E428A1"/>
    <w:rsid w:val="00E42EFD"/>
    <w:rsid w:val="00E43681"/>
    <w:rsid w:val="00E43C61"/>
    <w:rsid w:val="00E43E4E"/>
    <w:rsid w:val="00E442B4"/>
    <w:rsid w:val="00E44BFB"/>
    <w:rsid w:val="00E44F1D"/>
    <w:rsid w:val="00E45892"/>
    <w:rsid w:val="00E45F1D"/>
    <w:rsid w:val="00E46C3C"/>
    <w:rsid w:val="00E46ED4"/>
    <w:rsid w:val="00E50CB2"/>
    <w:rsid w:val="00E50E71"/>
    <w:rsid w:val="00E51729"/>
    <w:rsid w:val="00E51742"/>
    <w:rsid w:val="00E5213E"/>
    <w:rsid w:val="00E527C3"/>
    <w:rsid w:val="00E53532"/>
    <w:rsid w:val="00E53BB7"/>
    <w:rsid w:val="00E53CA0"/>
    <w:rsid w:val="00E544AB"/>
    <w:rsid w:val="00E54716"/>
    <w:rsid w:val="00E54C79"/>
    <w:rsid w:val="00E5593B"/>
    <w:rsid w:val="00E5619A"/>
    <w:rsid w:val="00E56D26"/>
    <w:rsid w:val="00E57051"/>
    <w:rsid w:val="00E57E19"/>
    <w:rsid w:val="00E60F4F"/>
    <w:rsid w:val="00E61151"/>
    <w:rsid w:val="00E61E2B"/>
    <w:rsid w:val="00E62CF9"/>
    <w:rsid w:val="00E63496"/>
    <w:rsid w:val="00E63E28"/>
    <w:rsid w:val="00E641D1"/>
    <w:rsid w:val="00E65510"/>
    <w:rsid w:val="00E6595F"/>
    <w:rsid w:val="00E66F37"/>
    <w:rsid w:val="00E677AB"/>
    <w:rsid w:val="00E67A33"/>
    <w:rsid w:val="00E70269"/>
    <w:rsid w:val="00E70320"/>
    <w:rsid w:val="00E709A2"/>
    <w:rsid w:val="00E70E1B"/>
    <w:rsid w:val="00E71DE6"/>
    <w:rsid w:val="00E7230A"/>
    <w:rsid w:val="00E72364"/>
    <w:rsid w:val="00E72F49"/>
    <w:rsid w:val="00E7372A"/>
    <w:rsid w:val="00E73EF3"/>
    <w:rsid w:val="00E73FF0"/>
    <w:rsid w:val="00E75756"/>
    <w:rsid w:val="00E75EE4"/>
    <w:rsid w:val="00E7698E"/>
    <w:rsid w:val="00E76DA1"/>
    <w:rsid w:val="00E77E99"/>
    <w:rsid w:val="00E807A4"/>
    <w:rsid w:val="00E80EFD"/>
    <w:rsid w:val="00E818ED"/>
    <w:rsid w:val="00E81E18"/>
    <w:rsid w:val="00E8247E"/>
    <w:rsid w:val="00E831B1"/>
    <w:rsid w:val="00E83562"/>
    <w:rsid w:val="00E84798"/>
    <w:rsid w:val="00E8498F"/>
    <w:rsid w:val="00E849DA"/>
    <w:rsid w:val="00E86346"/>
    <w:rsid w:val="00E87365"/>
    <w:rsid w:val="00E8773A"/>
    <w:rsid w:val="00E90857"/>
    <w:rsid w:val="00E90D33"/>
    <w:rsid w:val="00E91834"/>
    <w:rsid w:val="00E92606"/>
    <w:rsid w:val="00E929C2"/>
    <w:rsid w:val="00E92A89"/>
    <w:rsid w:val="00E93F34"/>
    <w:rsid w:val="00E94AD6"/>
    <w:rsid w:val="00E950D4"/>
    <w:rsid w:val="00E955AF"/>
    <w:rsid w:val="00E95855"/>
    <w:rsid w:val="00E95A69"/>
    <w:rsid w:val="00E96B57"/>
    <w:rsid w:val="00E975E6"/>
    <w:rsid w:val="00EA0499"/>
    <w:rsid w:val="00EA150B"/>
    <w:rsid w:val="00EA16E4"/>
    <w:rsid w:val="00EA3874"/>
    <w:rsid w:val="00EA4891"/>
    <w:rsid w:val="00EA4E44"/>
    <w:rsid w:val="00EA4F56"/>
    <w:rsid w:val="00EA500B"/>
    <w:rsid w:val="00EA5165"/>
    <w:rsid w:val="00EA5788"/>
    <w:rsid w:val="00EA6FD5"/>
    <w:rsid w:val="00EA7F17"/>
    <w:rsid w:val="00EB125F"/>
    <w:rsid w:val="00EB1A11"/>
    <w:rsid w:val="00EB1D8B"/>
    <w:rsid w:val="00EB2E2C"/>
    <w:rsid w:val="00EB34DD"/>
    <w:rsid w:val="00EB3E04"/>
    <w:rsid w:val="00EB3E62"/>
    <w:rsid w:val="00EB4022"/>
    <w:rsid w:val="00EB4131"/>
    <w:rsid w:val="00EB45D7"/>
    <w:rsid w:val="00EB51CE"/>
    <w:rsid w:val="00EB5F1D"/>
    <w:rsid w:val="00EB71EF"/>
    <w:rsid w:val="00EB7D87"/>
    <w:rsid w:val="00EC0EB8"/>
    <w:rsid w:val="00EC156D"/>
    <w:rsid w:val="00EC226A"/>
    <w:rsid w:val="00EC22AD"/>
    <w:rsid w:val="00EC34D5"/>
    <w:rsid w:val="00EC3BEB"/>
    <w:rsid w:val="00EC3E7A"/>
    <w:rsid w:val="00EC5693"/>
    <w:rsid w:val="00EC5718"/>
    <w:rsid w:val="00EC573A"/>
    <w:rsid w:val="00EC58CC"/>
    <w:rsid w:val="00EC5BA2"/>
    <w:rsid w:val="00EC5F4F"/>
    <w:rsid w:val="00EC68B4"/>
    <w:rsid w:val="00EC6A0D"/>
    <w:rsid w:val="00EC6BB0"/>
    <w:rsid w:val="00EC726F"/>
    <w:rsid w:val="00EC7366"/>
    <w:rsid w:val="00ED01E0"/>
    <w:rsid w:val="00ED01E5"/>
    <w:rsid w:val="00ED0680"/>
    <w:rsid w:val="00ED1B11"/>
    <w:rsid w:val="00ED1B8E"/>
    <w:rsid w:val="00ED29BD"/>
    <w:rsid w:val="00ED2AE6"/>
    <w:rsid w:val="00ED376D"/>
    <w:rsid w:val="00ED3A2B"/>
    <w:rsid w:val="00ED3B63"/>
    <w:rsid w:val="00ED3BE2"/>
    <w:rsid w:val="00ED490C"/>
    <w:rsid w:val="00ED5237"/>
    <w:rsid w:val="00ED68AA"/>
    <w:rsid w:val="00ED743E"/>
    <w:rsid w:val="00EE0166"/>
    <w:rsid w:val="00EE08FB"/>
    <w:rsid w:val="00EE1282"/>
    <w:rsid w:val="00EE229B"/>
    <w:rsid w:val="00EE2592"/>
    <w:rsid w:val="00EE2C05"/>
    <w:rsid w:val="00EE3E9F"/>
    <w:rsid w:val="00EE42B2"/>
    <w:rsid w:val="00EE4584"/>
    <w:rsid w:val="00EE488E"/>
    <w:rsid w:val="00EE490D"/>
    <w:rsid w:val="00EE4C8F"/>
    <w:rsid w:val="00EE5851"/>
    <w:rsid w:val="00EE5ADC"/>
    <w:rsid w:val="00EE5F58"/>
    <w:rsid w:val="00EE61A7"/>
    <w:rsid w:val="00EE646B"/>
    <w:rsid w:val="00EE7855"/>
    <w:rsid w:val="00EE7E4F"/>
    <w:rsid w:val="00EE7FEA"/>
    <w:rsid w:val="00EF0D33"/>
    <w:rsid w:val="00EF12D0"/>
    <w:rsid w:val="00EF1362"/>
    <w:rsid w:val="00EF13D8"/>
    <w:rsid w:val="00EF249A"/>
    <w:rsid w:val="00EF285F"/>
    <w:rsid w:val="00EF38C8"/>
    <w:rsid w:val="00EF3FF6"/>
    <w:rsid w:val="00EF462C"/>
    <w:rsid w:val="00EF5166"/>
    <w:rsid w:val="00EF56EB"/>
    <w:rsid w:val="00EF71F0"/>
    <w:rsid w:val="00EF71F1"/>
    <w:rsid w:val="00EF75E4"/>
    <w:rsid w:val="00EF7C16"/>
    <w:rsid w:val="00F000FE"/>
    <w:rsid w:val="00F00113"/>
    <w:rsid w:val="00F00D27"/>
    <w:rsid w:val="00F01041"/>
    <w:rsid w:val="00F01AED"/>
    <w:rsid w:val="00F01B35"/>
    <w:rsid w:val="00F01E4F"/>
    <w:rsid w:val="00F02600"/>
    <w:rsid w:val="00F02835"/>
    <w:rsid w:val="00F035C5"/>
    <w:rsid w:val="00F0397D"/>
    <w:rsid w:val="00F047E4"/>
    <w:rsid w:val="00F058A5"/>
    <w:rsid w:val="00F05979"/>
    <w:rsid w:val="00F06F42"/>
    <w:rsid w:val="00F072FA"/>
    <w:rsid w:val="00F07BF7"/>
    <w:rsid w:val="00F120F3"/>
    <w:rsid w:val="00F125FC"/>
    <w:rsid w:val="00F126E9"/>
    <w:rsid w:val="00F1345F"/>
    <w:rsid w:val="00F13FA9"/>
    <w:rsid w:val="00F14AD1"/>
    <w:rsid w:val="00F1639D"/>
    <w:rsid w:val="00F1706D"/>
    <w:rsid w:val="00F205FF"/>
    <w:rsid w:val="00F207B2"/>
    <w:rsid w:val="00F20BC3"/>
    <w:rsid w:val="00F22498"/>
    <w:rsid w:val="00F226CA"/>
    <w:rsid w:val="00F24409"/>
    <w:rsid w:val="00F24854"/>
    <w:rsid w:val="00F24BAF"/>
    <w:rsid w:val="00F255D2"/>
    <w:rsid w:val="00F26086"/>
    <w:rsid w:val="00F26392"/>
    <w:rsid w:val="00F26A32"/>
    <w:rsid w:val="00F27141"/>
    <w:rsid w:val="00F30013"/>
    <w:rsid w:val="00F30FF9"/>
    <w:rsid w:val="00F31BB4"/>
    <w:rsid w:val="00F3215E"/>
    <w:rsid w:val="00F32A65"/>
    <w:rsid w:val="00F3300C"/>
    <w:rsid w:val="00F33B3E"/>
    <w:rsid w:val="00F33F34"/>
    <w:rsid w:val="00F3527A"/>
    <w:rsid w:val="00F35F0B"/>
    <w:rsid w:val="00F36D6E"/>
    <w:rsid w:val="00F37562"/>
    <w:rsid w:val="00F378C8"/>
    <w:rsid w:val="00F37DD7"/>
    <w:rsid w:val="00F40135"/>
    <w:rsid w:val="00F40195"/>
    <w:rsid w:val="00F403EE"/>
    <w:rsid w:val="00F40FEF"/>
    <w:rsid w:val="00F41062"/>
    <w:rsid w:val="00F410A5"/>
    <w:rsid w:val="00F4479B"/>
    <w:rsid w:val="00F4532D"/>
    <w:rsid w:val="00F468F0"/>
    <w:rsid w:val="00F46917"/>
    <w:rsid w:val="00F472E6"/>
    <w:rsid w:val="00F475DD"/>
    <w:rsid w:val="00F47CE6"/>
    <w:rsid w:val="00F5073E"/>
    <w:rsid w:val="00F50B8C"/>
    <w:rsid w:val="00F511C8"/>
    <w:rsid w:val="00F518D4"/>
    <w:rsid w:val="00F51AFD"/>
    <w:rsid w:val="00F539FE"/>
    <w:rsid w:val="00F541C4"/>
    <w:rsid w:val="00F54CFF"/>
    <w:rsid w:val="00F55D78"/>
    <w:rsid w:val="00F55F37"/>
    <w:rsid w:val="00F57203"/>
    <w:rsid w:val="00F5772D"/>
    <w:rsid w:val="00F60515"/>
    <w:rsid w:val="00F606EE"/>
    <w:rsid w:val="00F6070A"/>
    <w:rsid w:val="00F60DE9"/>
    <w:rsid w:val="00F6169C"/>
    <w:rsid w:val="00F61778"/>
    <w:rsid w:val="00F61DF8"/>
    <w:rsid w:val="00F62AA8"/>
    <w:rsid w:val="00F62AFE"/>
    <w:rsid w:val="00F64260"/>
    <w:rsid w:val="00F6438A"/>
    <w:rsid w:val="00F65971"/>
    <w:rsid w:val="00F65C00"/>
    <w:rsid w:val="00F65CFA"/>
    <w:rsid w:val="00F6685D"/>
    <w:rsid w:val="00F66D7E"/>
    <w:rsid w:val="00F715DA"/>
    <w:rsid w:val="00F71EDA"/>
    <w:rsid w:val="00F71F42"/>
    <w:rsid w:val="00F734A9"/>
    <w:rsid w:val="00F73BF7"/>
    <w:rsid w:val="00F74308"/>
    <w:rsid w:val="00F74524"/>
    <w:rsid w:val="00F7495D"/>
    <w:rsid w:val="00F776A6"/>
    <w:rsid w:val="00F804E0"/>
    <w:rsid w:val="00F80C9F"/>
    <w:rsid w:val="00F81802"/>
    <w:rsid w:val="00F83A65"/>
    <w:rsid w:val="00F844AC"/>
    <w:rsid w:val="00F844F9"/>
    <w:rsid w:val="00F8489E"/>
    <w:rsid w:val="00F84B74"/>
    <w:rsid w:val="00F860FC"/>
    <w:rsid w:val="00F87337"/>
    <w:rsid w:val="00F87F97"/>
    <w:rsid w:val="00F91458"/>
    <w:rsid w:val="00F91592"/>
    <w:rsid w:val="00F91602"/>
    <w:rsid w:val="00F9380A"/>
    <w:rsid w:val="00F938D1"/>
    <w:rsid w:val="00F93FB9"/>
    <w:rsid w:val="00F94123"/>
    <w:rsid w:val="00F94448"/>
    <w:rsid w:val="00F948D5"/>
    <w:rsid w:val="00F94A2E"/>
    <w:rsid w:val="00F954AB"/>
    <w:rsid w:val="00F9683D"/>
    <w:rsid w:val="00F96898"/>
    <w:rsid w:val="00F96941"/>
    <w:rsid w:val="00F96C48"/>
    <w:rsid w:val="00F96CB5"/>
    <w:rsid w:val="00FA005F"/>
    <w:rsid w:val="00FA0338"/>
    <w:rsid w:val="00FA0565"/>
    <w:rsid w:val="00FA06A7"/>
    <w:rsid w:val="00FA142C"/>
    <w:rsid w:val="00FA1437"/>
    <w:rsid w:val="00FA1864"/>
    <w:rsid w:val="00FA2106"/>
    <w:rsid w:val="00FA2526"/>
    <w:rsid w:val="00FA3C54"/>
    <w:rsid w:val="00FA3F05"/>
    <w:rsid w:val="00FA4400"/>
    <w:rsid w:val="00FA4530"/>
    <w:rsid w:val="00FA45B4"/>
    <w:rsid w:val="00FA4763"/>
    <w:rsid w:val="00FA4D0D"/>
    <w:rsid w:val="00FA50DD"/>
    <w:rsid w:val="00FB0B41"/>
    <w:rsid w:val="00FB1EB7"/>
    <w:rsid w:val="00FB2477"/>
    <w:rsid w:val="00FB2585"/>
    <w:rsid w:val="00FB2857"/>
    <w:rsid w:val="00FB2941"/>
    <w:rsid w:val="00FB2A6C"/>
    <w:rsid w:val="00FB35DC"/>
    <w:rsid w:val="00FB3911"/>
    <w:rsid w:val="00FB44C0"/>
    <w:rsid w:val="00FB50CB"/>
    <w:rsid w:val="00FB5257"/>
    <w:rsid w:val="00FB5BAC"/>
    <w:rsid w:val="00FB5F8C"/>
    <w:rsid w:val="00FB68EB"/>
    <w:rsid w:val="00FB6F47"/>
    <w:rsid w:val="00FB7506"/>
    <w:rsid w:val="00FB7879"/>
    <w:rsid w:val="00FC1179"/>
    <w:rsid w:val="00FC44F6"/>
    <w:rsid w:val="00FC4B50"/>
    <w:rsid w:val="00FC54A6"/>
    <w:rsid w:val="00FC6501"/>
    <w:rsid w:val="00FC66FF"/>
    <w:rsid w:val="00FC676D"/>
    <w:rsid w:val="00FC693F"/>
    <w:rsid w:val="00FC6E4C"/>
    <w:rsid w:val="00FC7103"/>
    <w:rsid w:val="00FC7939"/>
    <w:rsid w:val="00FD06D5"/>
    <w:rsid w:val="00FD0B99"/>
    <w:rsid w:val="00FD15BB"/>
    <w:rsid w:val="00FD1930"/>
    <w:rsid w:val="00FD1B23"/>
    <w:rsid w:val="00FD2A45"/>
    <w:rsid w:val="00FD2E1F"/>
    <w:rsid w:val="00FD2E67"/>
    <w:rsid w:val="00FD3475"/>
    <w:rsid w:val="00FD355B"/>
    <w:rsid w:val="00FD3B20"/>
    <w:rsid w:val="00FD5518"/>
    <w:rsid w:val="00FD6002"/>
    <w:rsid w:val="00FD74BD"/>
    <w:rsid w:val="00FE039C"/>
    <w:rsid w:val="00FE1975"/>
    <w:rsid w:val="00FE3814"/>
    <w:rsid w:val="00FE382D"/>
    <w:rsid w:val="00FE3B78"/>
    <w:rsid w:val="00FE63B2"/>
    <w:rsid w:val="00FE717C"/>
    <w:rsid w:val="00FE7647"/>
    <w:rsid w:val="00FE7FC4"/>
    <w:rsid w:val="00FF0498"/>
    <w:rsid w:val="00FF2BA6"/>
    <w:rsid w:val="00FF2C0B"/>
    <w:rsid w:val="00FF34C5"/>
    <w:rsid w:val="00FF44E2"/>
    <w:rsid w:val="00FF5490"/>
    <w:rsid w:val="00FF598D"/>
    <w:rsid w:val="00FF5BC1"/>
    <w:rsid w:val="00FF5F51"/>
    <w:rsid w:val="070A2981"/>
    <w:rsid w:val="380FC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1C3292"/>
  <w15:docId w15:val="{58958FD1-1C73-4D5A-91BD-2F3FB08B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299"/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F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i-FI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90D33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2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E90D33"/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paragraph" w:customStyle="1" w:styleId="Default">
    <w:name w:val="Default"/>
    <w:rsid w:val="00E90D3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90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D3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D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D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D33"/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D33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E90D33"/>
    <w:pPr>
      <w:spacing w:before="100" w:beforeAutospacing="1" w:after="100" w:afterAutospacing="1"/>
    </w:pPr>
    <w:rPr>
      <w:lang w:eastAsia="fi-FI"/>
    </w:rPr>
  </w:style>
  <w:style w:type="character" w:styleId="Hyperlink">
    <w:name w:val="Hyperlink"/>
    <w:basedOn w:val="DefaultParagraphFont"/>
    <w:uiPriority w:val="99"/>
    <w:unhideWhenUsed/>
    <w:rsid w:val="00E90D33"/>
    <w:rPr>
      <w:color w:val="0563C1" w:themeColor="hyperlink"/>
      <w:u w:val="single"/>
    </w:rPr>
  </w:style>
  <w:style w:type="character" w:customStyle="1" w:styleId="Ratkaisematonmaininta1">
    <w:name w:val="Ratkaisematon maininta1"/>
    <w:basedOn w:val="DefaultParagraphFont"/>
    <w:uiPriority w:val="99"/>
    <w:rsid w:val="00E90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0D3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Revision">
    <w:name w:val="Revision"/>
    <w:hidden/>
    <w:uiPriority w:val="99"/>
    <w:semiHidden/>
    <w:rsid w:val="00E90D33"/>
    <w:rPr>
      <w:rFonts w:ascii="Calibri" w:hAnsi="Calibri" w:cs="Calibri"/>
      <w:sz w:val="22"/>
      <w:szCs w:val="22"/>
      <w:lang w:eastAsia="fi-FI"/>
    </w:rPr>
  </w:style>
  <w:style w:type="paragraph" w:styleId="Header">
    <w:name w:val="header"/>
    <w:basedOn w:val="Normal"/>
    <w:link w:val="HeaderChar"/>
    <w:uiPriority w:val="99"/>
    <w:unhideWhenUsed/>
    <w:rsid w:val="00E90D33"/>
    <w:pPr>
      <w:tabs>
        <w:tab w:val="center" w:pos="4819"/>
        <w:tab w:val="right" w:pos="9638"/>
      </w:tabs>
    </w:pPr>
    <w:rPr>
      <w:rFonts w:ascii="Calibri" w:eastAsiaTheme="minorHAnsi" w:hAnsi="Calibri" w:cs="Calibri"/>
      <w:sz w:val="22"/>
      <w:szCs w:val="22"/>
      <w:lang w:eastAsia="fi-FI"/>
    </w:rPr>
  </w:style>
  <w:style w:type="character" w:customStyle="1" w:styleId="HeaderChar">
    <w:name w:val="Header Char"/>
    <w:basedOn w:val="DefaultParagraphFont"/>
    <w:link w:val="Header"/>
    <w:uiPriority w:val="99"/>
    <w:rsid w:val="00E90D33"/>
    <w:rPr>
      <w:rFonts w:ascii="Calibri" w:hAnsi="Calibri" w:cs="Calibri"/>
      <w:sz w:val="22"/>
      <w:szCs w:val="22"/>
      <w:lang w:eastAsia="fi-FI"/>
    </w:rPr>
  </w:style>
  <w:style w:type="paragraph" w:styleId="Footer">
    <w:name w:val="footer"/>
    <w:basedOn w:val="Normal"/>
    <w:link w:val="FooterChar"/>
    <w:uiPriority w:val="99"/>
    <w:unhideWhenUsed/>
    <w:rsid w:val="00E90D33"/>
    <w:pPr>
      <w:tabs>
        <w:tab w:val="center" w:pos="4819"/>
        <w:tab w:val="right" w:pos="9638"/>
      </w:tabs>
    </w:pPr>
    <w:rPr>
      <w:rFonts w:ascii="Calibri" w:eastAsiaTheme="minorHAnsi" w:hAnsi="Calibri" w:cs="Calibri"/>
      <w:sz w:val="22"/>
      <w:szCs w:val="22"/>
      <w:lang w:eastAsia="fi-FI"/>
    </w:rPr>
  </w:style>
  <w:style w:type="character" w:customStyle="1" w:styleId="FooterChar">
    <w:name w:val="Footer Char"/>
    <w:basedOn w:val="DefaultParagraphFont"/>
    <w:link w:val="Footer"/>
    <w:uiPriority w:val="99"/>
    <w:rsid w:val="00E90D33"/>
    <w:rPr>
      <w:rFonts w:ascii="Calibri" w:hAnsi="Calibri" w:cs="Calibri"/>
      <w:sz w:val="22"/>
      <w:szCs w:val="22"/>
      <w:lang w:eastAsia="fi-FI"/>
    </w:rPr>
  </w:style>
  <w:style w:type="paragraph" w:customStyle="1" w:styleId="p1">
    <w:name w:val="p1"/>
    <w:basedOn w:val="Normal"/>
    <w:rsid w:val="00E90D33"/>
    <w:rPr>
      <w:rFonts w:ascii="Helvetica" w:eastAsiaTheme="minorHAnsi" w:hAnsi="Helvetica"/>
      <w:sz w:val="14"/>
      <w:szCs w:val="14"/>
      <w:lang w:eastAsia="fi-FI"/>
    </w:rPr>
  </w:style>
  <w:style w:type="character" w:styleId="PlaceholderText">
    <w:name w:val="Placeholder Text"/>
    <w:basedOn w:val="DefaultParagraphFont"/>
    <w:uiPriority w:val="99"/>
    <w:semiHidden/>
    <w:rsid w:val="00E90D33"/>
    <w:rPr>
      <w:color w:val="808080"/>
    </w:rPr>
  </w:style>
  <w:style w:type="character" w:styleId="Strong">
    <w:name w:val="Strong"/>
    <w:basedOn w:val="DefaultParagraphFont"/>
    <w:uiPriority w:val="22"/>
    <w:qFormat/>
    <w:rsid w:val="00E90D33"/>
    <w:rPr>
      <w:b/>
      <w:bCs/>
    </w:rPr>
  </w:style>
  <w:style w:type="character" w:customStyle="1" w:styleId="apple-converted-space">
    <w:name w:val="apple-converted-space"/>
    <w:basedOn w:val="DefaultParagraphFont"/>
    <w:rsid w:val="00E90D33"/>
  </w:style>
  <w:style w:type="character" w:styleId="Emphasis">
    <w:name w:val="Emphasis"/>
    <w:basedOn w:val="DefaultParagraphFont"/>
    <w:uiPriority w:val="20"/>
    <w:qFormat/>
    <w:rsid w:val="00E90D33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E90D33"/>
    <w:rPr>
      <w:lang w:val="en-US" w:eastAsia="en-US"/>
    </w:rPr>
  </w:style>
  <w:style w:type="character" w:customStyle="1" w:styleId="ohita">
    <w:name w:val="ohita"/>
    <w:basedOn w:val="DefaultParagraphFont"/>
    <w:rsid w:val="00E90D33"/>
  </w:style>
  <w:style w:type="character" w:styleId="SubtleEmphasis">
    <w:name w:val="Subtle Emphasis"/>
    <w:basedOn w:val="DefaultParagraphFont"/>
    <w:uiPriority w:val="19"/>
    <w:qFormat/>
    <w:rsid w:val="00E90D33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032F6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00F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i-FI"/>
    </w:rPr>
  </w:style>
  <w:style w:type="character" w:customStyle="1" w:styleId="EndNoteBibliographyChar">
    <w:name w:val="EndNote Bibliography Char"/>
    <w:basedOn w:val="DefaultParagraphFont"/>
    <w:link w:val="EndNoteBibliography"/>
    <w:rsid w:val="00E0715F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2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2B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ontribdegrees">
    <w:name w:val="contribdegrees"/>
    <w:basedOn w:val="DefaultParagraphFont"/>
    <w:rsid w:val="001032B9"/>
  </w:style>
  <w:style w:type="character" w:customStyle="1" w:styleId="cit">
    <w:name w:val="cit"/>
    <w:basedOn w:val="DefaultParagraphFont"/>
    <w:rsid w:val="001032B9"/>
  </w:style>
  <w:style w:type="character" w:customStyle="1" w:styleId="fm-vol-iss-date">
    <w:name w:val="fm-vol-iss-date"/>
    <w:basedOn w:val="DefaultParagraphFont"/>
    <w:rsid w:val="001032B9"/>
  </w:style>
  <w:style w:type="character" w:customStyle="1" w:styleId="doi">
    <w:name w:val="doi"/>
    <w:basedOn w:val="DefaultParagraphFont"/>
    <w:rsid w:val="001032B9"/>
  </w:style>
  <w:style w:type="character" w:customStyle="1" w:styleId="fm-citation-ids-label">
    <w:name w:val="fm-citation-ids-label"/>
    <w:basedOn w:val="DefaultParagraphFont"/>
    <w:rsid w:val="001032B9"/>
  </w:style>
  <w:style w:type="paragraph" w:customStyle="1" w:styleId="nova-e-listitem">
    <w:name w:val="nova-e-list__item"/>
    <w:basedOn w:val="Normal"/>
    <w:rsid w:val="001032B9"/>
    <w:pPr>
      <w:spacing w:before="100" w:beforeAutospacing="1" w:after="100" w:afterAutospacing="1"/>
    </w:pPr>
  </w:style>
  <w:style w:type="character" w:customStyle="1" w:styleId="nlmarticle-title">
    <w:name w:val="nlm_article-title"/>
    <w:basedOn w:val="DefaultParagraphFont"/>
    <w:rsid w:val="001032B9"/>
  </w:style>
  <w:style w:type="paragraph" w:customStyle="1" w:styleId="volume-issue">
    <w:name w:val="volume-issue"/>
    <w:basedOn w:val="Normal"/>
    <w:rsid w:val="001032B9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1032B9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1032B9"/>
    <w:pPr>
      <w:spacing w:before="100" w:beforeAutospacing="1" w:after="100" w:afterAutospacing="1"/>
    </w:pPr>
  </w:style>
  <w:style w:type="paragraph" w:customStyle="1" w:styleId="published">
    <w:name w:val="published"/>
    <w:basedOn w:val="Normal"/>
    <w:rsid w:val="001032B9"/>
    <w:pPr>
      <w:spacing w:before="100" w:beforeAutospacing="1" w:after="100" w:afterAutospacing="1"/>
    </w:pPr>
  </w:style>
  <w:style w:type="character" w:customStyle="1" w:styleId="Date1">
    <w:name w:val="Date1"/>
    <w:basedOn w:val="DefaultParagraphFont"/>
    <w:rsid w:val="001032B9"/>
  </w:style>
  <w:style w:type="character" w:customStyle="1" w:styleId="expandable-author">
    <w:name w:val="expandable-author"/>
    <w:basedOn w:val="DefaultParagraphFont"/>
    <w:rsid w:val="001032B9"/>
  </w:style>
  <w:style w:type="character" w:customStyle="1" w:styleId="publicationcontentepubdate">
    <w:name w:val="publicationcontentepubdate"/>
    <w:basedOn w:val="DefaultParagraphFont"/>
    <w:rsid w:val="001032B9"/>
  </w:style>
  <w:style w:type="character" w:customStyle="1" w:styleId="articletype">
    <w:name w:val="articletype"/>
    <w:basedOn w:val="DefaultParagraphFont"/>
    <w:rsid w:val="001032B9"/>
  </w:style>
  <w:style w:type="table" w:styleId="TableGrid">
    <w:name w:val="Table Grid"/>
    <w:basedOn w:val="TableNormal"/>
    <w:uiPriority w:val="39"/>
    <w:rsid w:val="00E12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rsid w:val="00754E4E"/>
    <w:rPr>
      <w:color w:val="605E5C"/>
      <w:shd w:val="clear" w:color="auto" w:fill="E1DFDD"/>
    </w:rPr>
  </w:style>
  <w:style w:type="paragraph" w:styleId="NoSpacing">
    <w:name w:val="No Spacing"/>
    <w:aliases w:val="No Indent"/>
    <w:uiPriority w:val="3"/>
    <w:qFormat/>
    <w:rsid w:val="005D6453"/>
    <w:pPr>
      <w:spacing w:line="480" w:lineRule="auto"/>
    </w:pPr>
    <w:rPr>
      <w:rFonts w:eastAsiaTheme="minorEastAsia"/>
      <w:lang w:val="en-US" w:eastAsia="ja-JP"/>
    </w:rPr>
  </w:style>
  <w:style w:type="character" w:customStyle="1" w:styleId="Ratkaisematonmaininta2">
    <w:name w:val="Ratkaisematon maininta2"/>
    <w:basedOn w:val="DefaultParagraphFont"/>
    <w:uiPriority w:val="99"/>
    <w:semiHidden/>
    <w:unhideWhenUsed/>
    <w:rsid w:val="003E295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32E8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"/>
    <w:qFormat/>
    <w:rsid w:val="00D41A49"/>
    <w:pPr>
      <w:spacing w:before="2400" w:line="480" w:lineRule="auto"/>
      <w:contextualSpacing/>
      <w:jc w:val="center"/>
    </w:pPr>
    <w:rPr>
      <w:rFonts w:asciiTheme="majorHAnsi" w:eastAsiaTheme="majorEastAsia" w:hAnsiTheme="majorHAnsi" w:cstheme="majorBidi"/>
      <w:kern w:val="24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D41A49"/>
    <w:rPr>
      <w:rFonts w:asciiTheme="majorHAnsi" w:eastAsiaTheme="majorEastAsia" w:hAnsiTheme="majorHAnsi" w:cstheme="majorBidi"/>
      <w:kern w:val="24"/>
      <w:lang w:val="en-US" w:eastAsia="ja-JP"/>
    </w:rPr>
  </w:style>
  <w:style w:type="paragraph" w:customStyle="1" w:styleId="Title2">
    <w:name w:val="Title 2"/>
    <w:basedOn w:val="Normal"/>
    <w:uiPriority w:val="1"/>
    <w:qFormat/>
    <w:rsid w:val="00D41A49"/>
    <w:pPr>
      <w:spacing w:line="480" w:lineRule="auto"/>
      <w:jc w:val="center"/>
    </w:pPr>
    <w:rPr>
      <w:rFonts w:asciiTheme="minorHAnsi" w:eastAsiaTheme="minorEastAsia" w:hAnsiTheme="minorHAnsi" w:cstheme="minorBidi"/>
      <w:kern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B5612D"/>
  </w:style>
  <w:style w:type="paragraph" w:customStyle="1" w:styleId="SectionTitle">
    <w:name w:val="Section Title"/>
    <w:basedOn w:val="Normal"/>
    <w:next w:val="Normal"/>
    <w:uiPriority w:val="2"/>
    <w:qFormat/>
    <w:rsid w:val="000D40B6"/>
    <w:pPr>
      <w:pageBreakBefore/>
      <w:spacing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lang w:val="en-US" w:eastAsia="ja-JP"/>
    </w:rPr>
  </w:style>
  <w:style w:type="paragraph" w:customStyle="1" w:styleId="printed">
    <w:name w:val="printed"/>
    <w:basedOn w:val="Normal"/>
    <w:rsid w:val="00730AEB"/>
    <w:rPr>
      <w:rFonts w:eastAsiaTheme="minorEastAsia"/>
      <w:color w:val="990066"/>
      <w:sz w:val="18"/>
      <w:szCs w:val="18"/>
      <w:lang w:val="en-IE" w:eastAsia="en-I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A4608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B018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D771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C572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5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70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6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0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2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2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9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62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7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8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3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39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06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376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923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941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5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9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3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8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5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4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8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9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0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6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0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0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7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3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5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18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2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0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6556E10325DA419612AAC3B7FE4A97" ma:contentTypeVersion="2" ma:contentTypeDescription="Crear nuevo documento." ma:contentTypeScope="" ma:versionID="c1fe9d4e8103ed1f72e5e79601c52c19">
  <xsd:schema xmlns:xsd="http://www.w3.org/2001/XMLSchema" xmlns:xs="http://www.w3.org/2001/XMLSchema" xmlns:p="http://schemas.microsoft.com/office/2006/metadata/properties" xmlns:ns2="05915697-db06-46a2-8767-0f6b723ab7ad" targetNamespace="http://schemas.microsoft.com/office/2006/metadata/properties" ma:root="true" ma:fieldsID="942388e0ad2c536635187bd5dd976bc3" ns2:_="">
    <xsd:import namespace="05915697-db06-46a2-8767-0f6b723ab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15697-db06-46a2-8767-0f6b723ab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ABAD3-AD7F-4ADE-A179-1192A0F53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15697-db06-46a2-8767-0f6b723ab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990D26-4EA6-4E36-ADD1-865E428F83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C3E987-73BF-40DE-AA2D-33912496F6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1F5564-EBA7-42C7-9476-78B6194CB2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cf163e2-bd42-4b57-a8fd-71dfe836f97a}" enabled="1" method="Privileged" siteId="{87879f2e-7304-4bf2-baf2-63e7f83f3c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Smolander Sini</dc:creator>
  <cp:lastModifiedBy>Vibhu Dubey</cp:lastModifiedBy>
  <cp:revision>26</cp:revision>
  <cp:lastPrinted>2019-11-20T13:03:00Z</cp:lastPrinted>
  <dcterms:created xsi:type="dcterms:W3CDTF">2024-01-03T11:01:00Z</dcterms:created>
  <dcterms:modified xsi:type="dcterms:W3CDTF">2026-05-09T05:47:00Z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0x010100666556E10325DA419612AAC3B7FE4A97</vt:lpwstr>
  </property>
  <property fmtid="{D5CDD505-2E9C-101B-9397-08002B2CF9AE}" pid="3" name="GrammarlyDocumentId">
    <vt:lpwstr>e906a6f3de40e4e39d879000fc7d1d21a82add6ba0a710a59a504554fbf4646d</vt:lpwstr>
  </property>
</Properties>
</file>